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50C9BFB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6F036D">
        <w:rPr>
          <w:rFonts w:asciiTheme="minorHAnsi" w:hAnsiTheme="minorHAnsi" w:cstheme="minorHAnsi"/>
          <w:b/>
          <w:sz w:val="28"/>
          <w:szCs w:val="28"/>
        </w:rPr>
        <w:t>O</w:t>
      </w:r>
    </w:p>
    <w:p w14:paraId="7CC500C3" w14:textId="7007E44C" w:rsidR="00F05E99" w:rsidRPr="00374953" w:rsidRDefault="00F05E9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#2</w:t>
      </w:r>
      <w:r w:rsidR="006F036D">
        <w:rPr>
          <w:rFonts w:asciiTheme="minorHAnsi" w:hAnsiTheme="minorHAnsi" w:cstheme="minorHAnsi"/>
          <w:b/>
          <w:sz w:val="28"/>
          <w:szCs w:val="28"/>
        </w:rPr>
        <w:t>3</w:t>
      </w:r>
      <w:r>
        <w:rPr>
          <w:rFonts w:asciiTheme="minorHAnsi" w:hAnsiTheme="minorHAnsi" w:cstheme="minorHAnsi"/>
          <w:b/>
          <w:sz w:val="28"/>
          <w:szCs w:val="28"/>
        </w:rPr>
        <w:t>-</w:t>
      </w:r>
      <w:r w:rsidR="006F036D">
        <w:rPr>
          <w:rFonts w:asciiTheme="minorHAnsi" w:hAnsiTheme="minorHAnsi" w:cstheme="minorHAnsi"/>
          <w:b/>
          <w:sz w:val="28"/>
          <w:szCs w:val="28"/>
        </w:rPr>
        <w:t>74658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F550A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4A04492" w:rsidR="002A351E" w:rsidRPr="009B6A77" w:rsidRDefault="00F550A3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9B6A77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Indiana Interactive, LLC d/b/a Tyler Indiana</w:t>
            </w:r>
          </w:p>
        </w:tc>
      </w:tr>
    </w:tbl>
    <w:p w14:paraId="1781A41A" w14:textId="093FA14B" w:rsidR="00FB5DAA" w:rsidRPr="009B6A77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3B680F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6F036D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71C4CCB" w:rsidR="00737375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50A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6F0C0B0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50A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800E2FF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50A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D60C722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6F036D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E04C296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550A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F6638EF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580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2BE662B7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580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DD48D0D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580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A7611A1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580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FD14DA5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580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D310496" w:rsidR="00737375" w:rsidRPr="00374953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580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66636" w:rsidRPr="00374953" w14:paraId="33AFF3CC" w14:textId="77777777" w:rsidTr="241CCF5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D80D3" w14:textId="765526A4" w:rsidR="00766636" w:rsidRPr="00374953" w:rsidRDefault="0076663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Section 3.2 Attachment I: Minimum Requirements for Responsiveness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13E11D" w14:textId="1255FFE4" w:rsidR="00766636" w:rsidRDefault="00870D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49653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072C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66636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66636">
              <w:rPr>
                <w:rFonts w:asciiTheme="minorHAnsi" w:hAnsiTheme="minorHAnsi" w:cstheme="minorHAnsi"/>
              </w:rPr>
              <w:t xml:space="preserve">d </w:t>
            </w:r>
            <w:r w:rsidR="00766636" w:rsidRPr="00374953">
              <w:rPr>
                <w:rFonts w:asciiTheme="minorHAnsi" w:hAnsiTheme="minorHAnsi" w:cstheme="minorHAnsi"/>
              </w:rPr>
              <w:t xml:space="preserve">and </w:t>
            </w:r>
            <w:r w:rsidR="00766636">
              <w:rPr>
                <w:rFonts w:asciiTheme="minorHAnsi" w:hAnsiTheme="minorHAnsi" w:cstheme="minorHAnsi"/>
              </w:rPr>
              <w:t>meet the requirements</w:t>
            </w:r>
          </w:p>
        </w:tc>
      </w:tr>
      <w:tr w:rsidR="188B5888" w14:paraId="1AB7BCED" w14:textId="77777777" w:rsidTr="241CCF59">
        <w:trPr>
          <w:trHeight w:val="300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DDE9B" w14:textId="14B7E2D0" w:rsidR="188B5888" w:rsidRDefault="35D788FC" w:rsidP="188B5888">
            <w:pPr>
              <w:rPr>
                <w:rFonts w:asciiTheme="minorHAnsi" w:hAnsiTheme="minorHAnsi" w:cstheme="minorBidi"/>
              </w:rPr>
            </w:pPr>
            <w:r w:rsidRPr="241CCF59">
              <w:rPr>
                <w:rFonts w:asciiTheme="minorHAnsi" w:hAnsiTheme="minorHAnsi" w:cstheme="minorBidi"/>
              </w:rPr>
              <w:t>Section 3.2 Attachment K: Assistive Technology Compliance Evaluation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A3DCC" w14:textId="40B479B8" w:rsidR="188B5888" w:rsidRDefault="00870D12" w:rsidP="241CCF5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11766081"/>
                <w:placeholder>
                  <w:docPart w:val="DefaultPlaceholder_1081868574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64887302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072C3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  <w:r w:rsidR="2ADE169B" w:rsidRPr="241CCF59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188B5888" w14:paraId="4BDB1EB5" w14:textId="77777777" w:rsidTr="241CCF59">
        <w:trPr>
          <w:trHeight w:val="300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11D61" w14:textId="7C8CA666" w:rsidR="188B5888" w:rsidRDefault="35D788FC" w:rsidP="188B5888">
            <w:pPr>
              <w:rPr>
                <w:rFonts w:asciiTheme="minorHAnsi" w:hAnsiTheme="minorHAnsi" w:cstheme="minorBidi"/>
              </w:rPr>
            </w:pPr>
            <w:r w:rsidRPr="241CCF59">
              <w:rPr>
                <w:rFonts w:asciiTheme="minorHAnsi" w:hAnsiTheme="minorHAnsi" w:cstheme="minorBidi"/>
              </w:rPr>
              <w:t>Section 3.2 Attachment L: Service Level Agreements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1EF9D" w14:textId="713D3737" w:rsidR="188B5888" w:rsidRDefault="00870D12" w:rsidP="241CCF5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26463342"/>
                <w:placeholder>
                  <w:docPart w:val="DefaultPlaceholder_1081868574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181378790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072C3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  <w:r w:rsidR="501CDE95" w:rsidRPr="241CCF59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241CCF59" w14:paraId="58C61FB4" w14:textId="77777777" w:rsidTr="241CCF59">
        <w:trPr>
          <w:trHeight w:val="300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47687" w14:textId="71D689B2" w:rsidR="72433A54" w:rsidRPr="009B6A77" w:rsidRDefault="72433A54" w:rsidP="241CCF59">
            <w:pPr>
              <w:rPr>
                <w:rFonts w:asciiTheme="minorHAnsi" w:hAnsiTheme="minorHAnsi" w:cstheme="minorBidi"/>
              </w:rPr>
            </w:pPr>
            <w:r w:rsidRPr="009B6A77">
              <w:rPr>
                <w:rFonts w:asciiTheme="minorHAnsi" w:hAnsiTheme="minorHAnsi" w:cstheme="minorBidi"/>
              </w:rPr>
              <w:t>Section 3.2 Attachment M: Cloud Provider Questionnaire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80D6ED" w14:textId="10D7A09C" w:rsidR="25D04071" w:rsidRDefault="00870D12" w:rsidP="241CCF5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681315256"/>
                <w:placeholder>
                  <w:docPart w:val="DefaultPlaceholder_1081868574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192630522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072C3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  <w:r w:rsidR="25D04071" w:rsidRPr="241CCF59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241CCF59" w14:paraId="6CB7CE48" w14:textId="77777777" w:rsidTr="241CCF59">
        <w:trPr>
          <w:trHeight w:val="300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3B1E6" w14:textId="71C9A5C4" w:rsidR="72433A54" w:rsidRPr="009B6A77" w:rsidRDefault="72433A54" w:rsidP="241CCF59">
            <w:pPr>
              <w:rPr>
                <w:rFonts w:asciiTheme="minorHAnsi" w:hAnsiTheme="minorHAnsi" w:cstheme="minorBidi"/>
              </w:rPr>
            </w:pPr>
            <w:r w:rsidRPr="009B6A77">
              <w:rPr>
                <w:rFonts w:asciiTheme="minorHAnsi" w:hAnsiTheme="minorHAnsi" w:cstheme="minorBidi"/>
              </w:rPr>
              <w:t>Section 3.2 Attachment N: Resource Usage Matrix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3557C4" w14:textId="2F993BB8" w:rsidR="347EC0D8" w:rsidRDefault="00870D12" w:rsidP="241CCF5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252596074"/>
                <w:placeholder>
                  <w:docPart w:val="DefaultPlaceholder_1081868574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100956504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C072C3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  <w:r w:rsidR="347EC0D8" w:rsidRPr="241CCF59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2C4C00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2C4C0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39451AD" w:rsidR="000868CA" w:rsidRPr="00374953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5586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2C4C0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A48DD02" w:rsidR="000868CA" w:rsidRPr="00374953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5586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2C4C0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4F73353" w:rsidR="000868CA" w:rsidRPr="00374953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5586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2C4C0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7CA21BFC" w:rsidR="000868CA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D4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20C6C19" w:rsidR="000868CA" w:rsidRPr="00374953" w:rsidRDefault="00870D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37D4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2C4C0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5195C86E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6F036D">
              <w:rPr>
                <w:rFonts w:asciiTheme="minorHAnsi" w:hAnsiTheme="minorHAnsi" w:cstheme="minorHAnsi"/>
              </w:rPr>
              <w:t>6.2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05E16385" w:rsidR="00BE74AD" w:rsidRDefault="00870D12" w:rsidP="002C4C0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136A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2C4C0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870D12" w:rsidP="002C4C0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85"/>
        <w:gridCol w:w="1440"/>
        <w:gridCol w:w="1260"/>
        <w:gridCol w:w="1440"/>
        <w:gridCol w:w="2430"/>
        <w:gridCol w:w="1260"/>
      </w:tblGrid>
      <w:tr w:rsidR="005B4E38" w:rsidRPr="00374953" w14:paraId="3F9900C1" w14:textId="5E933148" w:rsidTr="001E7BD2">
        <w:trPr>
          <w:tblHeader/>
        </w:trPr>
        <w:tc>
          <w:tcPr>
            <w:tcW w:w="2785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440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6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44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43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60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5B4E38" w:rsidRPr="00374953" w14:paraId="55F4869D" w14:textId="77777777" w:rsidTr="00F41715">
        <w:tc>
          <w:tcPr>
            <w:tcW w:w="2785" w:type="dxa"/>
          </w:tcPr>
          <w:p w14:paraId="26DCDB49" w14:textId="54200C9B" w:rsidR="000349CF" w:rsidRPr="0092692B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2692B">
              <w:rPr>
                <w:rFonts w:asciiTheme="minorHAnsi" w:hAnsiTheme="minorHAnsi" w:cstheme="minorHAnsi"/>
                <w:szCs w:val="24"/>
              </w:rPr>
              <w:t>23-74658</w:t>
            </w:r>
            <w:r w:rsidR="00E81885"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Att</w:t>
            </w:r>
            <w:r w:rsidR="00E81885"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E</w:t>
            </w:r>
            <w:r w:rsidR="00E81885">
              <w:rPr>
                <w:rFonts w:asciiTheme="minorHAnsi" w:hAnsiTheme="minorHAnsi" w:cstheme="minorHAnsi"/>
                <w:szCs w:val="24"/>
              </w:rPr>
              <w:t>_</w:t>
            </w:r>
            <w:r w:rsidR="004D5CFC" w:rsidRPr="0092692B">
              <w:rPr>
                <w:rFonts w:asciiTheme="minorHAnsi" w:hAnsiTheme="minorHAnsi" w:cstheme="minorHAnsi"/>
                <w:szCs w:val="24"/>
              </w:rPr>
              <w:t>Business</w:t>
            </w:r>
            <w:r w:rsidR="00E81885">
              <w:rPr>
                <w:rFonts w:asciiTheme="minorHAnsi" w:hAnsiTheme="minorHAnsi" w:cstheme="minorHAnsi"/>
                <w:szCs w:val="24"/>
              </w:rPr>
              <w:t>_</w:t>
            </w:r>
            <w:r w:rsidR="004D5CFC" w:rsidRPr="0092692B">
              <w:rPr>
                <w:rFonts w:asciiTheme="minorHAnsi" w:hAnsiTheme="minorHAnsi" w:cstheme="minorHAnsi"/>
                <w:szCs w:val="24"/>
              </w:rPr>
              <w:t>Proposal</w:t>
            </w:r>
            <w:r w:rsidR="00E81885"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Tyler</w:t>
            </w:r>
            <w:r w:rsidR="00E81885"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CONFIDENTIAL.</w:t>
            </w:r>
            <w:r w:rsidR="00AD28A9">
              <w:rPr>
                <w:rFonts w:asciiTheme="minorHAnsi" w:hAnsiTheme="minorHAnsi" w:cstheme="minorHAnsi"/>
                <w:szCs w:val="24"/>
              </w:rPr>
              <w:t>docx</w:t>
            </w:r>
          </w:p>
          <w:p w14:paraId="01D546B5" w14:textId="77777777" w:rsidR="000349CF" w:rsidRPr="0092692B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2198912D" w14:textId="6D0A4AA4" w:rsidR="000349CF" w:rsidRPr="00FE7414" w:rsidRDefault="00BC6921" w:rsidP="000349CF">
            <w:pPr>
              <w:widowControl/>
              <w:rPr>
                <w:rFonts w:asciiTheme="minorHAnsi" w:hAnsiTheme="minorHAnsi" w:cstheme="minorHAnsi"/>
                <w:szCs w:val="24"/>
                <w:highlight w:val="yellow"/>
              </w:rPr>
            </w:pPr>
            <w:r w:rsidRPr="0092692B">
              <w:rPr>
                <w:rFonts w:asciiTheme="minorHAnsi" w:hAnsiTheme="minorHAnsi" w:cstheme="minorHAnsi"/>
                <w:szCs w:val="24"/>
              </w:rPr>
              <w:t>23-74658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Att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E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Business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Proposal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92692B">
              <w:rPr>
                <w:rFonts w:asciiTheme="minorHAnsi" w:hAnsiTheme="minorHAnsi" w:cstheme="minorHAnsi"/>
                <w:szCs w:val="24"/>
              </w:rPr>
              <w:t>Tyler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="000349CF" w:rsidRPr="0092692B">
              <w:rPr>
                <w:rFonts w:asciiTheme="minorHAnsi" w:hAnsiTheme="minorHAnsi" w:cstheme="minorHAnsi"/>
                <w:szCs w:val="24"/>
              </w:rPr>
              <w:t>REDACTED.pdf</w:t>
            </w:r>
          </w:p>
        </w:tc>
        <w:tc>
          <w:tcPr>
            <w:tcW w:w="1440" w:type="dxa"/>
          </w:tcPr>
          <w:p w14:paraId="3B942D75" w14:textId="6AB797A2" w:rsidR="000349CF" w:rsidRPr="00FE7414" w:rsidRDefault="00832E5A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FE7414">
              <w:rPr>
                <w:rFonts w:asciiTheme="minorHAnsi" w:hAnsiTheme="minorHAnsi" w:cstheme="minorHAnsi"/>
                <w:szCs w:val="24"/>
              </w:rPr>
              <w:t>Business Information, Revenues</w:t>
            </w:r>
          </w:p>
          <w:p w14:paraId="75062F01" w14:textId="77777777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60" w:type="dxa"/>
          </w:tcPr>
          <w:p w14:paraId="3ED221E7" w14:textId="7A331C9A" w:rsidR="000349CF" w:rsidRPr="00FE7414" w:rsidRDefault="00671996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477D4F">
              <w:rPr>
                <w:rFonts w:asciiTheme="minorHAnsi" w:hAnsiTheme="minorHAnsi" w:cstheme="minorHAnsi"/>
                <w:szCs w:val="24"/>
              </w:rPr>
              <w:t>2</w:t>
            </w:r>
            <w:r w:rsidR="00C2473D" w:rsidRPr="00477D4F">
              <w:rPr>
                <w:rFonts w:asciiTheme="minorHAnsi" w:hAnsiTheme="minorHAnsi" w:cstheme="minorHAnsi"/>
                <w:szCs w:val="24"/>
              </w:rPr>
              <w:t>5</w:t>
            </w:r>
          </w:p>
          <w:p w14:paraId="1E6B69F8" w14:textId="77777777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19CD1AC6" w14:textId="77777777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09463A65" w14:textId="77777777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40" w:type="dxa"/>
          </w:tcPr>
          <w:p w14:paraId="6C88E2F0" w14:textId="77777777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FE7414">
              <w:rPr>
                <w:rFonts w:asciiTheme="minorHAnsi" w:hAnsiTheme="minorHAnsi" w:cstheme="minorHAnsi"/>
                <w:szCs w:val="24"/>
              </w:rPr>
              <w:t>5-14-3-4(a)(5)</w:t>
            </w:r>
          </w:p>
          <w:p w14:paraId="5A76F631" w14:textId="77777777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663AE013" w14:textId="20CF89F3" w:rsidR="000349CF" w:rsidRPr="00FE7414" w:rsidRDefault="000349CF" w:rsidP="000349CF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FE7414">
              <w:rPr>
                <w:rFonts w:asciiTheme="minorHAnsi" w:hAnsiTheme="minorHAnsi" w:cstheme="minorHAnsi"/>
                <w:szCs w:val="24"/>
              </w:rPr>
              <w:t>Confidential Financial Information</w:t>
            </w:r>
          </w:p>
        </w:tc>
        <w:tc>
          <w:tcPr>
            <w:tcW w:w="2430" w:type="dxa"/>
          </w:tcPr>
          <w:p w14:paraId="7BB31942" w14:textId="16DB7641" w:rsidR="000349CF" w:rsidRPr="00FE7414" w:rsidRDefault="000349CF" w:rsidP="00C337B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FE7414">
              <w:rPr>
                <w:rFonts w:asciiTheme="minorHAnsi" w:hAnsiTheme="minorHAnsi" w:cstheme="minorHAnsi"/>
                <w:szCs w:val="24"/>
              </w:rPr>
              <w:t>The disclosure of these records would not be in the best interest of the public because Vendor’s non-public confidential financial information would be available to competitors</w:t>
            </w:r>
            <w:r w:rsidR="00C337BB"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2185923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20DCE972" w14:textId="784CF8F2" w:rsidR="000349CF" w:rsidRDefault="000349CF" w:rsidP="000349CF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B4E38" w:rsidRPr="009B6A77" w14:paraId="14BEB824" w14:textId="77777777" w:rsidTr="00F41715">
        <w:tc>
          <w:tcPr>
            <w:tcW w:w="2785" w:type="dxa"/>
          </w:tcPr>
          <w:p w14:paraId="1CAE3B5B" w14:textId="31CB8900" w:rsidR="00AE0265" w:rsidRPr="009B6A77" w:rsidRDefault="004311AD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23-74658_E</w:t>
            </w:r>
            <w:r w:rsidR="000B5786">
              <w:rPr>
                <w:rFonts w:asciiTheme="minorHAnsi" w:hAnsiTheme="minorHAnsi" w:cstheme="minorHAnsi"/>
                <w:szCs w:val="24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_Tyler Financials_</w:t>
            </w:r>
            <w:r w:rsidR="00AE0265" w:rsidRPr="009B6A77">
              <w:rPr>
                <w:rFonts w:asciiTheme="minorHAnsi" w:hAnsiTheme="minorHAnsi" w:cstheme="minorHAnsi"/>
                <w:szCs w:val="24"/>
              </w:rPr>
              <w:t>CONFIDENTIAL.pdf</w:t>
            </w:r>
          </w:p>
          <w:p w14:paraId="6327CD1A" w14:textId="77777777" w:rsidR="00AE0265" w:rsidRPr="009B6A77" w:rsidRDefault="00AE0265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08F43D62" w14:textId="6AF3106C" w:rsidR="00AE0265" w:rsidRPr="009B6A77" w:rsidRDefault="00894D5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Cs w:val="24"/>
              </w:rPr>
              <w:t>23-74658</w:t>
            </w:r>
            <w:r w:rsidR="00676B0E">
              <w:rPr>
                <w:rFonts w:asciiTheme="minorHAnsi" w:hAnsiTheme="minorHAnsi" w:cstheme="minorHAnsi"/>
                <w:szCs w:val="24"/>
              </w:rPr>
              <w:t>_</w:t>
            </w:r>
            <w:r w:rsidR="00EE6FBA">
              <w:rPr>
                <w:rFonts w:asciiTheme="minorHAnsi" w:hAnsiTheme="minorHAnsi" w:cstheme="minorHAnsi"/>
                <w:szCs w:val="24"/>
              </w:rPr>
              <w:t>E</w:t>
            </w:r>
            <w:r w:rsidR="000B5786">
              <w:rPr>
                <w:rFonts w:asciiTheme="minorHAnsi" w:hAnsiTheme="minorHAnsi" w:cstheme="minorHAnsi"/>
                <w:szCs w:val="24"/>
              </w:rPr>
              <w:t>2</w:t>
            </w:r>
            <w:r w:rsidR="00676B0E">
              <w:rPr>
                <w:rFonts w:asciiTheme="minorHAnsi" w:hAnsiTheme="minorHAnsi" w:cstheme="minorHAnsi"/>
                <w:szCs w:val="24"/>
              </w:rPr>
              <w:t>_</w:t>
            </w:r>
            <w:r w:rsidR="00EE6FBA">
              <w:rPr>
                <w:rFonts w:asciiTheme="minorHAnsi" w:hAnsiTheme="minorHAnsi" w:cstheme="minorHAnsi"/>
                <w:szCs w:val="24"/>
              </w:rPr>
              <w:t>Tyler Financials</w:t>
            </w:r>
            <w:r w:rsidR="00676B0E">
              <w:rPr>
                <w:rFonts w:asciiTheme="minorHAnsi" w:hAnsiTheme="minorHAnsi" w:cstheme="minorHAnsi"/>
                <w:szCs w:val="24"/>
              </w:rPr>
              <w:t>_</w:t>
            </w:r>
            <w:r w:rsidR="00EE6FBA">
              <w:rPr>
                <w:rFonts w:asciiTheme="minorHAnsi" w:hAnsiTheme="minorHAnsi" w:cstheme="minorHAnsi"/>
                <w:szCs w:val="24"/>
              </w:rPr>
              <w:t>REDACTED</w:t>
            </w:r>
            <w:r w:rsidR="00AE0265" w:rsidRPr="009B6A77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1440" w:type="dxa"/>
          </w:tcPr>
          <w:p w14:paraId="55EFAE36" w14:textId="77777777" w:rsidR="00E046A0" w:rsidRDefault="00013D5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Financial Overview </w:t>
            </w:r>
          </w:p>
          <w:p w14:paraId="50755384" w14:textId="77777777" w:rsidR="00F747DA" w:rsidRDefault="00F747DA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0691724E" w14:textId="0DACE291" w:rsidR="00F747DA" w:rsidRPr="000C4726" w:rsidRDefault="006B127B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Financials</w:t>
            </w:r>
          </w:p>
        </w:tc>
        <w:tc>
          <w:tcPr>
            <w:tcW w:w="1260" w:type="dxa"/>
          </w:tcPr>
          <w:p w14:paraId="71C086AD" w14:textId="25E4E198" w:rsidR="00AE0265" w:rsidRPr="002D2B8C" w:rsidRDefault="00F747DA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D2B8C">
              <w:rPr>
                <w:rFonts w:asciiTheme="minorHAnsi" w:hAnsiTheme="minorHAnsi" w:cstheme="minorHAnsi"/>
                <w:szCs w:val="24"/>
              </w:rPr>
              <w:t>3-4</w:t>
            </w:r>
          </w:p>
          <w:p w14:paraId="01FBA039" w14:textId="77777777" w:rsidR="00AE0265" w:rsidRPr="002D2B8C" w:rsidRDefault="00AE0265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2D3E6A79" w14:textId="77777777" w:rsidR="00AE0265" w:rsidRPr="002D2B8C" w:rsidRDefault="00AE0265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4E876D8A" w14:textId="3C099099" w:rsidR="00AE0265" w:rsidRPr="002D2B8C" w:rsidRDefault="006B127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D2B8C">
              <w:rPr>
                <w:rFonts w:asciiTheme="minorHAnsi" w:hAnsiTheme="minorHAnsi" w:cstheme="minorHAnsi"/>
                <w:szCs w:val="28"/>
              </w:rPr>
              <w:t>11-13</w:t>
            </w:r>
          </w:p>
        </w:tc>
        <w:tc>
          <w:tcPr>
            <w:tcW w:w="1440" w:type="dxa"/>
          </w:tcPr>
          <w:p w14:paraId="2195A3AA" w14:textId="77777777" w:rsidR="00EE6FBA" w:rsidRPr="009B6A77" w:rsidRDefault="00EE6FBA" w:rsidP="00EE6FBA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B6A77">
              <w:rPr>
                <w:rFonts w:asciiTheme="minorHAnsi" w:hAnsiTheme="minorHAnsi" w:cstheme="minorHAnsi"/>
                <w:szCs w:val="24"/>
              </w:rPr>
              <w:t>5-14-3-4(a)(5)</w:t>
            </w:r>
          </w:p>
          <w:p w14:paraId="04B47B04" w14:textId="77777777" w:rsidR="00EE6FBA" w:rsidRPr="009B6A77" w:rsidRDefault="00EE6FBA" w:rsidP="00EE6FBA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6AFF1104" w14:textId="1ADFFC28" w:rsidR="00AE0265" w:rsidRPr="009B6A77" w:rsidRDefault="00EE6FBA" w:rsidP="00EE6FBA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B6A77">
              <w:rPr>
                <w:rFonts w:asciiTheme="minorHAnsi" w:hAnsiTheme="minorHAnsi" w:cstheme="minorHAnsi"/>
                <w:szCs w:val="24"/>
              </w:rPr>
              <w:t>Confidential Financial Information</w:t>
            </w:r>
          </w:p>
        </w:tc>
        <w:tc>
          <w:tcPr>
            <w:tcW w:w="2430" w:type="dxa"/>
          </w:tcPr>
          <w:p w14:paraId="7208CA85" w14:textId="5726B05D" w:rsidR="00AE0265" w:rsidRPr="009B6A77" w:rsidRDefault="00EE6FBA" w:rsidP="00D0358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B6A77">
              <w:rPr>
                <w:rFonts w:asciiTheme="minorHAnsi" w:hAnsiTheme="minorHAnsi" w:cstheme="minorHAnsi"/>
                <w:szCs w:val="24"/>
              </w:rPr>
              <w:t>The disclosure of these records would not be in the best interest of the public because Vendor’s non-public confidential financial information would be available to competitors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251278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564E4BCC" w14:textId="77777777" w:rsidR="00AE0265" w:rsidRPr="009B6A77" w:rsidRDefault="00AE0265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9B6A77">
                  <w:rPr>
                    <w:rFonts w:ascii="MS Gothic" w:eastAsia="MS Gothic" w:hAnsi="MS Gothic" w:cstheme="minorHAnsi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B4E38" w:rsidRPr="00374953" w14:paraId="0A403AA2" w14:textId="3D236BD8" w:rsidTr="00F41715">
        <w:tc>
          <w:tcPr>
            <w:tcW w:w="2785" w:type="dxa"/>
          </w:tcPr>
          <w:p w14:paraId="10737A3B" w14:textId="520F8ABF" w:rsidR="00FF6470" w:rsidRPr="008F59A5" w:rsidRDefault="00BF1F59" w:rsidP="00FF6470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23-74658_</w:t>
            </w:r>
            <w:r w:rsidR="006C2EF9">
              <w:rPr>
                <w:rFonts w:asciiTheme="minorHAnsi" w:hAnsiTheme="minorHAnsi" w:cstheme="minorHAnsi"/>
                <w:szCs w:val="24"/>
              </w:rPr>
              <w:t>E6_</w:t>
            </w:r>
            <w:r w:rsidR="005001B4">
              <w:rPr>
                <w:rFonts w:asciiTheme="minorHAnsi" w:hAnsiTheme="minorHAnsi" w:cstheme="minorHAnsi"/>
                <w:szCs w:val="24"/>
              </w:rPr>
              <w:t>Tyler</w:t>
            </w:r>
            <w:r w:rsidR="00ED7F31">
              <w:rPr>
                <w:rFonts w:asciiTheme="minorHAnsi" w:hAnsiTheme="minorHAnsi" w:cstheme="minorHAnsi"/>
                <w:szCs w:val="24"/>
              </w:rPr>
              <w:t>_</w:t>
            </w:r>
            <w:r w:rsidR="00FF6470" w:rsidRPr="008F59A5">
              <w:rPr>
                <w:rFonts w:asciiTheme="minorHAnsi" w:hAnsiTheme="minorHAnsi" w:cstheme="minorHAnsi"/>
                <w:szCs w:val="24"/>
              </w:rPr>
              <w:t>DR</w:t>
            </w:r>
            <w:r w:rsidR="00ED7F31">
              <w:rPr>
                <w:rFonts w:asciiTheme="minorHAnsi" w:hAnsiTheme="minorHAnsi" w:cstheme="minorHAnsi"/>
                <w:szCs w:val="24"/>
              </w:rPr>
              <w:t>_</w:t>
            </w:r>
            <w:r w:rsidR="005001B4">
              <w:rPr>
                <w:rFonts w:asciiTheme="minorHAnsi" w:hAnsiTheme="minorHAnsi" w:cstheme="minorHAnsi"/>
                <w:szCs w:val="24"/>
              </w:rPr>
              <w:t>BC</w:t>
            </w:r>
            <w:r w:rsidR="00ED7F31">
              <w:rPr>
                <w:rFonts w:asciiTheme="minorHAnsi" w:hAnsiTheme="minorHAnsi" w:cstheme="minorHAnsi"/>
                <w:szCs w:val="24"/>
              </w:rPr>
              <w:t>_</w:t>
            </w:r>
            <w:r w:rsidR="00FF6470" w:rsidRPr="008F59A5">
              <w:rPr>
                <w:rFonts w:asciiTheme="minorHAnsi" w:hAnsiTheme="minorHAnsi" w:cstheme="minorHAnsi"/>
                <w:szCs w:val="24"/>
              </w:rPr>
              <w:t>Plan</w:t>
            </w:r>
            <w:r w:rsidR="00ED7F31">
              <w:rPr>
                <w:rFonts w:asciiTheme="minorHAnsi" w:hAnsiTheme="minorHAnsi" w:cstheme="minorHAnsi"/>
                <w:szCs w:val="24"/>
              </w:rPr>
              <w:t>_</w:t>
            </w:r>
            <w:r w:rsidR="00FF6470" w:rsidRPr="008F59A5">
              <w:rPr>
                <w:rFonts w:asciiTheme="minorHAnsi" w:hAnsiTheme="minorHAnsi" w:cstheme="minorHAnsi"/>
                <w:szCs w:val="24"/>
              </w:rPr>
              <w:t>CONFIDENTIAL.pdf</w:t>
            </w:r>
          </w:p>
          <w:p w14:paraId="3924F184" w14:textId="77777777" w:rsidR="00FF6470" w:rsidRPr="008F59A5" w:rsidRDefault="00FF6470" w:rsidP="00FF647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791EC6CD" w14:textId="6B201979" w:rsidR="00FF6470" w:rsidRPr="00374953" w:rsidRDefault="00B72457" w:rsidP="00FF647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Cs w:val="24"/>
              </w:rPr>
              <w:t>23-</w:t>
            </w:r>
            <w:r w:rsidR="00ED7F31">
              <w:rPr>
                <w:rFonts w:asciiTheme="minorHAnsi" w:hAnsiTheme="minorHAnsi" w:cstheme="minorHAnsi"/>
                <w:szCs w:val="24"/>
              </w:rPr>
              <w:t>74658_E</w:t>
            </w:r>
            <w:r w:rsidR="006C2EF9">
              <w:rPr>
                <w:rFonts w:asciiTheme="minorHAnsi" w:hAnsiTheme="minorHAnsi" w:cstheme="minorHAnsi"/>
                <w:szCs w:val="24"/>
              </w:rPr>
              <w:t>6_</w:t>
            </w:r>
            <w:r w:rsidR="00ED7F31">
              <w:rPr>
                <w:rFonts w:asciiTheme="minorHAnsi" w:hAnsiTheme="minorHAnsi" w:cstheme="minorHAnsi"/>
                <w:szCs w:val="24"/>
              </w:rPr>
              <w:t>Tyler_</w:t>
            </w:r>
            <w:r w:rsidR="00ED7F31" w:rsidRPr="008F59A5">
              <w:rPr>
                <w:rFonts w:asciiTheme="minorHAnsi" w:hAnsiTheme="minorHAnsi" w:cstheme="minorHAnsi"/>
                <w:szCs w:val="24"/>
              </w:rPr>
              <w:t>DR</w:t>
            </w:r>
            <w:r w:rsidR="00ED7F31">
              <w:rPr>
                <w:rFonts w:asciiTheme="minorHAnsi" w:hAnsiTheme="minorHAnsi" w:cstheme="minorHAnsi"/>
                <w:szCs w:val="24"/>
              </w:rPr>
              <w:t>_BC_</w:t>
            </w:r>
            <w:r w:rsidR="00ED7F31" w:rsidRPr="008F59A5">
              <w:rPr>
                <w:rFonts w:asciiTheme="minorHAnsi" w:hAnsiTheme="minorHAnsi" w:cstheme="minorHAnsi"/>
                <w:szCs w:val="24"/>
              </w:rPr>
              <w:t>Plan</w:t>
            </w:r>
            <w:r w:rsidR="00ED7F31">
              <w:rPr>
                <w:rFonts w:asciiTheme="minorHAnsi" w:hAnsiTheme="minorHAnsi" w:cstheme="minorHAnsi"/>
                <w:szCs w:val="24"/>
              </w:rPr>
              <w:t>_</w:t>
            </w:r>
            <w:r w:rsidR="00FF6470" w:rsidRPr="008F59A5">
              <w:rPr>
                <w:rFonts w:asciiTheme="minorHAnsi" w:hAnsiTheme="minorHAnsi" w:cstheme="minorHAnsi"/>
                <w:szCs w:val="24"/>
              </w:rPr>
              <w:t>REDACTED.pdf</w:t>
            </w:r>
          </w:p>
        </w:tc>
        <w:tc>
          <w:tcPr>
            <w:tcW w:w="1440" w:type="dxa"/>
          </w:tcPr>
          <w:p w14:paraId="2CBDAB06" w14:textId="218CA42D" w:rsidR="000E18A5" w:rsidRPr="00C55634" w:rsidRDefault="00483143" w:rsidP="00FF647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All</w:t>
            </w:r>
          </w:p>
        </w:tc>
        <w:tc>
          <w:tcPr>
            <w:tcW w:w="1260" w:type="dxa"/>
          </w:tcPr>
          <w:p w14:paraId="0356C519" w14:textId="2F899112" w:rsidR="00900B78" w:rsidRPr="00C55634" w:rsidRDefault="005D0D1C" w:rsidP="00FF647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5284B">
              <w:rPr>
                <w:rFonts w:asciiTheme="minorHAnsi" w:hAnsiTheme="minorHAnsi" w:cstheme="minorHAnsi"/>
                <w:sz w:val="22"/>
                <w:szCs w:val="22"/>
              </w:rPr>
              <w:t>-82</w:t>
            </w:r>
          </w:p>
        </w:tc>
        <w:tc>
          <w:tcPr>
            <w:tcW w:w="1440" w:type="dxa"/>
            <w:shd w:val="clear" w:color="auto" w:fill="auto"/>
          </w:tcPr>
          <w:p w14:paraId="4C988AD4" w14:textId="77777777" w:rsidR="00FF6470" w:rsidRPr="00534628" w:rsidRDefault="00FF6470" w:rsidP="00FF647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5-14-3-4(a)(4)</w:t>
            </w:r>
          </w:p>
          <w:p w14:paraId="1312CCEC" w14:textId="77777777" w:rsidR="00FF6470" w:rsidRPr="00534628" w:rsidRDefault="00FF6470" w:rsidP="00FF647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32D4013C" w14:textId="534C2E68" w:rsidR="00FF6470" w:rsidRPr="00534628" w:rsidRDefault="00FF6470" w:rsidP="00FF647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Trade secrets</w:t>
            </w:r>
          </w:p>
        </w:tc>
        <w:tc>
          <w:tcPr>
            <w:tcW w:w="2430" w:type="dxa"/>
            <w:shd w:val="clear" w:color="auto" w:fill="auto"/>
          </w:tcPr>
          <w:p w14:paraId="4FCA6FC5" w14:textId="7044D941" w:rsidR="00FF6470" w:rsidRPr="00534628" w:rsidRDefault="00534628" w:rsidP="00CA14CF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Tyler</w:t>
            </w:r>
            <w:r w:rsidR="00FF6470" w:rsidRPr="00534628">
              <w:rPr>
                <w:rFonts w:asciiTheme="minorHAnsi" w:hAnsiTheme="minorHAnsi" w:cstheme="minorHAnsi"/>
                <w:szCs w:val="24"/>
              </w:rPr>
              <w:t xml:space="preserve"> Indiana considers its disaster recovery plan documentation a Trade Secret as defined in IC 24-2-3-2. Records containing trade secrets are also excluded from public disclosure per Section 5-14-3-4(a)(4</w:t>
            </w:r>
            <w:r w:rsidR="00FF6470" w:rsidRPr="009B6A77">
              <w:rPr>
                <w:rFonts w:asciiTheme="minorHAnsi" w:hAnsiTheme="minorHAnsi" w:cstheme="minorHAnsi"/>
                <w:szCs w:val="24"/>
              </w:rPr>
              <w:t>)</w:t>
            </w:r>
            <w:r w:rsidR="00505B25"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12ED13F0" w14:textId="6F876BEF" w:rsidR="00FF6470" w:rsidRPr="00374953" w:rsidRDefault="005001B4" w:rsidP="00FF647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B4E38" w:rsidRPr="00374953" w14:paraId="08C36B30" w14:textId="44B74F05" w:rsidTr="00F41715">
        <w:tc>
          <w:tcPr>
            <w:tcW w:w="2785" w:type="dxa"/>
            <w:shd w:val="clear" w:color="auto" w:fill="auto"/>
          </w:tcPr>
          <w:p w14:paraId="75BA5DF8" w14:textId="54A9612F" w:rsidR="007F09E7" w:rsidRPr="000A58EE" w:rsidRDefault="00B87A36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B87A36">
              <w:rPr>
                <w:rFonts w:asciiTheme="minorHAnsi" w:hAnsiTheme="minorHAnsi" w:cstheme="minorHAnsi"/>
                <w:szCs w:val="24"/>
              </w:rPr>
              <w:t>23-74658_F</w:t>
            </w:r>
            <w:r w:rsidR="00B2651C">
              <w:rPr>
                <w:rFonts w:asciiTheme="minorHAnsi" w:hAnsiTheme="minorHAnsi" w:cstheme="minorHAnsi"/>
                <w:szCs w:val="24"/>
              </w:rPr>
              <w:t>3</w:t>
            </w:r>
            <w:r w:rsidRPr="00B87A36">
              <w:rPr>
                <w:rFonts w:asciiTheme="minorHAnsi" w:hAnsiTheme="minorHAnsi" w:cstheme="minorHAnsi"/>
                <w:szCs w:val="24"/>
              </w:rPr>
              <w:t>_Internal_Accessibility_Policy_Tyler_CONFIDENTIAL</w:t>
            </w:r>
            <w:r w:rsidR="007F09E7" w:rsidRPr="000A58EE">
              <w:rPr>
                <w:rFonts w:asciiTheme="minorHAnsi" w:hAnsiTheme="minorHAnsi" w:cstheme="minorHAnsi"/>
                <w:szCs w:val="24"/>
              </w:rPr>
              <w:t>.pdf</w:t>
            </w:r>
          </w:p>
          <w:p w14:paraId="55F9EE42" w14:textId="77777777" w:rsidR="007F09E7" w:rsidRPr="000A58EE" w:rsidRDefault="007F09E7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0A07A886" w14:textId="4BFB273D" w:rsidR="007F09E7" w:rsidRPr="000A58EE" w:rsidRDefault="00B87A36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B87A36">
              <w:rPr>
                <w:rFonts w:asciiTheme="minorHAnsi" w:hAnsiTheme="minorHAnsi" w:cstheme="minorHAnsi"/>
                <w:szCs w:val="24"/>
              </w:rPr>
              <w:t>23-74658_F</w:t>
            </w:r>
            <w:r w:rsidR="00B2651C">
              <w:rPr>
                <w:rFonts w:asciiTheme="minorHAnsi" w:hAnsiTheme="minorHAnsi" w:cstheme="minorHAnsi"/>
                <w:szCs w:val="24"/>
              </w:rPr>
              <w:t>3</w:t>
            </w:r>
            <w:r w:rsidRPr="00B87A36">
              <w:rPr>
                <w:rFonts w:asciiTheme="minorHAnsi" w:hAnsiTheme="minorHAnsi" w:cstheme="minorHAnsi"/>
                <w:szCs w:val="24"/>
              </w:rPr>
              <w:t>_Internal_Accessibility_Policy_Tyler_</w:t>
            </w:r>
            <w:r w:rsidR="007F09E7" w:rsidRPr="000A58EE">
              <w:rPr>
                <w:rFonts w:asciiTheme="minorHAnsi" w:hAnsiTheme="minorHAnsi" w:cstheme="minorHAnsi"/>
                <w:szCs w:val="24"/>
              </w:rPr>
              <w:t>REDACTED.pdf</w:t>
            </w:r>
          </w:p>
        </w:tc>
        <w:tc>
          <w:tcPr>
            <w:tcW w:w="1440" w:type="dxa"/>
          </w:tcPr>
          <w:p w14:paraId="62D8D5A0" w14:textId="79ED68A3" w:rsidR="007F09E7" w:rsidRPr="00DF3C38" w:rsidRDefault="00517E8B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All</w:t>
            </w:r>
          </w:p>
        </w:tc>
        <w:tc>
          <w:tcPr>
            <w:tcW w:w="1260" w:type="dxa"/>
          </w:tcPr>
          <w:p w14:paraId="338836C3" w14:textId="5FEAF1BF" w:rsidR="007F09E7" w:rsidRPr="00DF3C38" w:rsidRDefault="00517E8B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1-2</w:t>
            </w:r>
          </w:p>
        </w:tc>
        <w:tc>
          <w:tcPr>
            <w:tcW w:w="1440" w:type="dxa"/>
          </w:tcPr>
          <w:p w14:paraId="1EE06EAF" w14:textId="77777777" w:rsidR="007F09E7" w:rsidRPr="00534628" w:rsidRDefault="007F09E7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5-14-3-4(a)(4)</w:t>
            </w:r>
          </w:p>
          <w:p w14:paraId="2302F57C" w14:textId="77777777" w:rsidR="007F09E7" w:rsidRPr="00534628" w:rsidRDefault="007F09E7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0BA9B64D" w14:textId="43905B95" w:rsidR="007F09E7" w:rsidRPr="00DF3C38" w:rsidRDefault="007F09E7" w:rsidP="007F09E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Trade secrets</w:t>
            </w:r>
          </w:p>
        </w:tc>
        <w:tc>
          <w:tcPr>
            <w:tcW w:w="2430" w:type="dxa"/>
          </w:tcPr>
          <w:p w14:paraId="125FA917" w14:textId="0066F11B" w:rsidR="007F09E7" w:rsidRPr="00DF3C38" w:rsidRDefault="007F09E7" w:rsidP="002D7A6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 xml:space="preserve">Tyler Indiana considers its </w:t>
            </w:r>
            <w:r w:rsidR="00597B95">
              <w:rPr>
                <w:rFonts w:asciiTheme="minorHAnsi" w:hAnsiTheme="minorHAnsi" w:cstheme="minorHAnsi"/>
                <w:szCs w:val="24"/>
              </w:rPr>
              <w:t>Internal Accessibility Policy</w:t>
            </w:r>
            <w:r w:rsidRPr="00534628">
              <w:rPr>
                <w:rFonts w:asciiTheme="minorHAnsi" w:hAnsiTheme="minorHAnsi" w:cstheme="minorHAnsi"/>
                <w:szCs w:val="24"/>
              </w:rPr>
              <w:t xml:space="preserve"> a Trade Secret as defined in IC 24-2-3-2. Records containing trade secrets are also excluded from public disclosure per Section 5-14-3-4(a)(4</w:t>
            </w:r>
            <w:r w:rsidRPr="009B6A77">
              <w:rPr>
                <w:rFonts w:asciiTheme="minorHAnsi" w:hAnsiTheme="minorHAnsi" w:cstheme="minorHAnsi"/>
                <w:szCs w:val="24"/>
              </w:rPr>
              <w:t>)</w:t>
            </w:r>
            <w:r w:rsidR="00505B25"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4065796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475F4397" w14:textId="2BECA3AA" w:rsidR="007F09E7" w:rsidRPr="00374953" w:rsidRDefault="00D87E4A" w:rsidP="007F09E7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B4E38" w:rsidRPr="00374953" w14:paraId="0DF8F94C" w14:textId="2E531259" w:rsidTr="00F41715">
        <w:tc>
          <w:tcPr>
            <w:tcW w:w="2785" w:type="dxa"/>
            <w:shd w:val="clear" w:color="auto" w:fill="auto"/>
          </w:tcPr>
          <w:p w14:paraId="135E594B" w14:textId="60EBF6F5" w:rsidR="008B292D" w:rsidRPr="000A58EE" w:rsidRDefault="00E206E3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206E3">
              <w:rPr>
                <w:rFonts w:asciiTheme="minorHAnsi" w:hAnsiTheme="minorHAnsi" w:cstheme="minorHAnsi"/>
                <w:szCs w:val="24"/>
              </w:rPr>
              <w:t>23-74658_F</w:t>
            </w:r>
            <w:r w:rsidR="00B2651C">
              <w:rPr>
                <w:rFonts w:asciiTheme="minorHAnsi" w:hAnsiTheme="minorHAnsi" w:cstheme="minorHAnsi"/>
                <w:szCs w:val="24"/>
              </w:rPr>
              <w:t>4</w:t>
            </w:r>
            <w:r w:rsidRPr="00E206E3">
              <w:rPr>
                <w:rFonts w:asciiTheme="minorHAnsi" w:hAnsiTheme="minorHAnsi" w:cstheme="minorHAnsi"/>
                <w:szCs w:val="24"/>
              </w:rPr>
              <w:t>_Accessibility_Testing_Documentation_Tyler_CONFIDENTIAL</w:t>
            </w:r>
            <w:r w:rsidR="008B292D" w:rsidRPr="000A58EE">
              <w:rPr>
                <w:rFonts w:asciiTheme="minorHAnsi" w:hAnsiTheme="minorHAnsi" w:cstheme="minorHAnsi"/>
                <w:szCs w:val="24"/>
              </w:rPr>
              <w:t>.pdf</w:t>
            </w:r>
          </w:p>
          <w:p w14:paraId="535494DC" w14:textId="77777777" w:rsidR="008B292D" w:rsidRPr="000A58EE" w:rsidRDefault="008B292D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5EF906E9" w14:textId="2FE3A0F8" w:rsidR="008B292D" w:rsidRPr="000A58EE" w:rsidRDefault="00E206E3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E206E3">
              <w:rPr>
                <w:rFonts w:asciiTheme="minorHAnsi" w:hAnsiTheme="minorHAnsi" w:cstheme="minorHAnsi"/>
                <w:szCs w:val="24"/>
              </w:rPr>
              <w:t>23-74658_F</w:t>
            </w:r>
            <w:r w:rsidR="00B2651C">
              <w:rPr>
                <w:rFonts w:asciiTheme="minorHAnsi" w:hAnsiTheme="minorHAnsi" w:cstheme="minorHAnsi"/>
                <w:szCs w:val="24"/>
              </w:rPr>
              <w:t>4</w:t>
            </w:r>
            <w:r w:rsidRPr="00E206E3">
              <w:rPr>
                <w:rFonts w:asciiTheme="minorHAnsi" w:hAnsiTheme="minorHAnsi" w:cstheme="minorHAnsi"/>
                <w:szCs w:val="24"/>
              </w:rPr>
              <w:t>_Accessibility_Testing_Documentation_Tyler_</w:t>
            </w:r>
            <w:r w:rsidR="008B292D" w:rsidRPr="000A58EE">
              <w:rPr>
                <w:rFonts w:asciiTheme="minorHAnsi" w:hAnsiTheme="minorHAnsi" w:cstheme="minorHAnsi"/>
                <w:szCs w:val="24"/>
              </w:rPr>
              <w:t>REDACTED.pdf</w:t>
            </w:r>
          </w:p>
        </w:tc>
        <w:tc>
          <w:tcPr>
            <w:tcW w:w="1440" w:type="dxa"/>
          </w:tcPr>
          <w:p w14:paraId="128B04B2" w14:textId="2E561A4E" w:rsidR="008B292D" w:rsidRPr="00DF3C38" w:rsidRDefault="00D561ED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All</w:t>
            </w:r>
          </w:p>
        </w:tc>
        <w:tc>
          <w:tcPr>
            <w:tcW w:w="1260" w:type="dxa"/>
          </w:tcPr>
          <w:p w14:paraId="7A3FD14A" w14:textId="1A7FC5F5" w:rsidR="008B292D" w:rsidRPr="00DF3C38" w:rsidRDefault="00D561ED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3-11</w:t>
            </w:r>
          </w:p>
        </w:tc>
        <w:tc>
          <w:tcPr>
            <w:tcW w:w="1440" w:type="dxa"/>
          </w:tcPr>
          <w:p w14:paraId="173CE2E0" w14:textId="77777777" w:rsidR="008B292D" w:rsidRPr="00534628" w:rsidRDefault="008B292D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5-14-3-4(a)(4)</w:t>
            </w:r>
          </w:p>
          <w:p w14:paraId="15D875A2" w14:textId="77777777" w:rsidR="008B292D" w:rsidRPr="00534628" w:rsidRDefault="008B292D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7D4CFFA9" w14:textId="2C257B8E" w:rsidR="008B292D" w:rsidRPr="00DF3C38" w:rsidRDefault="008B292D" w:rsidP="008B292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Trade secrets</w:t>
            </w:r>
          </w:p>
        </w:tc>
        <w:tc>
          <w:tcPr>
            <w:tcW w:w="2430" w:type="dxa"/>
          </w:tcPr>
          <w:p w14:paraId="7B39AC86" w14:textId="315281F3" w:rsidR="008B292D" w:rsidRPr="00DF3C38" w:rsidRDefault="008B292D" w:rsidP="002D7A6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 xml:space="preserve">Tyler Indiana considers its </w:t>
            </w:r>
            <w:r w:rsidR="00D87848">
              <w:rPr>
                <w:rFonts w:asciiTheme="minorHAnsi" w:hAnsiTheme="minorHAnsi" w:cstheme="minorHAnsi"/>
                <w:szCs w:val="24"/>
              </w:rPr>
              <w:t>accessibility testing</w:t>
            </w:r>
            <w:r w:rsidRPr="00534628">
              <w:rPr>
                <w:rFonts w:asciiTheme="minorHAnsi" w:hAnsiTheme="minorHAnsi" w:cstheme="minorHAnsi"/>
                <w:szCs w:val="24"/>
              </w:rPr>
              <w:t xml:space="preserve"> documentation a Trade Secret as defined in IC 24-2-3-2. Records containing trade secrets are also excluded from public disclosure per Section 5-14-3-4(a)(4</w:t>
            </w:r>
            <w:r w:rsidRPr="009B6A77">
              <w:rPr>
                <w:rFonts w:asciiTheme="minorHAnsi" w:hAnsiTheme="minorHAnsi" w:cstheme="minorHAnsi"/>
                <w:szCs w:val="24"/>
              </w:rPr>
              <w:t>)</w:t>
            </w:r>
            <w:r w:rsidR="00505B25"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43F3B035" w14:textId="78324814" w:rsidR="008B292D" w:rsidRPr="00374953" w:rsidRDefault="00E30729" w:rsidP="008B292D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621390" w:rsidRPr="00374953" w14:paraId="2118485C" w14:textId="77777777" w:rsidTr="00F41715">
        <w:tc>
          <w:tcPr>
            <w:tcW w:w="2785" w:type="dxa"/>
          </w:tcPr>
          <w:p w14:paraId="5C5CD09D" w14:textId="6DE02DED" w:rsidR="00621390" w:rsidRPr="000A58EE" w:rsidRDefault="00327E61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327E61">
              <w:rPr>
                <w:rFonts w:asciiTheme="minorHAnsi" w:hAnsiTheme="minorHAnsi" w:cstheme="minorHAnsi"/>
                <w:szCs w:val="24"/>
              </w:rPr>
              <w:t>23-74658_F</w:t>
            </w:r>
            <w:r w:rsidR="00B2651C">
              <w:rPr>
                <w:rFonts w:asciiTheme="minorHAnsi" w:hAnsiTheme="minorHAnsi" w:cstheme="minorHAnsi"/>
                <w:szCs w:val="24"/>
              </w:rPr>
              <w:t>6</w:t>
            </w:r>
            <w:r w:rsidRPr="00327E61">
              <w:rPr>
                <w:rFonts w:asciiTheme="minorHAnsi" w:hAnsiTheme="minorHAnsi" w:cstheme="minorHAnsi"/>
                <w:szCs w:val="24"/>
              </w:rPr>
              <w:t>_Privacy_Incident_Response_Plan_Tyler_CONFIDENTIAL</w:t>
            </w:r>
            <w:r w:rsidR="00621390" w:rsidRPr="000A58EE">
              <w:rPr>
                <w:rFonts w:asciiTheme="minorHAnsi" w:hAnsiTheme="minorHAnsi" w:cstheme="minorHAnsi"/>
                <w:szCs w:val="24"/>
              </w:rPr>
              <w:t>.pdf</w:t>
            </w:r>
          </w:p>
          <w:p w14:paraId="6FBBF511" w14:textId="77777777" w:rsidR="00621390" w:rsidRPr="000A58EE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3346EC1E" w14:textId="247A6B64" w:rsidR="00621390" w:rsidRPr="0092692B" w:rsidRDefault="00327E61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327E61">
              <w:rPr>
                <w:rFonts w:asciiTheme="minorHAnsi" w:hAnsiTheme="minorHAnsi" w:cstheme="minorHAnsi"/>
                <w:szCs w:val="24"/>
              </w:rPr>
              <w:t>23-74658_F</w:t>
            </w:r>
            <w:r w:rsidR="00B2651C">
              <w:rPr>
                <w:rFonts w:asciiTheme="minorHAnsi" w:hAnsiTheme="minorHAnsi" w:cstheme="minorHAnsi"/>
                <w:szCs w:val="24"/>
              </w:rPr>
              <w:t>6</w:t>
            </w:r>
            <w:r w:rsidRPr="00327E61">
              <w:rPr>
                <w:rFonts w:asciiTheme="minorHAnsi" w:hAnsiTheme="minorHAnsi" w:cstheme="minorHAnsi"/>
                <w:szCs w:val="24"/>
              </w:rPr>
              <w:t>_Privacy_Incident_Response_Plan_Tyler_</w:t>
            </w:r>
            <w:r w:rsidR="00621390" w:rsidRPr="000A58EE">
              <w:rPr>
                <w:rFonts w:asciiTheme="minorHAnsi" w:hAnsiTheme="minorHAnsi" w:cstheme="minorHAnsi"/>
                <w:szCs w:val="24"/>
              </w:rPr>
              <w:t>REDACTED.pdf</w:t>
            </w:r>
          </w:p>
        </w:tc>
        <w:tc>
          <w:tcPr>
            <w:tcW w:w="1440" w:type="dxa"/>
          </w:tcPr>
          <w:p w14:paraId="42DD188F" w14:textId="07C136C8" w:rsidR="00621390" w:rsidRPr="00BB694A" w:rsidRDefault="00621390" w:rsidP="00621390">
            <w:pPr>
              <w:widowControl/>
              <w:rPr>
                <w:rFonts w:asciiTheme="minorHAnsi" w:hAnsiTheme="minorHAnsi" w:cstheme="minorHAnsi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Cs w:val="24"/>
              </w:rPr>
              <w:t>All</w:t>
            </w:r>
          </w:p>
        </w:tc>
        <w:tc>
          <w:tcPr>
            <w:tcW w:w="1260" w:type="dxa"/>
          </w:tcPr>
          <w:p w14:paraId="370401BD" w14:textId="05832D92" w:rsidR="00621390" w:rsidRPr="00DF3C38" w:rsidRDefault="00B07F6A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1-8</w:t>
            </w:r>
          </w:p>
        </w:tc>
        <w:tc>
          <w:tcPr>
            <w:tcW w:w="1440" w:type="dxa"/>
          </w:tcPr>
          <w:p w14:paraId="526A0604" w14:textId="77777777" w:rsidR="00621390" w:rsidRPr="0053462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5-14-3-4(a)(4)</w:t>
            </w:r>
          </w:p>
          <w:p w14:paraId="4875B78C" w14:textId="77777777" w:rsidR="00621390" w:rsidRPr="0053462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2FC376B2" w14:textId="670F4582" w:rsidR="00621390" w:rsidRPr="0053462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Trade secrets</w:t>
            </w:r>
          </w:p>
        </w:tc>
        <w:tc>
          <w:tcPr>
            <w:tcW w:w="2430" w:type="dxa"/>
          </w:tcPr>
          <w:p w14:paraId="78AD45A1" w14:textId="60003556" w:rsidR="00621390" w:rsidRPr="0053462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 xml:space="preserve">Tyler Indiana considers its </w:t>
            </w:r>
            <w:r w:rsidR="00327E61">
              <w:rPr>
                <w:rFonts w:asciiTheme="minorHAnsi" w:hAnsiTheme="minorHAnsi" w:cstheme="minorHAnsi"/>
                <w:szCs w:val="24"/>
              </w:rPr>
              <w:t>Privacy Incident Response Plan</w:t>
            </w:r>
            <w:r w:rsidRPr="00534628">
              <w:rPr>
                <w:rFonts w:asciiTheme="minorHAnsi" w:hAnsiTheme="minorHAnsi" w:cstheme="minorHAnsi"/>
                <w:szCs w:val="24"/>
              </w:rPr>
              <w:t xml:space="preserve"> a Trade Secret as defined in IC 24-2-3-2. Records containing trade secrets are also excluded from public disclosure per Section 5-14-3-4(a)(4</w:t>
            </w:r>
            <w:r w:rsidRPr="009B6A77">
              <w:rPr>
                <w:rFonts w:asciiTheme="minorHAnsi" w:hAnsiTheme="minorHAnsi" w:cstheme="minorHAnsi"/>
                <w:szCs w:val="24"/>
              </w:rPr>
              <w:t>)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4963848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2A552FD2" w14:textId="6ED60649" w:rsidR="00621390" w:rsidRDefault="00621390" w:rsidP="0062139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621390" w:rsidRPr="00374953" w14:paraId="3BD4FDC9" w14:textId="77777777" w:rsidTr="00F41715">
        <w:tc>
          <w:tcPr>
            <w:tcW w:w="2785" w:type="dxa"/>
          </w:tcPr>
          <w:p w14:paraId="5E7A2A24" w14:textId="77777777" w:rsidR="00621390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2692B">
              <w:rPr>
                <w:rFonts w:asciiTheme="minorHAnsi" w:hAnsiTheme="minorHAnsi" w:cstheme="minorHAnsi"/>
                <w:szCs w:val="24"/>
              </w:rPr>
              <w:t>23-74658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Appendix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to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Attachment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F</w:t>
            </w:r>
            <w:r>
              <w:rPr>
                <w:rFonts w:asciiTheme="minorHAnsi" w:hAnsiTheme="minorHAnsi" w:cstheme="minorHAnsi"/>
                <w:szCs w:val="24"/>
              </w:rPr>
              <w:t>_Tyler</w:t>
            </w:r>
            <w:r w:rsidR="00EC2221">
              <w:rPr>
                <w:rFonts w:asciiTheme="minorHAnsi" w:hAnsiTheme="minorHAnsi" w:cstheme="minorHAnsi"/>
                <w:szCs w:val="24"/>
              </w:rPr>
              <w:t>_CONFIDENTIAL</w:t>
            </w:r>
            <w:r>
              <w:rPr>
                <w:rFonts w:asciiTheme="minorHAnsi" w:hAnsiTheme="minorHAnsi" w:cstheme="minorHAnsi"/>
                <w:szCs w:val="24"/>
              </w:rPr>
              <w:t>.pdf</w:t>
            </w:r>
          </w:p>
          <w:p w14:paraId="5E839FEA" w14:textId="77777777" w:rsidR="00EC2221" w:rsidRDefault="00EC2221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700C51E8" w14:textId="0FBECA4C" w:rsidR="00EC2221" w:rsidRPr="00DF3C38" w:rsidRDefault="00EC2221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92692B">
              <w:rPr>
                <w:rFonts w:asciiTheme="minorHAnsi" w:hAnsiTheme="minorHAnsi" w:cstheme="minorHAnsi"/>
                <w:szCs w:val="24"/>
              </w:rPr>
              <w:t>23-74658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Appendix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to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Attachment</w:t>
            </w:r>
            <w:r>
              <w:rPr>
                <w:rFonts w:asciiTheme="minorHAnsi" w:hAnsiTheme="minorHAnsi" w:cstheme="minorHAnsi"/>
                <w:szCs w:val="24"/>
              </w:rPr>
              <w:t>_</w:t>
            </w:r>
            <w:r w:rsidRPr="00773E6B">
              <w:rPr>
                <w:rFonts w:asciiTheme="minorHAnsi" w:hAnsiTheme="minorHAnsi" w:cstheme="minorHAnsi"/>
                <w:szCs w:val="24"/>
              </w:rPr>
              <w:t>F</w:t>
            </w:r>
            <w:r>
              <w:rPr>
                <w:rFonts w:asciiTheme="minorHAnsi" w:hAnsiTheme="minorHAnsi" w:cstheme="minorHAnsi"/>
                <w:szCs w:val="24"/>
              </w:rPr>
              <w:t>_Tyler_REDACTED.pdf</w:t>
            </w:r>
          </w:p>
        </w:tc>
        <w:tc>
          <w:tcPr>
            <w:tcW w:w="1440" w:type="dxa"/>
          </w:tcPr>
          <w:p w14:paraId="5FA4E941" w14:textId="1E934109" w:rsidR="00E30729" w:rsidRDefault="00DF722D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Perf</w:t>
            </w:r>
            <w:r w:rsidR="00B95347">
              <w:rPr>
                <w:rFonts w:asciiTheme="minorHAnsi" w:hAnsiTheme="minorHAnsi" w:cstheme="minorHAnsi"/>
                <w:szCs w:val="24"/>
              </w:rPr>
              <w:t>.</w:t>
            </w:r>
            <w:r>
              <w:rPr>
                <w:rFonts w:asciiTheme="minorHAnsi" w:hAnsiTheme="minorHAnsi" w:cstheme="minorHAnsi"/>
                <w:szCs w:val="24"/>
              </w:rPr>
              <w:t xml:space="preserve"> Reports</w:t>
            </w:r>
          </w:p>
          <w:p w14:paraId="08E2CA41" w14:textId="77777777" w:rsidR="00304DFD" w:rsidRDefault="0017221F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Invoice</w:t>
            </w:r>
            <w:r w:rsidR="004B1FA0">
              <w:rPr>
                <w:rFonts w:asciiTheme="minorHAnsi" w:hAnsiTheme="minorHAnsi" w:cstheme="minorHAnsi"/>
                <w:szCs w:val="24"/>
              </w:rPr>
              <w:t xml:space="preserve"> Example</w:t>
            </w:r>
          </w:p>
          <w:p w14:paraId="7045527C" w14:textId="77777777" w:rsidR="004B1FA0" w:rsidRDefault="00EB5341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Tool screen shots</w:t>
            </w:r>
          </w:p>
          <w:p w14:paraId="5C434989" w14:textId="77777777" w:rsidR="006821A9" w:rsidRDefault="006821A9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Report Examples</w:t>
            </w:r>
          </w:p>
          <w:p w14:paraId="3F61DAD7" w14:textId="77777777" w:rsidR="006821A9" w:rsidRDefault="00621668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Dashboards</w:t>
            </w:r>
          </w:p>
          <w:p w14:paraId="5E7E692D" w14:textId="77777777" w:rsidR="00621668" w:rsidRDefault="00621668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Ticket Example</w:t>
            </w:r>
          </w:p>
          <w:p w14:paraId="188EF0F3" w14:textId="3302EA1F" w:rsidR="00621668" w:rsidRDefault="005C316D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Architecture </w:t>
            </w:r>
            <w:r w:rsidR="00CD139F">
              <w:rPr>
                <w:rFonts w:asciiTheme="minorHAnsi" w:hAnsiTheme="minorHAnsi" w:cstheme="minorHAnsi"/>
                <w:szCs w:val="24"/>
              </w:rPr>
              <w:t xml:space="preserve">Diagrams </w:t>
            </w:r>
          </w:p>
          <w:p w14:paraId="62821777" w14:textId="14E0D59F" w:rsidR="006E614A" w:rsidRDefault="006263FC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Security </w:t>
            </w:r>
            <w:r w:rsidR="00BC1C28">
              <w:rPr>
                <w:rFonts w:asciiTheme="minorHAnsi" w:hAnsiTheme="minorHAnsi" w:cstheme="minorHAnsi"/>
                <w:szCs w:val="24"/>
              </w:rPr>
              <w:t>R</w:t>
            </w:r>
            <w:r>
              <w:rPr>
                <w:rFonts w:asciiTheme="minorHAnsi" w:hAnsiTheme="minorHAnsi" w:cstheme="minorHAnsi"/>
                <w:szCs w:val="24"/>
              </w:rPr>
              <w:t>e</w:t>
            </w:r>
            <w:r w:rsidR="00BC1C28">
              <w:rPr>
                <w:rFonts w:asciiTheme="minorHAnsi" w:hAnsiTheme="minorHAnsi" w:cstheme="minorHAnsi"/>
                <w:szCs w:val="24"/>
              </w:rPr>
              <w:t>p</w:t>
            </w:r>
            <w:r>
              <w:rPr>
                <w:rFonts w:asciiTheme="minorHAnsi" w:hAnsiTheme="minorHAnsi" w:cstheme="minorHAnsi"/>
                <w:szCs w:val="24"/>
              </w:rPr>
              <w:t>or</w:t>
            </w:r>
            <w:r w:rsidR="00BC1C28">
              <w:rPr>
                <w:rFonts w:asciiTheme="minorHAnsi" w:hAnsiTheme="minorHAnsi" w:cstheme="minorHAnsi"/>
                <w:szCs w:val="24"/>
              </w:rPr>
              <w:t>ts</w:t>
            </w:r>
          </w:p>
          <w:p w14:paraId="716E1A9A" w14:textId="41E5B61D" w:rsidR="00BC1C28" w:rsidRDefault="00482290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Accessibility</w:t>
            </w:r>
            <w:r w:rsidR="00AA271A">
              <w:rPr>
                <w:rFonts w:asciiTheme="minorHAnsi" w:hAnsiTheme="minorHAnsi" w:cstheme="minorHAnsi"/>
                <w:szCs w:val="24"/>
              </w:rPr>
              <w:t xml:space="preserve"> Report</w:t>
            </w:r>
          </w:p>
          <w:p w14:paraId="23AF2CFD" w14:textId="35FABC05" w:rsidR="00621390" w:rsidRPr="00BB694A" w:rsidRDefault="00DA431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Data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Mgmt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&amp; Sales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Rpts</w:t>
            </w:r>
            <w:proofErr w:type="spellEnd"/>
          </w:p>
        </w:tc>
        <w:tc>
          <w:tcPr>
            <w:tcW w:w="1260" w:type="dxa"/>
          </w:tcPr>
          <w:p w14:paraId="578C04C9" w14:textId="77777777" w:rsidR="00E30729" w:rsidRDefault="00DF722D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11-16</w:t>
            </w:r>
          </w:p>
          <w:p w14:paraId="433A634E" w14:textId="77777777" w:rsidR="004B1FA0" w:rsidRDefault="004B1FA0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6AA8CE63" w14:textId="77777777" w:rsidR="0017221F" w:rsidRDefault="0017221F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17-18</w:t>
            </w:r>
          </w:p>
          <w:p w14:paraId="244679CF" w14:textId="77777777" w:rsidR="00EB5341" w:rsidRDefault="00EB5341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130A6C1D" w14:textId="77777777" w:rsidR="00EB5341" w:rsidRDefault="00EB5341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22-24</w:t>
            </w:r>
          </w:p>
          <w:p w14:paraId="3352D158" w14:textId="77777777" w:rsidR="006821A9" w:rsidRDefault="006821A9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173CCEBB" w14:textId="77777777" w:rsidR="009309F4" w:rsidRDefault="009309F4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3653D295" w14:textId="13469E8A" w:rsidR="006821A9" w:rsidRDefault="006821A9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26-28</w:t>
            </w:r>
          </w:p>
          <w:p w14:paraId="15DED24A" w14:textId="6FCE657A" w:rsidR="00621668" w:rsidRDefault="00621668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</w:t>
            </w:r>
            <w:r w:rsidR="009F6B52">
              <w:rPr>
                <w:rFonts w:asciiTheme="minorHAnsi" w:hAnsiTheme="minorHAnsi" w:cstheme="minorHAnsi"/>
                <w:szCs w:val="24"/>
              </w:rPr>
              <w:t>-31</w:t>
            </w:r>
          </w:p>
          <w:p w14:paraId="05E3B386" w14:textId="4774E67C" w:rsidR="00460029" w:rsidRDefault="006E614A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31</w:t>
            </w:r>
          </w:p>
          <w:p w14:paraId="1237CDE6" w14:textId="77777777" w:rsidR="00B136B7" w:rsidRDefault="00B136B7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342233EC" w14:textId="77777777" w:rsidR="00621668" w:rsidRDefault="00052949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34-36</w:t>
            </w:r>
          </w:p>
          <w:p w14:paraId="4B8F979E" w14:textId="77777777" w:rsidR="005C316D" w:rsidRDefault="005C316D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23BEE465" w14:textId="0DE226D4" w:rsidR="00BC1C28" w:rsidRDefault="005C316D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36-</w:t>
            </w:r>
            <w:r w:rsidR="00BC1C28">
              <w:rPr>
                <w:rFonts w:asciiTheme="minorHAnsi" w:hAnsiTheme="minorHAnsi" w:cstheme="minorHAnsi"/>
                <w:szCs w:val="24"/>
              </w:rPr>
              <w:t>37</w:t>
            </w:r>
          </w:p>
          <w:p w14:paraId="2EE58C94" w14:textId="77777777" w:rsidR="006263FC" w:rsidRDefault="006263FC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35E3964D" w14:textId="106FDFB3" w:rsidR="00482290" w:rsidRDefault="00482290" w:rsidP="00E30729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43</w:t>
            </w:r>
          </w:p>
          <w:p w14:paraId="1DE79462" w14:textId="77777777" w:rsidR="00AA271A" w:rsidRDefault="00AA271A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125DBB8E" w14:textId="248859BE" w:rsidR="00621390" w:rsidRPr="00DF3C38" w:rsidRDefault="00371027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47-51</w:t>
            </w:r>
          </w:p>
        </w:tc>
        <w:tc>
          <w:tcPr>
            <w:tcW w:w="1440" w:type="dxa"/>
          </w:tcPr>
          <w:p w14:paraId="661BF075" w14:textId="77777777" w:rsidR="00621390" w:rsidRPr="0053462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5-14-3-4(a)(4)</w:t>
            </w:r>
          </w:p>
          <w:p w14:paraId="58E49BB5" w14:textId="77777777" w:rsidR="00621390" w:rsidRPr="0053462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  <w:p w14:paraId="30F101AA" w14:textId="55365B79" w:rsidR="00621390" w:rsidRPr="00DF3C3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>Trade secrets</w:t>
            </w:r>
          </w:p>
        </w:tc>
        <w:tc>
          <w:tcPr>
            <w:tcW w:w="2430" w:type="dxa"/>
          </w:tcPr>
          <w:p w14:paraId="28D9B0C0" w14:textId="53F9022F" w:rsidR="00621390" w:rsidRPr="00DF3C38" w:rsidRDefault="00621390" w:rsidP="00621390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534628">
              <w:rPr>
                <w:rFonts w:asciiTheme="minorHAnsi" w:hAnsiTheme="minorHAnsi" w:cstheme="minorHAnsi"/>
                <w:szCs w:val="24"/>
              </w:rPr>
              <w:t xml:space="preserve">Tyler Indiana considers its </w:t>
            </w:r>
            <w:r>
              <w:rPr>
                <w:rFonts w:asciiTheme="minorHAnsi" w:hAnsiTheme="minorHAnsi" w:cstheme="minorHAnsi"/>
                <w:szCs w:val="24"/>
              </w:rPr>
              <w:t>confidential technical</w:t>
            </w:r>
            <w:r w:rsidRPr="00534628">
              <w:rPr>
                <w:rFonts w:asciiTheme="minorHAnsi" w:hAnsiTheme="minorHAnsi" w:cstheme="minorHAnsi"/>
                <w:szCs w:val="24"/>
              </w:rPr>
              <w:t xml:space="preserve"> documentation a Trade Secret as defined in IC 24-2-3-2. Records containing trade secrets are also excluded from public disclosure per Section 5-14-3-4(a)(4</w:t>
            </w:r>
            <w:r w:rsidRPr="009B6A77">
              <w:rPr>
                <w:rFonts w:asciiTheme="minorHAnsi" w:hAnsiTheme="minorHAnsi" w:cstheme="minorHAnsi"/>
                <w:szCs w:val="24"/>
              </w:rPr>
              <w:t>)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96138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60" w:type="dxa"/>
              </w:tcPr>
              <w:p w14:paraId="425E6EFF" w14:textId="73ADF920" w:rsidR="00621390" w:rsidRDefault="00621390" w:rsidP="0062139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2425"/>
        <w:gridCol w:w="5487"/>
        <w:gridCol w:w="2880"/>
      </w:tblGrid>
      <w:tr w:rsidR="00102FB2" w:rsidRPr="00374953" w14:paraId="3FE94074" w14:textId="37A1266B" w:rsidTr="004304E9">
        <w:tc>
          <w:tcPr>
            <w:tcW w:w="2425" w:type="dxa"/>
          </w:tcPr>
          <w:p w14:paraId="3F961AA8" w14:textId="1C753B82" w:rsidR="00102FB2" w:rsidRPr="00374953" w:rsidRDefault="00102FB2" w:rsidP="002C4C00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5487" w:type="dxa"/>
          </w:tcPr>
          <w:p w14:paraId="7C89720C" w14:textId="0E5FE23E" w:rsidR="00102FB2" w:rsidRPr="00374953" w:rsidRDefault="00102FB2" w:rsidP="002C4C00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2C4C00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D32EEE" w:rsidRPr="00374953" w14:paraId="22AB9138" w14:textId="3F3A029E" w:rsidTr="004304E9">
        <w:tc>
          <w:tcPr>
            <w:tcW w:w="2425" w:type="dxa"/>
          </w:tcPr>
          <w:p w14:paraId="725A72FC" w14:textId="0CCB09F4" w:rsidR="00D32EEE" w:rsidRPr="00374953" w:rsidRDefault="00D32EEE" w:rsidP="00D32EE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87" w:type="dxa"/>
          </w:tcPr>
          <w:p w14:paraId="12FA2D61" w14:textId="24B69DA8" w:rsidR="00D32EEE" w:rsidRPr="00DF4739" w:rsidRDefault="00D32EEE" w:rsidP="00DF473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80" w:type="dxa"/>
          </w:tcPr>
          <w:p w14:paraId="1594B8EB" w14:textId="2C509CA1" w:rsidR="00D32EEE" w:rsidRDefault="00870D12" w:rsidP="00D32EE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2EEE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2EEE" w:rsidRPr="00374953">
              <w:rPr>
                <w:rFonts w:asciiTheme="minorHAnsi" w:hAnsiTheme="minorHAnsi" w:cstheme="minorHAnsi"/>
              </w:rPr>
              <w:t xml:space="preserve">  </w:t>
            </w:r>
            <w:r w:rsidR="00D32EEE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D32EEE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D32EEE" w:rsidRDefault="00D32EEE" w:rsidP="00D32EE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ABF4F9B" w:rsidR="00D32EEE" w:rsidRPr="00374953" w:rsidRDefault="00870D12" w:rsidP="00D32EE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C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32EEE" w:rsidRPr="00374953">
              <w:rPr>
                <w:rFonts w:asciiTheme="minorHAnsi" w:hAnsiTheme="minorHAnsi" w:cstheme="minorHAnsi"/>
              </w:rPr>
              <w:t xml:space="preserve">  </w:t>
            </w:r>
            <w:r w:rsidR="00D32EEE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32EEE" w:rsidRPr="00374953" w14:paraId="44705402" w14:textId="57A46744" w:rsidTr="004304E9">
        <w:tc>
          <w:tcPr>
            <w:tcW w:w="2425" w:type="dxa"/>
          </w:tcPr>
          <w:p w14:paraId="2AEEE6EA" w14:textId="7318A5E9" w:rsidR="008750AB" w:rsidRPr="00374953" w:rsidRDefault="008750AB" w:rsidP="00D32EE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87" w:type="dxa"/>
          </w:tcPr>
          <w:p w14:paraId="2A1D631F" w14:textId="38089F41" w:rsidR="00D32EEE" w:rsidRPr="00DF4739" w:rsidRDefault="00D32EEE" w:rsidP="00DF473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80" w:type="dxa"/>
          </w:tcPr>
          <w:p w14:paraId="7A4A435D" w14:textId="574F4B6F" w:rsidR="00D32EEE" w:rsidRDefault="00870D12" w:rsidP="00D32EE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2EEE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2EEE" w:rsidRPr="00374953">
              <w:rPr>
                <w:rFonts w:asciiTheme="minorHAnsi" w:hAnsiTheme="minorHAnsi" w:cstheme="minorHAnsi"/>
              </w:rPr>
              <w:t xml:space="preserve">  </w:t>
            </w:r>
            <w:r w:rsidR="00D32EEE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D32EEE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D32EEE" w:rsidRDefault="00D32EEE" w:rsidP="00D32EE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7B0AB70B" w:rsidR="00D32EEE" w:rsidRPr="00374953" w:rsidRDefault="00870D12" w:rsidP="00D32EE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C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32EEE" w:rsidRPr="00374953">
              <w:rPr>
                <w:rFonts w:asciiTheme="minorHAnsi" w:hAnsiTheme="minorHAnsi" w:cstheme="minorHAnsi"/>
              </w:rPr>
              <w:t xml:space="preserve">  </w:t>
            </w:r>
            <w:r w:rsidR="00D32EEE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32EEE" w:rsidRPr="00374953" w14:paraId="3B6F4DDA" w14:textId="66E2A9C1" w:rsidTr="004304E9">
        <w:tc>
          <w:tcPr>
            <w:tcW w:w="2425" w:type="dxa"/>
          </w:tcPr>
          <w:p w14:paraId="2453AFF6" w14:textId="113FB550" w:rsidR="00D32EEE" w:rsidRPr="00374953" w:rsidRDefault="00D32EEE" w:rsidP="00D32EE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87" w:type="dxa"/>
          </w:tcPr>
          <w:p w14:paraId="39924509" w14:textId="7DE6906E" w:rsidR="00D32EEE" w:rsidRPr="00DF4739" w:rsidRDefault="00D32EEE" w:rsidP="00DF473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80" w:type="dxa"/>
          </w:tcPr>
          <w:p w14:paraId="215C6712" w14:textId="77777777" w:rsidR="00D32EEE" w:rsidRDefault="00870D12" w:rsidP="00D32EE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2EEE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2EEE" w:rsidRPr="00374953">
              <w:rPr>
                <w:rFonts w:asciiTheme="minorHAnsi" w:hAnsiTheme="minorHAnsi" w:cstheme="minorHAnsi"/>
              </w:rPr>
              <w:t xml:space="preserve">  </w:t>
            </w:r>
            <w:r w:rsidR="00D32EEE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D32EEE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D32EEE" w:rsidRDefault="00D32EEE" w:rsidP="00D32EE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633E200C" w:rsidR="00D32EEE" w:rsidRPr="00374953" w:rsidRDefault="00870D12" w:rsidP="00D32EE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C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32EEE" w:rsidRPr="00374953">
              <w:rPr>
                <w:rFonts w:asciiTheme="minorHAnsi" w:hAnsiTheme="minorHAnsi" w:cstheme="minorHAnsi"/>
              </w:rPr>
              <w:t xml:space="preserve">  </w:t>
            </w:r>
            <w:r w:rsidR="00D32EEE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4304E9">
        <w:tc>
          <w:tcPr>
            <w:tcW w:w="2425" w:type="dxa"/>
          </w:tcPr>
          <w:p w14:paraId="380A6708" w14:textId="27D5AF0D" w:rsidR="00102FB2" w:rsidRPr="00374953" w:rsidRDefault="00102FB2" w:rsidP="002C4C0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87" w:type="dxa"/>
          </w:tcPr>
          <w:p w14:paraId="021F78A6" w14:textId="6952C829" w:rsidR="00102FB2" w:rsidRPr="004E70B3" w:rsidRDefault="00102FB2" w:rsidP="00E9539D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80" w:type="dxa"/>
          </w:tcPr>
          <w:p w14:paraId="65B22B95" w14:textId="77777777" w:rsidR="00E16CD5" w:rsidRDefault="00870D1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C0A3379" w:rsidR="00102FB2" w:rsidRPr="00374953" w:rsidRDefault="00870D1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C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4304E9">
        <w:tc>
          <w:tcPr>
            <w:tcW w:w="2425" w:type="dxa"/>
          </w:tcPr>
          <w:p w14:paraId="79BF8B87" w14:textId="55546848" w:rsidR="00102FB2" w:rsidRPr="00374953" w:rsidRDefault="00102FB2" w:rsidP="002C4C0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487" w:type="dxa"/>
          </w:tcPr>
          <w:p w14:paraId="4458A3C2" w14:textId="606672F1" w:rsidR="00102FB2" w:rsidRPr="00343699" w:rsidRDefault="00102FB2" w:rsidP="00E9539D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80" w:type="dxa"/>
          </w:tcPr>
          <w:p w14:paraId="206AECC8" w14:textId="77777777" w:rsidR="00E16CD5" w:rsidRDefault="00870D1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33AA3823" w:rsidR="00102FB2" w:rsidRPr="00374953" w:rsidRDefault="00870D1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C0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025"/>
        <w:gridCol w:w="4770"/>
      </w:tblGrid>
      <w:tr w:rsidR="00E16CD5" w:rsidRPr="00374953" w14:paraId="19F97E61" w14:textId="77777777" w:rsidTr="00CC6BBC">
        <w:trPr>
          <w:tblHeader/>
        </w:trPr>
        <w:tc>
          <w:tcPr>
            <w:tcW w:w="6025" w:type="dxa"/>
          </w:tcPr>
          <w:p w14:paraId="53A572AD" w14:textId="77777777" w:rsidR="00E16CD5" w:rsidRPr="00374953" w:rsidRDefault="00E16CD5" w:rsidP="002C4C00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4770" w:type="dxa"/>
          </w:tcPr>
          <w:p w14:paraId="0D2D3290" w14:textId="77777777" w:rsidR="00E16CD5" w:rsidRPr="00374953" w:rsidRDefault="00E16CD5" w:rsidP="002C4C00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435049" w:rsidRPr="00374953" w14:paraId="2484E69D" w14:textId="77777777" w:rsidTr="00DB76E9">
        <w:tc>
          <w:tcPr>
            <w:tcW w:w="6025" w:type="dxa"/>
          </w:tcPr>
          <w:p w14:paraId="13720E55" w14:textId="62F5F9D5" w:rsidR="00435049" w:rsidRPr="00374953" w:rsidRDefault="00435049" w:rsidP="0043504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335A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BUSINESS PROPOSAL</w:t>
            </w:r>
          </w:p>
        </w:tc>
        <w:tc>
          <w:tcPr>
            <w:tcW w:w="4770" w:type="dxa"/>
          </w:tcPr>
          <w:p w14:paraId="199C841C" w14:textId="77777777" w:rsidR="00435049" w:rsidRPr="00374953" w:rsidRDefault="00435049" w:rsidP="0043504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35049" w:rsidRPr="00374953" w14:paraId="3D335EEC" w14:textId="77777777" w:rsidTr="00DB76E9">
        <w:tc>
          <w:tcPr>
            <w:tcW w:w="6025" w:type="dxa"/>
          </w:tcPr>
          <w:p w14:paraId="198FD09B" w14:textId="746EA739" w:rsidR="00435049" w:rsidRPr="00201444" w:rsidRDefault="00474DC6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</w:t>
            </w:r>
            <w:r w:rsidR="009652FA" w:rsidRPr="00201444">
              <w:rPr>
                <w:rFonts w:asciiTheme="minorHAnsi" w:hAnsiTheme="minorHAnsi" w:cstheme="minorHAnsi"/>
                <w:szCs w:val="24"/>
              </w:rPr>
              <w:t>E</w:t>
            </w:r>
            <w:r w:rsidRPr="00201444">
              <w:rPr>
                <w:rFonts w:asciiTheme="minorHAnsi" w:hAnsiTheme="minorHAnsi" w:cstheme="minorHAnsi"/>
                <w:szCs w:val="24"/>
              </w:rPr>
              <w:t>1_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Certification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of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Existence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9652FA" w:rsidRPr="00201444">
              <w:rPr>
                <w:rFonts w:asciiTheme="minorHAnsi" w:hAnsiTheme="minorHAnsi" w:cstheme="minorHAnsi"/>
                <w:szCs w:val="24"/>
              </w:rPr>
              <w:t>Tyler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0146E1F2" w14:textId="77777777" w:rsidR="009005F3" w:rsidRPr="00201444" w:rsidRDefault="009005F3" w:rsidP="009005F3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3D428D4C" w14:textId="223D8AEB" w:rsidR="00435049" w:rsidRPr="00201444" w:rsidRDefault="0043504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Section #2.3.2 Respondent’s Company Structure (</w:t>
            </w:r>
            <w:r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640E84" w:rsidRPr="00374953" w14:paraId="129E09C8" w14:textId="77777777" w:rsidTr="00DB76E9">
        <w:tc>
          <w:tcPr>
            <w:tcW w:w="6025" w:type="dxa"/>
          </w:tcPr>
          <w:p w14:paraId="6D1EC8B6" w14:textId="1DE6C544" w:rsidR="00640E84" w:rsidRPr="00201444" w:rsidRDefault="007255B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23-74658_E2_Tyler</w:t>
            </w:r>
            <w:r w:rsidR="00683DF1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Financials</w:t>
            </w:r>
            <w:r w:rsidR="007E4335" w:rsidRPr="00201444">
              <w:rPr>
                <w:rFonts w:asciiTheme="minorHAnsi" w:hAnsiTheme="minorHAnsi" w:cstheme="minorHAnsi"/>
                <w:szCs w:val="24"/>
              </w:rPr>
              <w:t>_CONFIDENTIAL</w:t>
            </w:r>
            <w:r w:rsidR="0071344D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7F1A72FF" w14:textId="77777777" w:rsidR="009005F3" w:rsidRPr="00201444" w:rsidRDefault="009005F3" w:rsidP="009005F3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5106F2D1" w14:textId="18ED2FD7" w:rsidR="00640E84" w:rsidRPr="00201444" w:rsidRDefault="0071344D" w:rsidP="0071344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Section #2.3.</w:t>
            </w:r>
            <w:r w:rsidR="003D3388" w:rsidRPr="00201444">
              <w:rPr>
                <w:rFonts w:asciiTheme="minorHAnsi" w:hAnsiTheme="minorHAnsi" w:cstheme="minorHAnsi"/>
                <w:szCs w:val="24"/>
              </w:rPr>
              <w:t>4</w:t>
            </w:r>
            <w:r w:rsidR="00637A75" w:rsidRPr="00201444">
              <w:rPr>
                <w:rFonts w:asciiTheme="minorHAnsi" w:hAnsiTheme="minorHAnsi" w:cstheme="minorHAnsi"/>
                <w:szCs w:val="24"/>
              </w:rPr>
              <w:t xml:space="preserve"> Company Financial Information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(</w:t>
            </w:r>
            <w:r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835445" w:rsidRPr="00374953" w14:paraId="247C69E0" w14:textId="77777777" w:rsidTr="00DB76E9">
        <w:tc>
          <w:tcPr>
            <w:tcW w:w="6025" w:type="dxa"/>
          </w:tcPr>
          <w:p w14:paraId="6FEA95CB" w14:textId="618E4100" w:rsidR="00835445" w:rsidRPr="00201444" w:rsidRDefault="00880E9A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23-74658_E</w:t>
            </w:r>
            <w:r w:rsidR="00640E84" w:rsidRPr="00201444">
              <w:rPr>
                <w:rFonts w:asciiTheme="minorHAnsi" w:hAnsiTheme="minorHAnsi" w:cstheme="minorHAnsi"/>
                <w:szCs w:val="24"/>
              </w:rPr>
              <w:t>3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SOS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Registration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Status</w:t>
            </w:r>
            <w:r w:rsidR="00930C33" w:rsidRPr="00201444">
              <w:rPr>
                <w:rFonts w:asciiTheme="minorHAnsi" w:hAnsiTheme="minorHAnsi" w:cstheme="minorHAnsi"/>
                <w:szCs w:val="24"/>
              </w:rPr>
              <w:t>_Tyler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2D1DA9E2" w14:textId="77777777" w:rsidR="009005F3" w:rsidRPr="00201444" w:rsidRDefault="009005F3" w:rsidP="009005F3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1581829C" w14:textId="7DB3D012" w:rsidR="00835445" w:rsidRPr="00201444" w:rsidRDefault="003868D7" w:rsidP="003868D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Section # 2.3.</w:t>
            </w:r>
            <w:r w:rsidR="00A21726" w:rsidRPr="00201444">
              <w:rPr>
                <w:rFonts w:asciiTheme="minorHAnsi" w:hAnsiTheme="minorHAnsi" w:cstheme="minorHAnsi"/>
                <w:szCs w:val="24"/>
              </w:rPr>
              <w:t>8 Registration to do Business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(</w:t>
            </w:r>
            <w:r w:rsidR="00401C22"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835445" w:rsidRPr="00374953" w14:paraId="271E2BD9" w14:textId="77777777" w:rsidTr="00DB76E9">
        <w:tc>
          <w:tcPr>
            <w:tcW w:w="6025" w:type="dxa"/>
          </w:tcPr>
          <w:p w14:paraId="516BC0F9" w14:textId="00CE4FAD" w:rsidR="00835445" w:rsidRPr="00201444" w:rsidRDefault="00880E9A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23-74658_E</w:t>
            </w:r>
            <w:r w:rsidR="00640E84" w:rsidRPr="00201444">
              <w:rPr>
                <w:rFonts w:asciiTheme="minorHAnsi" w:hAnsiTheme="minorHAnsi" w:cstheme="minorHAnsi"/>
                <w:szCs w:val="24"/>
              </w:rPr>
              <w:t>4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Certificate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of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A</w:t>
            </w:r>
            <w:r w:rsidR="00144290" w:rsidRPr="00201444">
              <w:rPr>
                <w:rFonts w:asciiTheme="minorHAnsi" w:hAnsiTheme="minorHAnsi" w:cstheme="minorHAnsi"/>
                <w:szCs w:val="24"/>
              </w:rPr>
              <w:t>ssumed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B</w:t>
            </w:r>
            <w:r w:rsidR="00144290" w:rsidRPr="00201444">
              <w:rPr>
                <w:rFonts w:asciiTheme="minorHAnsi" w:hAnsiTheme="minorHAnsi" w:cstheme="minorHAnsi"/>
                <w:szCs w:val="24"/>
              </w:rPr>
              <w:t>usiness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N</w:t>
            </w:r>
            <w:r w:rsidR="00144290" w:rsidRPr="00201444">
              <w:rPr>
                <w:rFonts w:asciiTheme="minorHAnsi" w:hAnsiTheme="minorHAnsi" w:cstheme="minorHAnsi"/>
                <w:szCs w:val="24"/>
              </w:rPr>
              <w:t>ame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_Tyler</w:t>
            </w:r>
            <w:r w:rsidR="005B7760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60A7AAF9" w14:textId="77777777" w:rsidR="009005F3" w:rsidRPr="00201444" w:rsidRDefault="009005F3" w:rsidP="009005F3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2DD6DE62" w14:textId="75AA59FC" w:rsidR="00835445" w:rsidRPr="00201444" w:rsidRDefault="003868D7" w:rsidP="003868D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Section # 2.3.</w:t>
            </w:r>
            <w:r w:rsidR="009028EE" w:rsidRPr="00201444">
              <w:rPr>
                <w:rFonts w:asciiTheme="minorHAnsi" w:hAnsiTheme="minorHAnsi" w:cstheme="minorHAnsi"/>
                <w:szCs w:val="24"/>
              </w:rPr>
              <w:t xml:space="preserve"> 8 Registration to do Business</w:t>
            </w:r>
          </w:p>
        </w:tc>
      </w:tr>
      <w:tr w:rsidR="00435049" w:rsidRPr="00374953" w14:paraId="20014553" w14:textId="77777777" w:rsidTr="00DB76E9">
        <w:tc>
          <w:tcPr>
            <w:tcW w:w="6025" w:type="dxa"/>
          </w:tcPr>
          <w:p w14:paraId="23EA80C7" w14:textId="6ABCDF0F" w:rsidR="00435049" w:rsidRPr="00201444" w:rsidRDefault="00880E9A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23-74658_E</w:t>
            </w:r>
            <w:r w:rsidR="007255B9" w:rsidRPr="00201444">
              <w:rPr>
                <w:rFonts w:asciiTheme="minorHAnsi" w:hAnsiTheme="minorHAnsi" w:cstheme="minorHAnsi"/>
                <w:szCs w:val="24"/>
              </w:rPr>
              <w:t>5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D4CBA" w:rsidRPr="00201444">
              <w:rPr>
                <w:rFonts w:asciiTheme="minorHAnsi" w:hAnsiTheme="minorHAnsi" w:cstheme="minorHAnsi"/>
                <w:szCs w:val="24"/>
              </w:rPr>
              <w:t>Certificate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of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Authority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54103" w:rsidRPr="00201444">
              <w:rPr>
                <w:rFonts w:asciiTheme="minorHAnsi" w:hAnsiTheme="minorHAnsi" w:cstheme="minorHAnsi"/>
                <w:szCs w:val="24"/>
              </w:rPr>
              <w:t>Tyler</w:t>
            </w:r>
            <w:r w:rsidR="00435049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30A80D44" w14:textId="77777777" w:rsidR="009005F3" w:rsidRPr="00201444" w:rsidRDefault="009005F3" w:rsidP="009005F3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4C81821D" w14:textId="77777777" w:rsidR="003868D7" w:rsidRPr="00201444" w:rsidRDefault="0043504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Section # 2.3.9 Authorizing Document </w:t>
            </w:r>
          </w:p>
          <w:p w14:paraId="765B19FF" w14:textId="29A8D1B3" w:rsidR="00435049" w:rsidRPr="00201444" w:rsidRDefault="0043504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(</w:t>
            </w:r>
            <w:proofErr w:type="gramStart"/>
            <w:r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proofErr w:type="gramEnd"/>
            <w:r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7255B9" w:rsidRPr="00374953" w14:paraId="651933C8" w14:textId="77777777" w:rsidTr="00DB76E9">
        <w:tc>
          <w:tcPr>
            <w:tcW w:w="6025" w:type="dxa"/>
          </w:tcPr>
          <w:p w14:paraId="1E6E1E85" w14:textId="7FFB1A12" w:rsidR="007255B9" w:rsidRPr="00201444" w:rsidRDefault="007255B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23-74658_E6_</w:t>
            </w:r>
            <w:r w:rsidR="00731335" w:rsidRPr="00201444">
              <w:rPr>
                <w:rFonts w:asciiTheme="minorHAnsi" w:hAnsiTheme="minorHAnsi" w:cstheme="minorHAnsi"/>
                <w:szCs w:val="24"/>
              </w:rPr>
              <w:t>Tyler_DR_BC_Plan</w:t>
            </w:r>
            <w:r w:rsidR="00E95467" w:rsidRPr="00201444">
              <w:rPr>
                <w:rFonts w:asciiTheme="minorHAnsi" w:hAnsiTheme="minorHAnsi" w:cstheme="minorHAnsi"/>
                <w:szCs w:val="24"/>
              </w:rPr>
              <w:t>_CONFIDENTIAL.pdf</w:t>
            </w:r>
          </w:p>
        </w:tc>
        <w:tc>
          <w:tcPr>
            <w:tcW w:w="4770" w:type="dxa"/>
          </w:tcPr>
          <w:p w14:paraId="395C181E" w14:textId="77777777" w:rsidR="009005F3" w:rsidRPr="00201444" w:rsidRDefault="009005F3" w:rsidP="009005F3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79701F96" w14:textId="20AEAB13" w:rsidR="00E159A1" w:rsidRPr="00201444" w:rsidRDefault="00E159A1" w:rsidP="00E159A1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Section # 2.3.12</w:t>
            </w:r>
            <w:r w:rsidR="00C85C00" w:rsidRPr="00201444">
              <w:rPr>
                <w:rFonts w:asciiTheme="minorHAnsi" w:hAnsiTheme="minorHAnsi" w:cstheme="minorHAnsi"/>
                <w:szCs w:val="24"/>
              </w:rPr>
              <w:t>.a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C85C00" w:rsidRPr="00201444">
              <w:rPr>
                <w:rFonts w:asciiTheme="minorHAnsi" w:hAnsiTheme="minorHAnsi" w:cstheme="minorHAnsi"/>
                <w:szCs w:val="24"/>
              </w:rPr>
              <w:t>General Information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195A64B" w14:textId="5D78BF0B" w:rsidR="007255B9" w:rsidRPr="00201444" w:rsidRDefault="00E159A1" w:rsidP="00E159A1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(</w:t>
            </w:r>
            <w:proofErr w:type="gramStart"/>
            <w:r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proofErr w:type="gramEnd"/>
            <w:r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C1284E" w:rsidRPr="00374953" w14:paraId="5090EA5F" w14:textId="77777777" w:rsidTr="00DB76E9">
        <w:tc>
          <w:tcPr>
            <w:tcW w:w="6025" w:type="dxa"/>
          </w:tcPr>
          <w:p w14:paraId="4EC9F441" w14:textId="24B5908E" w:rsidR="00C1284E" w:rsidRPr="00201444" w:rsidRDefault="00880E9A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</w:t>
            </w:r>
            <w:r w:rsidR="007255B9" w:rsidRPr="00201444">
              <w:rPr>
                <w:rFonts w:asciiTheme="minorHAnsi" w:hAnsiTheme="minorHAnsi" w:cstheme="minorHAnsi"/>
                <w:szCs w:val="24"/>
              </w:rPr>
              <w:t>E7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8A65DC" w:rsidRPr="00201444">
              <w:rPr>
                <w:rFonts w:asciiTheme="minorHAnsi" w:hAnsiTheme="minorHAnsi" w:cstheme="minorHAnsi"/>
                <w:szCs w:val="24"/>
              </w:rPr>
              <w:t>Tyler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8A65DC" w:rsidRPr="00201444">
              <w:rPr>
                <w:rFonts w:asciiTheme="minorHAnsi" w:hAnsiTheme="minorHAnsi" w:cstheme="minorHAnsi"/>
                <w:szCs w:val="24"/>
              </w:rPr>
              <w:t>Experience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8A65DC" w:rsidRPr="00201444">
              <w:rPr>
                <w:rFonts w:asciiTheme="minorHAnsi" w:hAnsiTheme="minorHAnsi" w:cstheme="minorHAnsi"/>
                <w:szCs w:val="24"/>
              </w:rPr>
              <w:t>with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8A65DC" w:rsidRPr="00201444">
              <w:rPr>
                <w:rFonts w:asciiTheme="minorHAnsi" w:hAnsiTheme="minorHAnsi" w:cstheme="minorHAnsi"/>
                <w:szCs w:val="24"/>
              </w:rPr>
              <w:t>Similar</w:t>
            </w:r>
            <w:r w:rsidR="001957C9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8A65DC" w:rsidRPr="00201444">
              <w:rPr>
                <w:rFonts w:asciiTheme="minorHAnsi" w:hAnsiTheme="minorHAnsi" w:cstheme="minorHAnsi"/>
                <w:szCs w:val="24"/>
              </w:rPr>
              <w:t>Clients.pdf</w:t>
            </w:r>
          </w:p>
        </w:tc>
        <w:tc>
          <w:tcPr>
            <w:tcW w:w="4770" w:type="dxa"/>
          </w:tcPr>
          <w:p w14:paraId="7C41BB6B" w14:textId="378DCE72" w:rsidR="001F649D" w:rsidRPr="00201444" w:rsidRDefault="001F649D" w:rsidP="001F649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</w:t>
            </w:r>
            <w:r w:rsidR="00113780" w:rsidRPr="0020144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6A02C0" w:rsidRPr="0020144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E - Business Proposal</w:t>
            </w:r>
          </w:p>
          <w:p w14:paraId="34AC499D" w14:textId="2B63CE64" w:rsidR="00C1284E" w:rsidRPr="00201444" w:rsidRDefault="00113780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Section # </w:t>
            </w:r>
            <w:r w:rsidR="00D60770" w:rsidRPr="00201444">
              <w:rPr>
                <w:rFonts w:asciiTheme="minorHAnsi" w:hAnsiTheme="minorHAnsi" w:cstheme="minorHAnsi"/>
                <w:szCs w:val="24"/>
              </w:rPr>
              <w:t>2.3.14 Experience Servi</w:t>
            </w:r>
            <w:r w:rsidR="00EB380F" w:rsidRPr="00201444">
              <w:rPr>
                <w:rFonts w:asciiTheme="minorHAnsi" w:hAnsiTheme="minorHAnsi" w:cstheme="minorHAnsi"/>
                <w:szCs w:val="24"/>
              </w:rPr>
              <w:t>ng</w:t>
            </w:r>
            <w:r w:rsidR="00D60770" w:rsidRPr="00201444">
              <w:rPr>
                <w:rFonts w:asciiTheme="minorHAnsi" w:hAnsiTheme="minorHAnsi" w:cstheme="minorHAnsi"/>
                <w:szCs w:val="24"/>
              </w:rPr>
              <w:t xml:space="preserve"> Similar Clients</w:t>
            </w:r>
          </w:p>
        </w:tc>
      </w:tr>
      <w:tr w:rsidR="00435049" w:rsidRPr="00374953" w14:paraId="46D632F3" w14:textId="77777777" w:rsidTr="00DB76E9">
        <w:tc>
          <w:tcPr>
            <w:tcW w:w="6025" w:type="dxa"/>
          </w:tcPr>
          <w:p w14:paraId="14A348DE" w14:textId="5F5D51B2" w:rsidR="00435049" w:rsidRPr="00201444" w:rsidRDefault="0043504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b/>
                <w:szCs w:val="24"/>
              </w:rPr>
              <w:t>TECHNICAL PROPOSAL</w:t>
            </w:r>
          </w:p>
        </w:tc>
        <w:tc>
          <w:tcPr>
            <w:tcW w:w="4770" w:type="dxa"/>
          </w:tcPr>
          <w:p w14:paraId="572F261E" w14:textId="77777777" w:rsidR="00435049" w:rsidRPr="00201444" w:rsidRDefault="00435049" w:rsidP="00435049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03B1" w:rsidRPr="00374953" w14:paraId="7F09DE8F" w14:textId="77777777" w:rsidTr="00DB76E9">
        <w:tc>
          <w:tcPr>
            <w:tcW w:w="6025" w:type="dxa"/>
          </w:tcPr>
          <w:p w14:paraId="671B1A39" w14:textId="6537813C" w:rsidR="007703B1" w:rsidRPr="00201444" w:rsidRDefault="00BB694A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23-74658_Appendix_to_Attachment_F_Tyler</w:t>
            </w:r>
            <w:r w:rsidR="00EC2221" w:rsidRPr="00201444">
              <w:rPr>
                <w:rFonts w:asciiTheme="minorHAnsi" w:hAnsiTheme="minorHAnsi" w:cstheme="minorHAnsi"/>
                <w:szCs w:val="24"/>
              </w:rPr>
              <w:t>_CONFIDENTIAL</w:t>
            </w:r>
            <w:r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07D4860F" w14:textId="6F9B218C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98518D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15C9F006" w14:textId="3602A7F3" w:rsidR="000011B0" w:rsidRPr="00201444" w:rsidRDefault="000011B0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Multiple Sections</w:t>
            </w:r>
          </w:p>
        </w:tc>
      </w:tr>
      <w:tr w:rsidR="003E509F" w:rsidRPr="00374953" w14:paraId="102760F6" w14:textId="77777777" w:rsidTr="00DB76E9">
        <w:tc>
          <w:tcPr>
            <w:tcW w:w="6025" w:type="dxa"/>
          </w:tcPr>
          <w:p w14:paraId="1AAE89FF" w14:textId="53851AE6" w:rsidR="00647867" w:rsidRPr="00201444" w:rsidRDefault="00AE31B4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</w:t>
            </w:r>
            <w:r w:rsidR="0067410A" w:rsidRPr="00201444">
              <w:rPr>
                <w:rFonts w:asciiTheme="minorHAnsi" w:hAnsiTheme="minorHAnsi" w:cstheme="minorHAnsi"/>
                <w:szCs w:val="24"/>
              </w:rPr>
              <w:t>F1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647867" w:rsidRPr="00201444">
              <w:rPr>
                <w:rFonts w:asciiTheme="minorHAnsi" w:hAnsiTheme="minorHAnsi" w:cstheme="minorHAnsi"/>
                <w:szCs w:val="24"/>
              </w:rPr>
              <w:t>Issue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647867" w:rsidRPr="00201444">
              <w:rPr>
                <w:rFonts w:asciiTheme="minorHAnsi" w:hAnsiTheme="minorHAnsi" w:cstheme="minorHAnsi"/>
                <w:szCs w:val="24"/>
              </w:rPr>
              <w:t>Priority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647867" w:rsidRPr="00201444">
              <w:rPr>
                <w:rFonts w:asciiTheme="minorHAnsi" w:hAnsiTheme="minorHAnsi" w:cstheme="minorHAnsi"/>
                <w:szCs w:val="24"/>
              </w:rPr>
              <w:t>Level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647867" w:rsidRPr="00201444">
              <w:rPr>
                <w:rFonts w:asciiTheme="minorHAnsi" w:hAnsiTheme="minorHAnsi" w:cstheme="minorHAnsi"/>
                <w:szCs w:val="24"/>
              </w:rPr>
              <w:t>Matrix</w:t>
            </w:r>
            <w:r w:rsidRPr="00201444">
              <w:rPr>
                <w:rFonts w:asciiTheme="minorHAnsi" w:hAnsiTheme="minorHAnsi" w:cstheme="minorHAnsi"/>
                <w:szCs w:val="24"/>
              </w:rPr>
              <w:t>_Tyler</w:t>
            </w:r>
            <w:r w:rsidR="00647867" w:rsidRPr="00201444">
              <w:rPr>
                <w:rFonts w:asciiTheme="minorHAnsi" w:hAnsiTheme="minorHAnsi" w:cstheme="minorHAnsi"/>
                <w:szCs w:val="24"/>
              </w:rPr>
              <w:t>.</w:t>
            </w:r>
            <w:r w:rsidR="004E4FA6" w:rsidRPr="00201444">
              <w:rPr>
                <w:rFonts w:asciiTheme="minorHAnsi" w:hAnsiTheme="minorHAnsi" w:cstheme="minorHAnsi"/>
                <w:szCs w:val="24"/>
              </w:rPr>
              <w:t>docx</w:t>
            </w:r>
          </w:p>
        </w:tc>
        <w:tc>
          <w:tcPr>
            <w:tcW w:w="4770" w:type="dxa"/>
          </w:tcPr>
          <w:p w14:paraId="192E952D" w14:textId="38D7F333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98518D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34F0ACF1" w14:textId="76CD9B3B" w:rsidR="003E509F" w:rsidRPr="00201444" w:rsidRDefault="002C56D1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1. </w:t>
            </w:r>
            <w:r w:rsidR="00643DE8" w:rsidRPr="00201444">
              <w:rPr>
                <w:rFonts w:asciiTheme="minorHAnsi" w:hAnsiTheme="minorHAnsi" w:cstheme="minorHAnsi"/>
                <w:szCs w:val="24"/>
              </w:rPr>
              <w:t>Program Management Tab, Inquiry 2.00</w:t>
            </w:r>
          </w:p>
        </w:tc>
      </w:tr>
      <w:tr w:rsidR="0083377C" w:rsidRPr="00A219A4" w14:paraId="67E20067" w14:textId="77777777" w:rsidTr="00DB76E9">
        <w:tc>
          <w:tcPr>
            <w:tcW w:w="6025" w:type="dxa"/>
          </w:tcPr>
          <w:p w14:paraId="43662BA2" w14:textId="2C697883" w:rsidR="0083377C" w:rsidRPr="00201444" w:rsidRDefault="0083377C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</w:t>
            </w:r>
            <w:r w:rsidR="00FC53FF" w:rsidRPr="00201444">
              <w:rPr>
                <w:rFonts w:asciiTheme="minorHAnsi" w:hAnsiTheme="minorHAnsi" w:cstheme="minorHAnsi"/>
                <w:szCs w:val="24"/>
              </w:rPr>
              <w:t>F</w:t>
            </w:r>
            <w:r w:rsidR="005730E1" w:rsidRPr="00201444">
              <w:rPr>
                <w:rFonts w:asciiTheme="minorHAnsi" w:hAnsiTheme="minorHAnsi" w:cstheme="minorHAnsi"/>
                <w:szCs w:val="24"/>
              </w:rPr>
              <w:t>2</w:t>
            </w:r>
            <w:r w:rsidRPr="00201444">
              <w:rPr>
                <w:rFonts w:asciiTheme="minorHAnsi" w:hAnsiTheme="minorHAnsi" w:cstheme="minorHAnsi"/>
                <w:szCs w:val="24"/>
              </w:rPr>
              <w:t>_Tyler_PCI_Attestation</w:t>
            </w:r>
            <w:r w:rsidR="004E4FA6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3C8727F0" w14:textId="6106101B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98518D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41A4BC8B" w14:textId="672CB3F7" w:rsidR="0083377C" w:rsidRPr="00201444" w:rsidRDefault="00D01E46" w:rsidP="00AA3536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10.</w:t>
            </w:r>
            <w:r w:rsidR="00A219A4" w:rsidRPr="00201444">
              <w:rPr>
                <w:rFonts w:asciiTheme="minorHAnsi" w:hAnsiTheme="minorHAnsi" w:cstheme="minorHAnsi"/>
                <w:szCs w:val="24"/>
              </w:rPr>
              <w:t>Security and Privacy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Tab, Inquiry 21.00</w:t>
            </w:r>
          </w:p>
        </w:tc>
      </w:tr>
      <w:tr w:rsidR="003561FF" w:rsidRPr="00374953" w14:paraId="374487B0" w14:textId="77777777" w:rsidTr="00DB76E9">
        <w:tc>
          <w:tcPr>
            <w:tcW w:w="6025" w:type="dxa"/>
          </w:tcPr>
          <w:p w14:paraId="031B2CCC" w14:textId="0A733C2E" w:rsidR="003561FF" w:rsidRPr="00201444" w:rsidRDefault="007F15A2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</w:t>
            </w:r>
            <w:r w:rsidR="0097332D" w:rsidRPr="00201444">
              <w:rPr>
                <w:rFonts w:asciiTheme="minorHAnsi" w:hAnsiTheme="minorHAnsi" w:cstheme="minorHAnsi"/>
                <w:szCs w:val="24"/>
              </w:rPr>
              <w:t>F</w:t>
            </w:r>
            <w:r w:rsidR="00073016" w:rsidRPr="00201444">
              <w:rPr>
                <w:rFonts w:asciiTheme="minorHAnsi" w:hAnsiTheme="minorHAnsi" w:cstheme="minorHAnsi"/>
                <w:szCs w:val="24"/>
              </w:rPr>
              <w:t>3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2965" w:rsidRPr="00201444">
              <w:rPr>
                <w:rFonts w:asciiTheme="minorHAnsi" w:hAnsiTheme="minorHAnsi" w:cstheme="minorHAnsi"/>
                <w:szCs w:val="24"/>
              </w:rPr>
              <w:t>Internal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2965" w:rsidRPr="00201444">
              <w:rPr>
                <w:rFonts w:asciiTheme="minorHAnsi" w:hAnsiTheme="minorHAnsi" w:cstheme="minorHAnsi"/>
                <w:szCs w:val="24"/>
              </w:rPr>
              <w:t>Accessibility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2965" w:rsidRPr="00201444">
              <w:rPr>
                <w:rFonts w:asciiTheme="minorHAnsi" w:hAnsiTheme="minorHAnsi" w:cstheme="minorHAnsi"/>
                <w:szCs w:val="24"/>
              </w:rPr>
              <w:t>Policy</w:t>
            </w:r>
            <w:r w:rsidRPr="00201444">
              <w:rPr>
                <w:rFonts w:asciiTheme="minorHAnsi" w:hAnsiTheme="minorHAnsi" w:cstheme="minorHAnsi"/>
                <w:szCs w:val="24"/>
              </w:rPr>
              <w:t>_Tyler_</w:t>
            </w:r>
            <w:r w:rsidR="00732965" w:rsidRPr="00201444">
              <w:rPr>
                <w:rFonts w:asciiTheme="minorHAnsi" w:hAnsiTheme="minorHAnsi" w:cstheme="minorHAnsi"/>
                <w:szCs w:val="24"/>
              </w:rPr>
              <w:t>CONFIDENTIAL.pdf</w:t>
            </w:r>
          </w:p>
        </w:tc>
        <w:tc>
          <w:tcPr>
            <w:tcW w:w="4770" w:type="dxa"/>
          </w:tcPr>
          <w:p w14:paraId="284A3B3D" w14:textId="07A75ECF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98518D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44922FE7" w14:textId="3CF652FB" w:rsidR="003561FF" w:rsidRPr="00201444" w:rsidRDefault="00F44413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11. Web Portal Tab, Inquiry 2.00</w:t>
            </w:r>
          </w:p>
        </w:tc>
      </w:tr>
      <w:tr w:rsidR="00A8194A" w:rsidRPr="00374953" w14:paraId="6B949F61" w14:textId="77777777" w:rsidTr="00DB76E9">
        <w:tc>
          <w:tcPr>
            <w:tcW w:w="6025" w:type="dxa"/>
          </w:tcPr>
          <w:p w14:paraId="74F1D166" w14:textId="2DE9D691" w:rsidR="00A8194A" w:rsidRPr="00201444" w:rsidRDefault="00A8194A" w:rsidP="00A8194A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23-74658_F</w:t>
            </w:r>
            <w:r w:rsidR="005414E9" w:rsidRPr="00201444">
              <w:rPr>
                <w:rFonts w:asciiTheme="minorHAnsi" w:hAnsiTheme="minorHAnsi" w:cstheme="minorHAnsi"/>
                <w:szCs w:val="24"/>
              </w:rPr>
              <w:t>4</w:t>
            </w:r>
            <w:r w:rsidRPr="00201444">
              <w:rPr>
                <w:rFonts w:asciiTheme="minorHAnsi" w:hAnsiTheme="minorHAnsi" w:cstheme="minorHAnsi"/>
                <w:szCs w:val="24"/>
              </w:rPr>
              <w:t>_Accessibility_Testing_Documentation_Tyler_CONFIDENTIAL</w:t>
            </w:r>
            <w:r w:rsidR="0060761A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013BD927" w14:textId="734EE23E" w:rsidR="00A8194A" w:rsidRPr="00201444" w:rsidRDefault="00A8194A" w:rsidP="00A8194A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631801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Technical Proposal </w:t>
            </w:r>
          </w:p>
          <w:p w14:paraId="7BFB1D01" w14:textId="730D8416" w:rsidR="00A8194A" w:rsidRPr="00201444" w:rsidRDefault="00F44413" w:rsidP="00A8194A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11. Web Portal Tab, Inquiry 2.00</w:t>
            </w:r>
          </w:p>
        </w:tc>
      </w:tr>
      <w:tr w:rsidR="00730F47" w:rsidRPr="00374953" w14:paraId="536B1087" w14:textId="77777777" w:rsidTr="00DB76E9">
        <w:tc>
          <w:tcPr>
            <w:tcW w:w="6025" w:type="dxa"/>
          </w:tcPr>
          <w:p w14:paraId="61A22464" w14:textId="49228C7C" w:rsidR="00730F47" w:rsidRPr="00201444" w:rsidRDefault="0060761A" w:rsidP="00730F4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23-74658_F</w:t>
            </w:r>
            <w:r w:rsidR="0080273D" w:rsidRPr="00201444">
              <w:rPr>
                <w:rFonts w:asciiTheme="minorHAnsi" w:hAnsiTheme="minorHAnsi" w:cstheme="minorHAnsi"/>
                <w:szCs w:val="24"/>
              </w:rPr>
              <w:t>5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User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Persona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Examples</w:t>
            </w:r>
            <w:r w:rsidRPr="00201444">
              <w:rPr>
                <w:rFonts w:asciiTheme="minorHAnsi" w:hAnsiTheme="minorHAnsi" w:cstheme="minorHAnsi"/>
                <w:szCs w:val="24"/>
              </w:rPr>
              <w:t>_Tyler.pdf</w:t>
            </w:r>
          </w:p>
        </w:tc>
        <w:tc>
          <w:tcPr>
            <w:tcW w:w="4770" w:type="dxa"/>
          </w:tcPr>
          <w:p w14:paraId="4ED9FD1A" w14:textId="2C3C0D47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631801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245B08BD" w14:textId="0F0F12AA" w:rsidR="00730F47" w:rsidRPr="00201444" w:rsidRDefault="005F3254" w:rsidP="00730F4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12. Innovation and Trends Tab, Inquiry 1.00</w:t>
            </w:r>
          </w:p>
        </w:tc>
      </w:tr>
      <w:tr w:rsidR="00730F47" w:rsidRPr="00374953" w14:paraId="6D5DAFE9" w14:textId="77777777" w:rsidTr="00DB76E9">
        <w:tc>
          <w:tcPr>
            <w:tcW w:w="6025" w:type="dxa"/>
          </w:tcPr>
          <w:p w14:paraId="4DCDD6C2" w14:textId="7484A56E" w:rsidR="00730F47" w:rsidRPr="00201444" w:rsidRDefault="00BF5BD3" w:rsidP="00730F4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</w:t>
            </w:r>
            <w:r w:rsidR="00505593" w:rsidRPr="00201444">
              <w:rPr>
                <w:rFonts w:asciiTheme="minorHAnsi" w:hAnsiTheme="minorHAnsi" w:cstheme="minorHAnsi"/>
                <w:szCs w:val="24"/>
              </w:rPr>
              <w:t>74658_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F</w:t>
            </w:r>
            <w:r w:rsidR="00CC1A09" w:rsidRPr="00201444">
              <w:rPr>
                <w:rFonts w:asciiTheme="minorHAnsi" w:hAnsiTheme="minorHAnsi" w:cstheme="minorHAnsi"/>
                <w:szCs w:val="24"/>
              </w:rPr>
              <w:t>6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Privacy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Incident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Response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Plan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_Tyler_</w:t>
            </w:r>
            <w:r w:rsidR="00730F47" w:rsidRPr="00201444">
              <w:rPr>
                <w:rFonts w:asciiTheme="minorHAnsi" w:hAnsiTheme="minorHAnsi" w:cstheme="minorHAnsi"/>
                <w:szCs w:val="24"/>
              </w:rPr>
              <w:t>CONFIDENTIAL</w:t>
            </w:r>
            <w:r w:rsidR="008B7330" w:rsidRPr="00201444">
              <w:rPr>
                <w:rFonts w:asciiTheme="minorHAns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6F4F40CF" w14:textId="61780DB5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631801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6CB4C104" w14:textId="71EF0AAA" w:rsidR="00730F47" w:rsidRPr="00201444" w:rsidRDefault="00713152" w:rsidP="00730F47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14. Data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Mgmt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&amp; Sales</w:t>
            </w:r>
            <w:r w:rsidR="00E96117" w:rsidRPr="00201444">
              <w:rPr>
                <w:rFonts w:asciiTheme="minorHAnsi" w:hAnsiTheme="minorHAnsi" w:cstheme="minorHAnsi"/>
                <w:szCs w:val="24"/>
              </w:rPr>
              <w:t xml:space="preserve"> Tab</w:t>
            </w:r>
            <w:r w:rsidRPr="00201444">
              <w:rPr>
                <w:rFonts w:asciiTheme="minorHAnsi" w:hAnsiTheme="minorHAnsi" w:cstheme="minorHAnsi"/>
                <w:szCs w:val="24"/>
              </w:rPr>
              <w:t>, Inquiry 13.00</w:t>
            </w:r>
          </w:p>
        </w:tc>
      </w:tr>
      <w:tr w:rsidR="00B70002" w:rsidRPr="00374953" w14:paraId="3554B313" w14:textId="77777777" w:rsidTr="00DB76E9">
        <w:tc>
          <w:tcPr>
            <w:tcW w:w="6025" w:type="dxa"/>
          </w:tcPr>
          <w:p w14:paraId="27776B12" w14:textId="53BD832A" w:rsidR="00B70002" w:rsidRPr="00201444" w:rsidRDefault="00B70002" w:rsidP="00B7000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23-74658_F</w:t>
            </w:r>
            <w:r w:rsidR="00030746" w:rsidRPr="00201444">
              <w:rPr>
                <w:rFonts w:asciiTheme="minorHAnsi" w:hAnsiTheme="minorHAnsi" w:cstheme="minorHAnsi"/>
                <w:szCs w:val="24"/>
              </w:rPr>
              <w:t>7</w:t>
            </w:r>
            <w:r w:rsidRPr="00201444">
              <w:rPr>
                <w:rFonts w:asciiTheme="minorHAnsi" w:hAnsiTheme="minorHAnsi" w:cstheme="minorHAnsi"/>
                <w:szCs w:val="24"/>
              </w:rPr>
              <w:t>_Incident_Resolution_Example_Tyler.pdf</w:t>
            </w:r>
          </w:p>
        </w:tc>
        <w:tc>
          <w:tcPr>
            <w:tcW w:w="4770" w:type="dxa"/>
          </w:tcPr>
          <w:p w14:paraId="42078C0E" w14:textId="5F0934D7" w:rsidR="00330684" w:rsidRPr="00201444" w:rsidRDefault="00330684" w:rsidP="0033068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631801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2B534A43" w14:textId="1CA3449C" w:rsidR="00B70002" w:rsidRPr="00201444" w:rsidRDefault="003D56BD" w:rsidP="00B70002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14. Data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Mgmt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&amp; Sales</w:t>
            </w:r>
            <w:r w:rsidR="00E96117" w:rsidRPr="00201444">
              <w:rPr>
                <w:rFonts w:asciiTheme="minorHAnsi" w:hAnsiTheme="minorHAnsi" w:cstheme="minorHAnsi"/>
                <w:szCs w:val="24"/>
              </w:rPr>
              <w:t xml:space="preserve"> Tab</w:t>
            </w:r>
            <w:r w:rsidRPr="00201444">
              <w:rPr>
                <w:rFonts w:asciiTheme="minorHAnsi" w:hAnsiTheme="minorHAnsi" w:cstheme="minorHAnsi"/>
                <w:szCs w:val="24"/>
              </w:rPr>
              <w:t>, Inquiry 13.00</w:t>
            </w:r>
          </w:p>
        </w:tc>
      </w:tr>
      <w:tr w:rsidR="003561FF" w:rsidRPr="00374953" w14:paraId="2409A583" w14:textId="77777777" w:rsidTr="00DB76E9">
        <w:tc>
          <w:tcPr>
            <w:tcW w:w="6025" w:type="dxa"/>
          </w:tcPr>
          <w:p w14:paraId="5B164274" w14:textId="59C074D6" w:rsidR="003561FF" w:rsidRPr="00201444" w:rsidRDefault="0097332D" w:rsidP="001671AB">
            <w:pPr>
              <w:widowControl/>
              <w:rPr>
                <w:rFonts w:asciiTheme="minorHAnsi" w:hAnsiTheme="minorHAnsi" w:cstheme="minorHAnsi"/>
                <w:szCs w:val="24"/>
                <w:highlight w:val="yellow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23-74658_F</w:t>
            </w:r>
            <w:r w:rsidR="0080337C" w:rsidRPr="00201444">
              <w:rPr>
                <w:rFonts w:asciiTheme="minorHAnsi" w:hAnsiTheme="minorHAnsi" w:cstheme="minorHAnsi"/>
                <w:szCs w:val="24"/>
              </w:rPr>
              <w:t>8</w:t>
            </w:r>
            <w:r w:rsidRPr="00201444">
              <w:rPr>
                <w:rFonts w:asciiTheme="minorHAnsi" w:hAnsiTheme="minorHAnsi" w:cstheme="minorHAnsi"/>
                <w:szCs w:val="24"/>
              </w:rPr>
              <w:t>_Transition_Plan_Tyler.pdf</w:t>
            </w:r>
          </w:p>
        </w:tc>
        <w:tc>
          <w:tcPr>
            <w:tcW w:w="4770" w:type="dxa"/>
          </w:tcPr>
          <w:p w14:paraId="47D99F1C" w14:textId="795CDEB2" w:rsidR="0097332D" w:rsidRPr="00201444" w:rsidRDefault="0097332D" w:rsidP="0097332D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2A5A04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F </w:t>
            </w:r>
            <w:r w:rsidR="00631801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Pr="00201444">
              <w:rPr>
                <w:rFonts w:asciiTheme="minorHAnsi" w:hAnsiTheme="minorHAnsi" w:cstheme="minorHAnsi"/>
                <w:szCs w:val="24"/>
              </w:rPr>
              <w:t>Technical Proposal</w:t>
            </w:r>
          </w:p>
          <w:p w14:paraId="00003BFA" w14:textId="7136F4C7" w:rsidR="003561FF" w:rsidRPr="00201444" w:rsidRDefault="00E96117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16. Initial Transition Tab, Inquiry 3.00</w:t>
            </w:r>
          </w:p>
        </w:tc>
      </w:tr>
      <w:tr w:rsidR="001671AB" w:rsidRPr="00374953" w14:paraId="427D87EF" w14:textId="77777777" w:rsidTr="00DB76E9">
        <w:tc>
          <w:tcPr>
            <w:tcW w:w="6025" w:type="dxa"/>
          </w:tcPr>
          <w:p w14:paraId="162B615F" w14:textId="3C638F4D" w:rsidR="001671AB" w:rsidRPr="00201444" w:rsidRDefault="001671AB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b/>
                <w:szCs w:val="24"/>
              </w:rPr>
              <w:t>COST PROPOSAL</w:t>
            </w:r>
          </w:p>
        </w:tc>
        <w:tc>
          <w:tcPr>
            <w:tcW w:w="4770" w:type="dxa"/>
          </w:tcPr>
          <w:p w14:paraId="1943360E" w14:textId="77777777" w:rsidR="001671AB" w:rsidRPr="00201444" w:rsidRDefault="001671AB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671AB" w:rsidRPr="00374953" w14:paraId="3F6B9FE6" w14:textId="77777777" w:rsidTr="00DB76E9">
        <w:tc>
          <w:tcPr>
            <w:tcW w:w="6025" w:type="dxa"/>
          </w:tcPr>
          <w:p w14:paraId="64D4B549" w14:textId="095270F3" w:rsidR="001671AB" w:rsidRPr="00201444" w:rsidRDefault="001671AB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Cost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Proposal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Narrative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Tyler.pdf</w:t>
            </w:r>
          </w:p>
        </w:tc>
        <w:tc>
          <w:tcPr>
            <w:tcW w:w="4770" w:type="dxa"/>
          </w:tcPr>
          <w:p w14:paraId="2EAEAD45" w14:textId="4BC2E38C" w:rsidR="001671AB" w:rsidRPr="00201444" w:rsidRDefault="001671AB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62509D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D - Cost Proposal</w:t>
            </w:r>
          </w:p>
          <w:p w14:paraId="4F3BAD13" w14:textId="7E39F260" w:rsidR="001671AB" w:rsidRPr="00201444" w:rsidRDefault="001671AB" w:rsidP="001671AB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(</w:t>
            </w:r>
            <w:proofErr w:type="gramStart"/>
            <w:r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proofErr w:type="gramEnd"/>
            <w:r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C7307E" w:rsidRPr="00374953" w14:paraId="253DACDB" w14:textId="77777777" w:rsidTr="00DB76E9">
        <w:tc>
          <w:tcPr>
            <w:tcW w:w="6025" w:type="dxa"/>
          </w:tcPr>
          <w:p w14:paraId="1EE206E9" w14:textId="25CA4D5A" w:rsidR="00C7307E" w:rsidRPr="00201444" w:rsidRDefault="00C7307E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Cost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proofErr w:type="gramStart"/>
            <w:r w:rsidRPr="00201444">
              <w:rPr>
                <w:rFonts w:asciiTheme="minorHAnsi" w:hAnsiTheme="minorHAnsi" w:cstheme="minorHAnsi"/>
                <w:szCs w:val="24"/>
              </w:rPr>
              <w:t>Assumptions</w:t>
            </w:r>
            <w:r w:rsidR="00CD55ED" w:rsidRPr="00201444">
              <w:rPr>
                <w:rFonts w:asciiTheme="minorHAnsi" w:hAnsiTheme="minorHAnsi" w:cstheme="minorHAnsi"/>
                <w:szCs w:val="24"/>
              </w:rPr>
              <w:t>,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Conditions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027E29" w:rsidRPr="00201444">
              <w:rPr>
                <w:rFonts w:asciiTheme="minorHAnsi" w:hAnsiTheme="minorHAnsi" w:cstheme="minorHAnsi"/>
                <w:szCs w:val="24"/>
              </w:rPr>
              <w:t>and_</w:t>
            </w:r>
            <w:r w:rsidRPr="00201444">
              <w:rPr>
                <w:rFonts w:asciiTheme="minorHAnsi" w:hAnsiTheme="minorHAnsi" w:cstheme="minorHAnsi"/>
                <w:szCs w:val="24"/>
              </w:rPr>
              <w:t>Constraints</w:t>
            </w:r>
            <w:r w:rsidR="00DA177C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Tyler.pdf</w:t>
            </w:r>
            <w:proofErr w:type="gramEnd"/>
          </w:p>
        </w:tc>
        <w:tc>
          <w:tcPr>
            <w:tcW w:w="4770" w:type="dxa"/>
          </w:tcPr>
          <w:p w14:paraId="3135BC8D" w14:textId="18A0CCBC" w:rsidR="00C7307E" w:rsidRPr="00201444" w:rsidRDefault="00C7307E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62509D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D - Cost Proposal</w:t>
            </w:r>
          </w:p>
          <w:p w14:paraId="602FCFA4" w14:textId="758F2C3C" w:rsidR="00C7307E" w:rsidRPr="00201444" w:rsidRDefault="00C7307E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(</w:t>
            </w:r>
            <w:proofErr w:type="gramStart"/>
            <w:r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proofErr w:type="gramEnd"/>
            <w:r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093BAE" w:rsidRPr="00374953" w14:paraId="68690F82" w14:textId="77777777" w:rsidTr="00DB76E9">
        <w:tc>
          <w:tcPr>
            <w:tcW w:w="6025" w:type="dxa"/>
          </w:tcPr>
          <w:p w14:paraId="0459269C" w14:textId="548FCB52" w:rsidR="00093BAE" w:rsidRPr="00201444" w:rsidRDefault="00B24404" w:rsidP="00C7307E">
            <w:pPr>
              <w:widowControl/>
              <w:rPr>
                <w:rFonts w:asciiTheme="minorHAnsi" w:hAnsiTheme="minorHAnsi" w:cstheme="minorHAnsi"/>
                <w:b/>
                <w:szCs w:val="24"/>
              </w:rPr>
            </w:pPr>
            <w:r w:rsidRPr="00201444">
              <w:rPr>
                <w:rFonts w:asciiTheme="minorHAnsi" w:hAnsiTheme="minorHAnsi" w:cstheme="minorHAnsi"/>
                <w:b/>
                <w:szCs w:val="24"/>
              </w:rPr>
              <w:t>ATTESTATION FORM</w:t>
            </w:r>
          </w:p>
        </w:tc>
        <w:tc>
          <w:tcPr>
            <w:tcW w:w="4770" w:type="dxa"/>
          </w:tcPr>
          <w:p w14:paraId="6B2AEA3D" w14:textId="77777777" w:rsidR="00093BAE" w:rsidRPr="00201444" w:rsidRDefault="00093BAE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917D5" w:rsidRPr="009B6A77" w14:paraId="78FFCA2A" w14:textId="77777777" w:rsidTr="00DB76E9">
        <w:tc>
          <w:tcPr>
            <w:tcW w:w="6025" w:type="dxa"/>
          </w:tcPr>
          <w:p w14:paraId="6AAB5F15" w14:textId="5EDBA61D" w:rsidR="00B917D5" w:rsidRPr="00201444" w:rsidRDefault="006C3D4A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="004101E7" w:rsidRPr="00201444">
              <w:rPr>
                <w:rFonts w:asciiTheme="minorHAnsi" w:hAnsiTheme="minorHAnsi" w:cstheme="minorHAnsi"/>
                <w:szCs w:val="24"/>
              </w:rPr>
              <w:t>O</w:t>
            </w:r>
            <w:r w:rsidR="00FC5C63" w:rsidRPr="00201444">
              <w:rPr>
                <w:rFonts w:asciiTheme="minorHAnsi" w:hAnsiTheme="minorHAnsi" w:cstheme="minorHAnsi"/>
                <w:szCs w:val="24"/>
              </w:rPr>
              <w:t>1</w:t>
            </w:r>
            <w:r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101E7" w:rsidRPr="00201444">
              <w:rPr>
                <w:rFonts w:asciiTheme="minorHAnsi" w:hAnsiTheme="minorHAnsi" w:cstheme="minorHAnsi"/>
                <w:szCs w:val="24"/>
              </w:rPr>
              <w:t>B</w:t>
            </w:r>
            <w:r w:rsidR="006529FB" w:rsidRPr="00201444">
              <w:rPr>
                <w:rFonts w:asciiTheme="minorHAnsi" w:hAnsiTheme="minorHAnsi" w:cstheme="minorHAnsi"/>
                <w:szCs w:val="24"/>
              </w:rPr>
              <w:t>u</w:t>
            </w:r>
            <w:r w:rsidR="006A59C0" w:rsidRPr="00201444">
              <w:rPr>
                <w:rFonts w:asciiTheme="minorHAnsi" w:hAnsiTheme="minorHAnsi" w:cstheme="minorHAnsi"/>
                <w:szCs w:val="24"/>
              </w:rPr>
              <w:t>y</w:t>
            </w:r>
            <w:r w:rsidR="006529FB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101E7" w:rsidRPr="00201444">
              <w:rPr>
                <w:rFonts w:asciiTheme="minorHAnsi" w:hAnsiTheme="minorHAnsi" w:cstheme="minorHAnsi"/>
                <w:szCs w:val="24"/>
              </w:rPr>
              <w:t>Indiana</w:t>
            </w:r>
            <w:r w:rsidR="006529FB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4101E7" w:rsidRPr="00201444">
              <w:rPr>
                <w:rFonts w:asciiTheme="minorHAnsi" w:hAnsiTheme="minorHAnsi" w:cstheme="minorHAnsi"/>
                <w:szCs w:val="24"/>
              </w:rPr>
              <w:t>Documentation</w:t>
            </w:r>
            <w:r w:rsidR="006529FB" w:rsidRPr="00201444">
              <w:rPr>
                <w:rFonts w:asciiTheme="minorHAnsi" w:hAnsiTheme="minorHAnsi" w:cstheme="minorHAnsi"/>
                <w:szCs w:val="24"/>
              </w:rPr>
              <w:t>_Tyler.pdf</w:t>
            </w:r>
          </w:p>
        </w:tc>
        <w:tc>
          <w:tcPr>
            <w:tcW w:w="4770" w:type="dxa"/>
          </w:tcPr>
          <w:p w14:paraId="4B6B9354" w14:textId="5D6B8114" w:rsidR="00B917D5" w:rsidRPr="00201444" w:rsidRDefault="008D23CF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23-74658</w:t>
            </w:r>
            <w:r w:rsidR="0062509D">
              <w:rPr>
                <w:rFonts w:asciiTheme="minorHAnsi" w:hAnsiTheme="minorHAnsi" w:cstheme="minorHAnsi"/>
                <w:szCs w:val="24"/>
              </w:rPr>
              <w:t>-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O - Attestation Form</w:t>
            </w:r>
          </w:p>
        </w:tc>
      </w:tr>
      <w:tr w:rsidR="002839BA" w:rsidRPr="009B6A77" w14:paraId="27EFA3F6" w14:textId="77777777" w:rsidTr="00DB76E9">
        <w:tc>
          <w:tcPr>
            <w:tcW w:w="6025" w:type="dxa"/>
          </w:tcPr>
          <w:p w14:paraId="2EB5881D" w14:textId="2F843065" w:rsidR="002839BA" w:rsidRPr="00201444" w:rsidRDefault="00C20830" w:rsidP="00C7307E">
            <w:pPr>
              <w:widowControl/>
              <w:rPr>
                <w:rFonts w:asciiTheme="minorHAnsi" w:hAnsiTheme="minorHAnsi" w:cstheme="minorHAnsi"/>
                <w:b/>
                <w:szCs w:val="24"/>
              </w:rPr>
            </w:pPr>
            <w:r w:rsidRPr="00201444">
              <w:rPr>
                <w:rFonts w:asciiTheme="minorHAnsi" w:hAnsiTheme="minorHAnsi" w:cstheme="minorHAnsi"/>
                <w:b/>
                <w:szCs w:val="24"/>
              </w:rPr>
              <w:t>SUMMARY</w:t>
            </w:r>
            <w:r w:rsidR="00E00D85" w:rsidRPr="00201444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201444">
              <w:rPr>
                <w:rFonts w:asciiTheme="minorHAnsi" w:hAnsiTheme="minorHAnsi" w:cstheme="minorHAnsi"/>
                <w:b/>
                <w:szCs w:val="24"/>
              </w:rPr>
              <w:t>OF MINIMUM REQUIREMENTS</w:t>
            </w:r>
          </w:p>
        </w:tc>
        <w:tc>
          <w:tcPr>
            <w:tcW w:w="4770" w:type="dxa"/>
          </w:tcPr>
          <w:p w14:paraId="05339BE0" w14:textId="77777777" w:rsidR="002839BA" w:rsidRPr="00201444" w:rsidRDefault="002839BA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839BA" w:rsidRPr="009B6A77" w14:paraId="6CCA1EB5" w14:textId="77777777" w:rsidTr="00DB76E9">
        <w:tc>
          <w:tcPr>
            <w:tcW w:w="6025" w:type="dxa"/>
          </w:tcPr>
          <w:p w14:paraId="2322CA74" w14:textId="64CAA7CE" w:rsidR="00D429E5" w:rsidRPr="00201444" w:rsidRDefault="00E80626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</w:t>
            </w:r>
            <w:r w:rsidR="008431FA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I1</w:t>
            </w:r>
            <w:r w:rsidR="008431FA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Enterprise</w:t>
            </w:r>
            <w:r w:rsidR="008431FA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Experience</w:t>
            </w:r>
            <w:r w:rsidR="008431FA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Tyler</w:t>
            </w:r>
            <w:r w:rsidR="00C11D27" w:rsidRPr="00201444">
              <w:rPr>
                <w:rFonts w:asciiTheme="minorHAnsi" w:eastAsia="Calibri" w:hAnsiTheme="minorHAnsi" w:cstheme="minorHAnsi"/>
                <w:szCs w:val="24"/>
              </w:rPr>
              <w:t>.pdf</w:t>
            </w:r>
          </w:p>
        </w:tc>
        <w:tc>
          <w:tcPr>
            <w:tcW w:w="4770" w:type="dxa"/>
          </w:tcPr>
          <w:p w14:paraId="2147D73E" w14:textId="5D2515CD" w:rsidR="002839BA" w:rsidRPr="00201444" w:rsidRDefault="009B6BC3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>-</w:t>
            </w:r>
            <w:r w:rsidRPr="00201444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I - Summary of Min Req </w:t>
            </w:r>
          </w:p>
          <w:p w14:paraId="08BD9A03" w14:textId="18F207AE" w:rsidR="00CF2F51" w:rsidRPr="00201444" w:rsidRDefault="00CF2F51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Item #1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(</w:t>
            </w:r>
            <w:r w:rsidR="00401C22"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2839BA" w:rsidRPr="009B6A77" w14:paraId="559729FA" w14:textId="77777777" w:rsidTr="00DB76E9">
        <w:tc>
          <w:tcPr>
            <w:tcW w:w="6025" w:type="dxa"/>
          </w:tcPr>
          <w:p w14:paraId="180F7EBA" w14:textId="7D211A46" w:rsidR="002839BA" w:rsidRPr="00201444" w:rsidRDefault="00656EC7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</w:t>
            </w:r>
            <w:r w:rsidR="00EB297B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I2</w:t>
            </w:r>
            <w:r w:rsidR="00EB297B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Tyler</w:t>
            </w:r>
            <w:r w:rsidR="00EB297B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Organization</w:t>
            </w:r>
            <w:r w:rsidR="00EB297B" w:rsidRPr="00201444">
              <w:rPr>
                <w:rFonts w:asciiTheme="minorHAns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Chart.</w:t>
            </w:r>
            <w:r w:rsidRPr="00201444">
              <w:rPr>
                <w:rFonts w:asciiTheme="minorHAnsi" w:hAnsiTheme="minorHAnsi" w:cstheme="minorHAnsi"/>
                <w:szCs w:val="24"/>
              </w:rPr>
              <w:t>pdf</w:t>
            </w:r>
          </w:p>
        </w:tc>
        <w:tc>
          <w:tcPr>
            <w:tcW w:w="4770" w:type="dxa"/>
          </w:tcPr>
          <w:p w14:paraId="399D639A" w14:textId="3A3FDFA7" w:rsidR="002839BA" w:rsidRPr="00201444" w:rsidRDefault="009B6BC3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I - Summary of Min Req</w:t>
            </w:r>
          </w:p>
          <w:p w14:paraId="257D5E4B" w14:textId="3B5A3600" w:rsidR="00CF2F51" w:rsidRPr="00201444" w:rsidRDefault="00CF2F51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Item #2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(</w:t>
            </w:r>
            <w:r w:rsidR="00401C22"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2839BA" w:rsidRPr="009B6A77" w14:paraId="7345AF0E" w14:textId="77777777" w:rsidTr="00DB76E9">
        <w:tc>
          <w:tcPr>
            <w:tcW w:w="6025" w:type="dxa"/>
          </w:tcPr>
          <w:p w14:paraId="2108F9BF" w14:textId="5FE1512A" w:rsidR="002839BA" w:rsidRPr="00201444" w:rsidRDefault="008817B2" w:rsidP="00C7307E">
            <w:pPr>
              <w:widowControl/>
              <w:rPr>
                <w:rFonts w:asciiTheme="minorHAnsi" w:hAnsiTheme="minorHAnsi" w:cstheme="minorHAnsi"/>
                <w:szCs w:val="24"/>
                <w:highlight w:val="yellow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</w:t>
            </w:r>
            <w:r w:rsidR="00EB297B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I3</w:t>
            </w:r>
            <w:r w:rsidR="00EB297B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Tyler</w:t>
            </w:r>
            <w:r w:rsidR="00EB297B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Staffing</w:t>
            </w:r>
            <w:r w:rsidR="00EB297B"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Plan.pdf</w:t>
            </w:r>
          </w:p>
        </w:tc>
        <w:tc>
          <w:tcPr>
            <w:tcW w:w="4770" w:type="dxa"/>
          </w:tcPr>
          <w:p w14:paraId="0408584E" w14:textId="6A8AE453" w:rsidR="002839BA" w:rsidRPr="00201444" w:rsidRDefault="009B6BC3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I - Summary of Min Req</w:t>
            </w:r>
          </w:p>
          <w:p w14:paraId="7061CEC1" w14:textId="563BB3B5" w:rsidR="00CF2F51" w:rsidRPr="00201444" w:rsidRDefault="00CF2F51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>Item #3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(</w:t>
            </w:r>
            <w:r w:rsidR="00401C22" w:rsidRPr="00201444">
              <w:rPr>
                <w:rFonts w:asciiTheme="minorHAnsi" w:hAnsiTheme="minorHAnsi" w:cstheme="minorHAnsi"/>
                <w:b/>
                <w:szCs w:val="24"/>
              </w:rPr>
              <w:t>required</w:t>
            </w:r>
            <w:r w:rsidR="00401C22" w:rsidRPr="00201444">
              <w:rPr>
                <w:rFonts w:asciiTheme="minorHAnsi" w:hAnsiTheme="minorHAnsi" w:cstheme="minorHAnsi"/>
                <w:szCs w:val="24"/>
              </w:rPr>
              <w:t xml:space="preserve"> per RFP instructions)</w:t>
            </w:r>
          </w:p>
        </w:tc>
      </w:tr>
      <w:tr w:rsidR="00F23FEF" w:rsidRPr="009B6A77" w14:paraId="28FABC84" w14:textId="77777777" w:rsidTr="00DB76E9">
        <w:tc>
          <w:tcPr>
            <w:tcW w:w="6025" w:type="dxa"/>
          </w:tcPr>
          <w:p w14:paraId="3C6661F2" w14:textId="584420F3" w:rsidR="00F23FEF" w:rsidRPr="00201444" w:rsidRDefault="007939E6" w:rsidP="00C7307E">
            <w:pPr>
              <w:widowControl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ATTACHMENT</w:t>
            </w:r>
            <w:r w:rsidR="00985BF1" w:rsidRPr="00201444">
              <w:rPr>
                <w:rFonts w:asciiTheme="minorHAnsi" w:hAnsiTheme="minorHAnsi" w:cstheme="minorHAnsi"/>
                <w:b/>
                <w:szCs w:val="24"/>
              </w:rPr>
              <w:t xml:space="preserve"> A/A1</w:t>
            </w:r>
          </w:p>
        </w:tc>
        <w:tc>
          <w:tcPr>
            <w:tcW w:w="4770" w:type="dxa"/>
          </w:tcPr>
          <w:p w14:paraId="3EC865EB" w14:textId="77777777" w:rsidR="00F23FEF" w:rsidRPr="00201444" w:rsidRDefault="00F23FEF" w:rsidP="00C7307E">
            <w:pPr>
              <w:widowControl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57C64" w:rsidRPr="009B6A77" w14:paraId="021D0245" w14:textId="77777777">
        <w:tc>
          <w:tcPr>
            <w:tcW w:w="6025" w:type="dxa"/>
          </w:tcPr>
          <w:p w14:paraId="0774E883" w14:textId="050A9F51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23-74658_A.1_WBE_Certification_Letter_netlogx.pdf</w:t>
            </w:r>
          </w:p>
        </w:tc>
        <w:tc>
          <w:tcPr>
            <w:tcW w:w="4770" w:type="dxa"/>
          </w:tcPr>
          <w:p w14:paraId="2B088D2F" w14:textId="6B4495FB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– MWBE</w:t>
            </w:r>
          </w:p>
        </w:tc>
      </w:tr>
      <w:tr w:rsidR="00657C64" w:rsidRPr="009B6A77" w14:paraId="7EFC1D59" w14:textId="77777777">
        <w:tc>
          <w:tcPr>
            <w:tcW w:w="6025" w:type="dxa"/>
          </w:tcPr>
          <w:p w14:paraId="2DECBB67" w14:textId="159C15D6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Pr="00201444">
              <w:rPr>
                <w:rFonts w:asciiTheme="minorHAnsi" w:hAnsiTheme="minorHAnsi" w:cstheme="minorHAnsi"/>
                <w:szCs w:val="24"/>
              </w:rPr>
              <w:t>A.2_WBE_Certification_Letter_Roeing.pdf</w:t>
            </w:r>
          </w:p>
        </w:tc>
        <w:tc>
          <w:tcPr>
            <w:tcW w:w="4770" w:type="dxa"/>
          </w:tcPr>
          <w:p w14:paraId="6DDE29F2" w14:textId="6A959E02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 </w:t>
            </w:r>
          </w:p>
        </w:tc>
      </w:tr>
      <w:tr w:rsidR="00657C64" w:rsidRPr="009B6A77" w14:paraId="73B5FD00" w14:textId="77777777">
        <w:tc>
          <w:tcPr>
            <w:tcW w:w="6025" w:type="dxa"/>
          </w:tcPr>
          <w:p w14:paraId="28FEEA07" w14:textId="1FFE7F9F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Pr="00201444">
              <w:rPr>
                <w:rFonts w:asciiTheme="minorHAnsi" w:hAnsiTheme="minorHAnsi" w:cstheme="minorHAnsi"/>
                <w:szCs w:val="24"/>
              </w:rPr>
              <w:t>A.3_MBE_Certification_Letter_Engaging_Solutions.pdf</w:t>
            </w:r>
          </w:p>
        </w:tc>
        <w:tc>
          <w:tcPr>
            <w:tcW w:w="4770" w:type="dxa"/>
          </w:tcPr>
          <w:p w14:paraId="5664CA69" w14:textId="41FF8F3E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 </w:t>
            </w:r>
          </w:p>
        </w:tc>
      </w:tr>
      <w:tr w:rsidR="00657C64" w:rsidRPr="009B6A77" w14:paraId="5427D0FA" w14:textId="77777777">
        <w:tc>
          <w:tcPr>
            <w:tcW w:w="6025" w:type="dxa"/>
          </w:tcPr>
          <w:p w14:paraId="27B7E78E" w14:textId="0172B82E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Pr="00201444">
              <w:rPr>
                <w:rFonts w:asciiTheme="minorHAnsi" w:hAnsiTheme="minorHAnsi" w:cstheme="minorHAnsi"/>
                <w:szCs w:val="24"/>
              </w:rPr>
              <w:t>A.4_WBE_Certification_Letter_DSN.pdf</w:t>
            </w:r>
          </w:p>
        </w:tc>
        <w:tc>
          <w:tcPr>
            <w:tcW w:w="4770" w:type="dxa"/>
          </w:tcPr>
          <w:p w14:paraId="553B047B" w14:textId="35AACB7A" w:rsidR="00657C64" w:rsidRPr="00201444" w:rsidRDefault="00657C64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 </w:t>
            </w:r>
          </w:p>
        </w:tc>
      </w:tr>
      <w:tr w:rsidR="00F12EBE" w:rsidRPr="009B6A77" w14:paraId="070C3DC9" w14:textId="77777777" w:rsidTr="00DB76E9">
        <w:tc>
          <w:tcPr>
            <w:tcW w:w="6025" w:type="dxa"/>
          </w:tcPr>
          <w:p w14:paraId="5AA20D77" w14:textId="39146883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="006B3CBD" w:rsidRPr="00201444">
              <w:rPr>
                <w:rFonts w:asciiTheme="minorHAnsi" w:eastAsia="Calibri" w:hAnsiTheme="minorHAnsi" w:cstheme="minorHAnsi"/>
                <w:szCs w:val="24"/>
              </w:rPr>
              <w:t>A.5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WBE_Commitment_Letter_netlogx.pdf</w:t>
            </w:r>
          </w:p>
        </w:tc>
        <w:tc>
          <w:tcPr>
            <w:tcW w:w="4770" w:type="dxa"/>
          </w:tcPr>
          <w:p w14:paraId="15EB82F9" w14:textId="28486714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</w:t>
            </w:r>
          </w:p>
        </w:tc>
      </w:tr>
      <w:tr w:rsidR="00F12EBE" w:rsidRPr="009B6A77" w14:paraId="433188F0" w14:textId="77777777" w:rsidTr="00DB76E9">
        <w:tc>
          <w:tcPr>
            <w:tcW w:w="6025" w:type="dxa"/>
          </w:tcPr>
          <w:p w14:paraId="7BAB0BC0" w14:textId="324989A7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="006B3CBD" w:rsidRPr="00201444">
              <w:rPr>
                <w:rFonts w:asciiTheme="minorHAnsi" w:eastAsia="Calibri" w:hAnsiTheme="minorHAnsi" w:cstheme="minorHAnsi"/>
                <w:szCs w:val="24"/>
              </w:rPr>
              <w:t>A.6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WBE_Commitment_Letter_Roeing.pdf</w:t>
            </w:r>
          </w:p>
        </w:tc>
        <w:tc>
          <w:tcPr>
            <w:tcW w:w="4770" w:type="dxa"/>
          </w:tcPr>
          <w:p w14:paraId="6BEECCBE" w14:textId="794EA754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 </w:t>
            </w:r>
          </w:p>
        </w:tc>
      </w:tr>
      <w:tr w:rsidR="00F12EBE" w:rsidRPr="009B6A77" w14:paraId="6AEB7E5E" w14:textId="77777777" w:rsidTr="00DB76E9">
        <w:tc>
          <w:tcPr>
            <w:tcW w:w="6025" w:type="dxa"/>
          </w:tcPr>
          <w:p w14:paraId="5E5F3906" w14:textId="50D86ECE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="006B3CBD" w:rsidRPr="00201444">
              <w:rPr>
                <w:rFonts w:asciiTheme="minorHAnsi" w:eastAsia="Calibri" w:hAnsiTheme="minorHAnsi" w:cstheme="minorHAnsi"/>
                <w:szCs w:val="24"/>
              </w:rPr>
              <w:t>A.7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MBE_Commitment_Letter_Engaging_Solutions.pdf</w:t>
            </w:r>
          </w:p>
        </w:tc>
        <w:tc>
          <w:tcPr>
            <w:tcW w:w="4770" w:type="dxa"/>
          </w:tcPr>
          <w:p w14:paraId="061B9338" w14:textId="238A4108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 </w:t>
            </w:r>
          </w:p>
        </w:tc>
      </w:tr>
      <w:tr w:rsidR="00F12EBE" w:rsidRPr="009B6A77" w14:paraId="3326E47C" w14:textId="77777777" w:rsidTr="00DB76E9">
        <w:tc>
          <w:tcPr>
            <w:tcW w:w="6025" w:type="dxa"/>
          </w:tcPr>
          <w:p w14:paraId="675BD0BC" w14:textId="32C68D1D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="00371D36" w:rsidRPr="00201444">
              <w:rPr>
                <w:rFonts w:asciiTheme="minorHAnsi" w:eastAsia="Calibri" w:hAnsiTheme="minorHAnsi" w:cstheme="minorHAnsi"/>
                <w:szCs w:val="24"/>
              </w:rPr>
              <w:t>A.8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Pr="00201444">
              <w:rPr>
                <w:rFonts w:asciiTheme="minorHAnsi" w:hAnsiTheme="minorHAnsi" w:cstheme="minorHAnsi"/>
                <w:szCs w:val="24"/>
              </w:rPr>
              <w:t>WBE_Commitment_Letter_DSN.pdf</w:t>
            </w:r>
          </w:p>
        </w:tc>
        <w:tc>
          <w:tcPr>
            <w:tcW w:w="4770" w:type="dxa"/>
          </w:tcPr>
          <w:p w14:paraId="4863AE6A" w14:textId="541DF8D3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 - MWBE </w:t>
            </w:r>
          </w:p>
        </w:tc>
      </w:tr>
      <w:tr w:rsidR="0060297C" w:rsidRPr="009B6A77" w14:paraId="06AD0A04" w14:textId="77777777">
        <w:tc>
          <w:tcPr>
            <w:tcW w:w="6025" w:type="dxa"/>
          </w:tcPr>
          <w:p w14:paraId="53F543BB" w14:textId="77777777" w:rsidR="0060297C" w:rsidRPr="00201444" w:rsidRDefault="0060297C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Pr="00201444">
              <w:rPr>
                <w:rFonts w:asciiTheme="minorHAnsi" w:hAnsiTheme="minorHAnsi" w:cstheme="minorHAnsi"/>
                <w:szCs w:val="24"/>
              </w:rPr>
              <w:t>A1.1_IVOSB_Certification_Letter_Bravia_Services.pdf</w:t>
            </w:r>
          </w:p>
        </w:tc>
        <w:tc>
          <w:tcPr>
            <w:tcW w:w="4770" w:type="dxa"/>
          </w:tcPr>
          <w:p w14:paraId="033440F8" w14:textId="0E7304EA" w:rsidR="0060297C" w:rsidRPr="00201444" w:rsidRDefault="0060297C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A1 - IVOSB </w:t>
            </w:r>
          </w:p>
        </w:tc>
      </w:tr>
      <w:tr w:rsidR="00F12EBE" w:rsidRPr="009B6A77" w14:paraId="4C7A89D4" w14:textId="77777777" w:rsidTr="00DB76E9">
        <w:tc>
          <w:tcPr>
            <w:tcW w:w="6025" w:type="dxa"/>
          </w:tcPr>
          <w:p w14:paraId="761849ED" w14:textId="61A6CE1D" w:rsidR="00F12EBE" w:rsidRPr="00201444" w:rsidRDefault="0060297C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eastAsia="Calibri" w:hAnsiTheme="minorHAnsi" w:cstheme="minorHAnsi"/>
                <w:szCs w:val="24"/>
              </w:rPr>
              <w:t>23-74658_</w:t>
            </w:r>
            <w:r w:rsidRPr="00201444">
              <w:rPr>
                <w:rFonts w:asciiTheme="minorHAnsi" w:hAnsiTheme="minorHAnsi" w:cstheme="minorHAnsi"/>
                <w:szCs w:val="24"/>
              </w:rPr>
              <w:t>A1.2</w:t>
            </w:r>
            <w:r w:rsidRPr="00201444">
              <w:rPr>
                <w:rFonts w:asciiTheme="minorHAnsi" w:eastAsia="Calibri" w:hAnsiTheme="minorHAnsi" w:cstheme="minorHAnsi"/>
                <w:szCs w:val="24"/>
              </w:rPr>
              <w:t>_</w:t>
            </w:r>
            <w:r w:rsidR="00F12EBE" w:rsidRPr="00201444">
              <w:rPr>
                <w:rFonts w:asciiTheme="minorHAnsi" w:hAnsiTheme="minorHAnsi" w:cstheme="minorHAnsi"/>
                <w:szCs w:val="24"/>
              </w:rPr>
              <w:t>IVOSB_Commitment</w:t>
            </w:r>
            <w:r w:rsidR="00594DA7" w:rsidRPr="00201444">
              <w:rPr>
                <w:rFonts w:asciiTheme="minorHAnsi" w:hAnsiTheme="minorHAnsi" w:cstheme="minorHAnsi"/>
                <w:szCs w:val="24"/>
              </w:rPr>
              <w:t>_</w:t>
            </w:r>
            <w:r w:rsidR="00F12EBE" w:rsidRPr="00201444">
              <w:rPr>
                <w:rFonts w:asciiTheme="minorHAnsi" w:hAnsiTheme="minorHAnsi" w:cstheme="minorHAnsi"/>
                <w:szCs w:val="24"/>
              </w:rPr>
              <w:t>Letter_Bravia_Services.pdf</w:t>
            </w:r>
          </w:p>
        </w:tc>
        <w:tc>
          <w:tcPr>
            <w:tcW w:w="4770" w:type="dxa"/>
          </w:tcPr>
          <w:p w14:paraId="1CD903FC" w14:textId="37B0972B" w:rsidR="00F12EBE" w:rsidRPr="00201444" w:rsidRDefault="00F12EBE" w:rsidP="00F12EBE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201444">
              <w:rPr>
                <w:rFonts w:asciiTheme="minorHAnsi" w:hAnsiTheme="minorHAnsi" w:cstheme="minorHAnsi"/>
                <w:szCs w:val="24"/>
              </w:rPr>
              <w:t xml:space="preserve">23-74658 </w:t>
            </w:r>
            <w:r w:rsidR="00925565">
              <w:rPr>
                <w:rFonts w:asciiTheme="minorHAnsi" w:hAnsiTheme="minorHAnsi" w:cstheme="minorHAnsi"/>
                <w:szCs w:val="24"/>
              </w:rPr>
              <w:t xml:space="preserve">- </w:t>
            </w:r>
            <w:proofErr w:type="spellStart"/>
            <w:r w:rsidRPr="00201444">
              <w:rPr>
                <w:rFonts w:asciiTheme="minorHAnsi" w:hAnsiTheme="minorHAnsi" w:cstheme="minorHAnsi"/>
                <w:szCs w:val="24"/>
              </w:rPr>
              <w:t>Att</w:t>
            </w:r>
            <w:proofErr w:type="spellEnd"/>
            <w:r w:rsidRPr="00201444">
              <w:rPr>
                <w:rFonts w:asciiTheme="minorHAnsi" w:hAnsiTheme="minorHAnsi" w:cstheme="minorHAnsi"/>
                <w:szCs w:val="24"/>
              </w:rPr>
              <w:t xml:space="preserve"> A1 - IVOSB </w:t>
            </w:r>
          </w:p>
        </w:tc>
      </w:tr>
    </w:tbl>
    <w:p w14:paraId="66425926" w14:textId="77777777" w:rsidR="00E16CD5" w:rsidRPr="009B6A77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9B6A77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CB3D2" w14:textId="77777777" w:rsidR="0058243A" w:rsidRDefault="0058243A" w:rsidP="00313F29">
      <w:r>
        <w:separator/>
      </w:r>
    </w:p>
  </w:endnote>
  <w:endnote w:type="continuationSeparator" w:id="0">
    <w:p w14:paraId="6B9758F9" w14:textId="77777777" w:rsidR="0058243A" w:rsidRDefault="0058243A" w:rsidP="00313F29">
      <w:r>
        <w:continuationSeparator/>
      </w:r>
    </w:p>
  </w:endnote>
  <w:endnote w:type="continuationNotice" w:id="1">
    <w:p w14:paraId="503662DE" w14:textId="77777777" w:rsidR="0058243A" w:rsidRDefault="00582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696887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CED0D" w14:textId="77777777" w:rsidR="0058243A" w:rsidRDefault="0058243A" w:rsidP="00313F29">
      <w:r>
        <w:separator/>
      </w:r>
    </w:p>
  </w:footnote>
  <w:footnote w:type="continuationSeparator" w:id="0">
    <w:p w14:paraId="22E0F31F" w14:textId="77777777" w:rsidR="0058243A" w:rsidRDefault="0058243A" w:rsidP="00313F29">
      <w:r>
        <w:continuationSeparator/>
      </w:r>
    </w:p>
  </w:footnote>
  <w:footnote w:type="continuationNotice" w:id="1">
    <w:p w14:paraId="4BF28920" w14:textId="77777777" w:rsidR="0058243A" w:rsidRDefault="005824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7B3E59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E317C"/>
    <w:multiLevelType w:val="hybridMultilevel"/>
    <w:tmpl w:val="A65CA3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4BA94899"/>
    <w:multiLevelType w:val="multilevel"/>
    <w:tmpl w:val="C3A887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1356382">
    <w:abstractNumId w:val="5"/>
  </w:num>
  <w:num w:numId="2" w16cid:durableId="677732568">
    <w:abstractNumId w:val="13"/>
  </w:num>
  <w:num w:numId="3" w16cid:durableId="857352756">
    <w:abstractNumId w:val="26"/>
  </w:num>
  <w:num w:numId="4" w16cid:durableId="1650479825">
    <w:abstractNumId w:val="22"/>
  </w:num>
  <w:num w:numId="5" w16cid:durableId="1564290335">
    <w:abstractNumId w:val="11"/>
  </w:num>
  <w:num w:numId="6" w16cid:durableId="1832287981">
    <w:abstractNumId w:val="32"/>
  </w:num>
  <w:num w:numId="7" w16cid:durableId="875041926">
    <w:abstractNumId w:val="37"/>
  </w:num>
  <w:num w:numId="8" w16cid:durableId="133523690">
    <w:abstractNumId w:val="38"/>
  </w:num>
  <w:num w:numId="9" w16cid:durableId="1279216852">
    <w:abstractNumId w:val="35"/>
  </w:num>
  <w:num w:numId="10" w16cid:durableId="1412972930">
    <w:abstractNumId w:val="1"/>
  </w:num>
  <w:num w:numId="11" w16cid:durableId="295641928">
    <w:abstractNumId w:val="9"/>
  </w:num>
  <w:num w:numId="12" w16cid:durableId="552665764">
    <w:abstractNumId w:val="33"/>
  </w:num>
  <w:num w:numId="13" w16cid:durableId="1007749422">
    <w:abstractNumId w:val="2"/>
  </w:num>
  <w:num w:numId="14" w16cid:durableId="633944919">
    <w:abstractNumId w:val="4"/>
  </w:num>
  <w:num w:numId="15" w16cid:durableId="1994410067">
    <w:abstractNumId w:val="14"/>
  </w:num>
  <w:num w:numId="16" w16cid:durableId="52974115">
    <w:abstractNumId w:val="3"/>
  </w:num>
  <w:num w:numId="17" w16cid:durableId="213784762">
    <w:abstractNumId w:val="40"/>
  </w:num>
  <w:num w:numId="18" w16cid:durableId="885220930">
    <w:abstractNumId w:val="29"/>
  </w:num>
  <w:num w:numId="19" w16cid:durableId="2034306445">
    <w:abstractNumId w:val="8"/>
  </w:num>
  <w:num w:numId="20" w16cid:durableId="837690639">
    <w:abstractNumId w:val="36"/>
  </w:num>
  <w:num w:numId="21" w16cid:durableId="793250434">
    <w:abstractNumId w:val="21"/>
  </w:num>
  <w:num w:numId="22" w16cid:durableId="1921988116">
    <w:abstractNumId w:val="31"/>
  </w:num>
  <w:num w:numId="23" w16cid:durableId="2080443862">
    <w:abstractNumId w:val="28"/>
  </w:num>
  <w:num w:numId="24" w16cid:durableId="1823496093">
    <w:abstractNumId w:val="18"/>
  </w:num>
  <w:num w:numId="25" w16cid:durableId="1040938615">
    <w:abstractNumId w:val="34"/>
  </w:num>
  <w:num w:numId="26" w16cid:durableId="1963421497">
    <w:abstractNumId w:val="16"/>
  </w:num>
  <w:num w:numId="27" w16cid:durableId="1091313157">
    <w:abstractNumId w:val="24"/>
  </w:num>
  <w:num w:numId="28" w16cid:durableId="1604412579">
    <w:abstractNumId w:val="30"/>
  </w:num>
  <w:num w:numId="29" w16cid:durableId="20984774">
    <w:abstractNumId w:val="25"/>
  </w:num>
  <w:num w:numId="30" w16cid:durableId="426771742">
    <w:abstractNumId w:val="0"/>
  </w:num>
  <w:num w:numId="31" w16cid:durableId="1897274226">
    <w:abstractNumId w:val="12"/>
  </w:num>
  <w:num w:numId="32" w16cid:durableId="1064377980">
    <w:abstractNumId w:val="10"/>
  </w:num>
  <w:num w:numId="33" w16cid:durableId="2145586033">
    <w:abstractNumId w:val="15"/>
  </w:num>
  <w:num w:numId="34" w16cid:durableId="1482036770">
    <w:abstractNumId w:val="27"/>
  </w:num>
  <w:num w:numId="35" w16cid:durableId="1759209249">
    <w:abstractNumId w:val="7"/>
  </w:num>
  <w:num w:numId="36" w16cid:durableId="1916891067">
    <w:abstractNumId w:val="20"/>
  </w:num>
  <w:num w:numId="37" w16cid:durableId="979772957">
    <w:abstractNumId w:val="17"/>
  </w:num>
  <w:num w:numId="38" w16cid:durableId="1574704444">
    <w:abstractNumId w:val="39"/>
  </w:num>
  <w:num w:numId="39" w16cid:durableId="348916483">
    <w:abstractNumId w:val="6"/>
  </w:num>
  <w:num w:numId="40" w16cid:durableId="1903056987">
    <w:abstractNumId w:val="41"/>
  </w:num>
  <w:num w:numId="41" w16cid:durableId="1290817589">
    <w:abstractNumId w:val="23"/>
  </w:num>
  <w:num w:numId="42" w16cid:durableId="11647801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11B0"/>
    <w:rsid w:val="00001CC5"/>
    <w:rsid w:val="00002F96"/>
    <w:rsid w:val="00003A91"/>
    <w:rsid w:val="00004B31"/>
    <w:rsid w:val="00004D1F"/>
    <w:rsid w:val="000124B3"/>
    <w:rsid w:val="00012DA4"/>
    <w:rsid w:val="00013D59"/>
    <w:rsid w:val="00022C87"/>
    <w:rsid w:val="00026176"/>
    <w:rsid w:val="000273E6"/>
    <w:rsid w:val="000279F2"/>
    <w:rsid w:val="00027E29"/>
    <w:rsid w:val="00030638"/>
    <w:rsid w:val="00030746"/>
    <w:rsid w:val="00032CEF"/>
    <w:rsid w:val="000349CF"/>
    <w:rsid w:val="00036753"/>
    <w:rsid w:val="00037638"/>
    <w:rsid w:val="000415B2"/>
    <w:rsid w:val="00042F94"/>
    <w:rsid w:val="00046649"/>
    <w:rsid w:val="00052870"/>
    <w:rsid w:val="00052949"/>
    <w:rsid w:val="00052D5F"/>
    <w:rsid w:val="000539BD"/>
    <w:rsid w:val="00053E31"/>
    <w:rsid w:val="00054DA8"/>
    <w:rsid w:val="00060639"/>
    <w:rsid w:val="000638C6"/>
    <w:rsid w:val="00067294"/>
    <w:rsid w:val="00067387"/>
    <w:rsid w:val="0007079C"/>
    <w:rsid w:val="0007091C"/>
    <w:rsid w:val="00070B54"/>
    <w:rsid w:val="00072673"/>
    <w:rsid w:val="00073016"/>
    <w:rsid w:val="000868CA"/>
    <w:rsid w:val="00087F0F"/>
    <w:rsid w:val="00092C9F"/>
    <w:rsid w:val="00093BAE"/>
    <w:rsid w:val="0009502C"/>
    <w:rsid w:val="000957F4"/>
    <w:rsid w:val="000A0640"/>
    <w:rsid w:val="000A2F92"/>
    <w:rsid w:val="000A58EE"/>
    <w:rsid w:val="000A79F0"/>
    <w:rsid w:val="000B1510"/>
    <w:rsid w:val="000B297F"/>
    <w:rsid w:val="000B330D"/>
    <w:rsid w:val="000B3EE8"/>
    <w:rsid w:val="000B5786"/>
    <w:rsid w:val="000C12E8"/>
    <w:rsid w:val="000C344C"/>
    <w:rsid w:val="000C3E04"/>
    <w:rsid w:val="000C4726"/>
    <w:rsid w:val="000C73CD"/>
    <w:rsid w:val="000D0AC2"/>
    <w:rsid w:val="000D27CB"/>
    <w:rsid w:val="000D30DE"/>
    <w:rsid w:val="000D5DB1"/>
    <w:rsid w:val="000D7871"/>
    <w:rsid w:val="000D7E8C"/>
    <w:rsid w:val="000E18A5"/>
    <w:rsid w:val="000E3532"/>
    <w:rsid w:val="000E4B27"/>
    <w:rsid w:val="000E564A"/>
    <w:rsid w:val="000E7011"/>
    <w:rsid w:val="000F0171"/>
    <w:rsid w:val="000F0E88"/>
    <w:rsid w:val="000F19CF"/>
    <w:rsid w:val="000F4C57"/>
    <w:rsid w:val="000F6AEE"/>
    <w:rsid w:val="000F761A"/>
    <w:rsid w:val="000F7994"/>
    <w:rsid w:val="000F7D64"/>
    <w:rsid w:val="00102FB2"/>
    <w:rsid w:val="00104710"/>
    <w:rsid w:val="00112A87"/>
    <w:rsid w:val="00113780"/>
    <w:rsid w:val="00115854"/>
    <w:rsid w:val="001174A9"/>
    <w:rsid w:val="001232CD"/>
    <w:rsid w:val="0013280D"/>
    <w:rsid w:val="0013312D"/>
    <w:rsid w:val="00135AFC"/>
    <w:rsid w:val="00136FC9"/>
    <w:rsid w:val="00140646"/>
    <w:rsid w:val="00140B69"/>
    <w:rsid w:val="00141B94"/>
    <w:rsid w:val="00142399"/>
    <w:rsid w:val="00142A98"/>
    <w:rsid w:val="001437A0"/>
    <w:rsid w:val="00144290"/>
    <w:rsid w:val="00146ABB"/>
    <w:rsid w:val="001470FF"/>
    <w:rsid w:val="001475FF"/>
    <w:rsid w:val="00151E41"/>
    <w:rsid w:val="001535F2"/>
    <w:rsid w:val="00153B1F"/>
    <w:rsid w:val="001541C3"/>
    <w:rsid w:val="001566A6"/>
    <w:rsid w:val="001600F6"/>
    <w:rsid w:val="0016103D"/>
    <w:rsid w:val="00165E4E"/>
    <w:rsid w:val="001671AB"/>
    <w:rsid w:val="0017221F"/>
    <w:rsid w:val="00172CC5"/>
    <w:rsid w:val="00177ED5"/>
    <w:rsid w:val="00182A64"/>
    <w:rsid w:val="0018423E"/>
    <w:rsid w:val="00184F34"/>
    <w:rsid w:val="00190704"/>
    <w:rsid w:val="0019187A"/>
    <w:rsid w:val="00191B10"/>
    <w:rsid w:val="0019243B"/>
    <w:rsid w:val="0019284D"/>
    <w:rsid w:val="00192E57"/>
    <w:rsid w:val="001942FF"/>
    <w:rsid w:val="0019463E"/>
    <w:rsid w:val="001953F9"/>
    <w:rsid w:val="001957C9"/>
    <w:rsid w:val="001A2C46"/>
    <w:rsid w:val="001A6C3C"/>
    <w:rsid w:val="001A7825"/>
    <w:rsid w:val="001B3088"/>
    <w:rsid w:val="001B4F44"/>
    <w:rsid w:val="001C6902"/>
    <w:rsid w:val="001D08C6"/>
    <w:rsid w:val="001D3008"/>
    <w:rsid w:val="001D7044"/>
    <w:rsid w:val="001E2AE2"/>
    <w:rsid w:val="001E34E1"/>
    <w:rsid w:val="001E7BD2"/>
    <w:rsid w:val="001F1AB7"/>
    <w:rsid w:val="001F649D"/>
    <w:rsid w:val="001F7706"/>
    <w:rsid w:val="002006CD"/>
    <w:rsid w:val="00200A2D"/>
    <w:rsid w:val="00201444"/>
    <w:rsid w:val="00203D6A"/>
    <w:rsid w:val="00203F38"/>
    <w:rsid w:val="002053C9"/>
    <w:rsid w:val="002105AC"/>
    <w:rsid w:val="002128A6"/>
    <w:rsid w:val="002144C3"/>
    <w:rsid w:val="00214761"/>
    <w:rsid w:val="00215D7F"/>
    <w:rsid w:val="002222C6"/>
    <w:rsid w:val="00222B43"/>
    <w:rsid w:val="00223BFA"/>
    <w:rsid w:val="00224298"/>
    <w:rsid w:val="00233B8C"/>
    <w:rsid w:val="00233F17"/>
    <w:rsid w:val="00240B3A"/>
    <w:rsid w:val="00241C6F"/>
    <w:rsid w:val="00242022"/>
    <w:rsid w:val="00242963"/>
    <w:rsid w:val="0024355D"/>
    <w:rsid w:val="002435C3"/>
    <w:rsid w:val="00245369"/>
    <w:rsid w:val="00246156"/>
    <w:rsid w:val="0025134A"/>
    <w:rsid w:val="002536F9"/>
    <w:rsid w:val="00254CDF"/>
    <w:rsid w:val="00261C76"/>
    <w:rsid w:val="002700FD"/>
    <w:rsid w:val="00270673"/>
    <w:rsid w:val="00270817"/>
    <w:rsid w:val="00273C0C"/>
    <w:rsid w:val="002753A9"/>
    <w:rsid w:val="002759AD"/>
    <w:rsid w:val="002835E3"/>
    <w:rsid w:val="002839BA"/>
    <w:rsid w:val="00285193"/>
    <w:rsid w:val="002875B2"/>
    <w:rsid w:val="002916EE"/>
    <w:rsid w:val="00294583"/>
    <w:rsid w:val="00295897"/>
    <w:rsid w:val="002960D5"/>
    <w:rsid w:val="0029673F"/>
    <w:rsid w:val="00296751"/>
    <w:rsid w:val="00297C85"/>
    <w:rsid w:val="002A0F32"/>
    <w:rsid w:val="002A351E"/>
    <w:rsid w:val="002A3AE5"/>
    <w:rsid w:val="002A3BCF"/>
    <w:rsid w:val="002A497E"/>
    <w:rsid w:val="002A5A04"/>
    <w:rsid w:val="002A5E53"/>
    <w:rsid w:val="002A6913"/>
    <w:rsid w:val="002B0750"/>
    <w:rsid w:val="002B1BF0"/>
    <w:rsid w:val="002B4404"/>
    <w:rsid w:val="002B6868"/>
    <w:rsid w:val="002B79D6"/>
    <w:rsid w:val="002C45EC"/>
    <w:rsid w:val="002C4C00"/>
    <w:rsid w:val="002C56D1"/>
    <w:rsid w:val="002C589B"/>
    <w:rsid w:val="002D2B8C"/>
    <w:rsid w:val="002D30F6"/>
    <w:rsid w:val="002D37B9"/>
    <w:rsid w:val="002D7A67"/>
    <w:rsid w:val="002E0204"/>
    <w:rsid w:val="002E08A9"/>
    <w:rsid w:val="002E14BF"/>
    <w:rsid w:val="002E1AAB"/>
    <w:rsid w:val="002E2013"/>
    <w:rsid w:val="002F0F41"/>
    <w:rsid w:val="002F1375"/>
    <w:rsid w:val="002F2E6F"/>
    <w:rsid w:val="002F43FD"/>
    <w:rsid w:val="002F4512"/>
    <w:rsid w:val="002F45EA"/>
    <w:rsid w:val="002F772B"/>
    <w:rsid w:val="0030004D"/>
    <w:rsid w:val="00300643"/>
    <w:rsid w:val="00302767"/>
    <w:rsid w:val="00304DFD"/>
    <w:rsid w:val="00306A1D"/>
    <w:rsid w:val="0031236C"/>
    <w:rsid w:val="00313F29"/>
    <w:rsid w:val="0031542C"/>
    <w:rsid w:val="00322B79"/>
    <w:rsid w:val="00322FFA"/>
    <w:rsid w:val="00323710"/>
    <w:rsid w:val="00325657"/>
    <w:rsid w:val="00325F87"/>
    <w:rsid w:val="00327E61"/>
    <w:rsid w:val="00330684"/>
    <w:rsid w:val="0033208E"/>
    <w:rsid w:val="00332A6C"/>
    <w:rsid w:val="0033490F"/>
    <w:rsid w:val="00334D30"/>
    <w:rsid w:val="00336814"/>
    <w:rsid w:val="003371E7"/>
    <w:rsid w:val="00337C38"/>
    <w:rsid w:val="00343699"/>
    <w:rsid w:val="00346455"/>
    <w:rsid w:val="003470E5"/>
    <w:rsid w:val="00350DFF"/>
    <w:rsid w:val="00355861"/>
    <w:rsid w:val="00355D5F"/>
    <w:rsid w:val="003561FF"/>
    <w:rsid w:val="0035677A"/>
    <w:rsid w:val="003570EB"/>
    <w:rsid w:val="003627C8"/>
    <w:rsid w:val="00364686"/>
    <w:rsid w:val="003648F6"/>
    <w:rsid w:val="00364934"/>
    <w:rsid w:val="00364DA5"/>
    <w:rsid w:val="00367A90"/>
    <w:rsid w:val="00370866"/>
    <w:rsid w:val="00371027"/>
    <w:rsid w:val="00371D36"/>
    <w:rsid w:val="00373878"/>
    <w:rsid w:val="0037463A"/>
    <w:rsid w:val="00374659"/>
    <w:rsid w:val="00374953"/>
    <w:rsid w:val="0037550B"/>
    <w:rsid w:val="00375960"/>
    <w:rsid w:val="00376FE5"/>
    <w:rsid w:val="00377B11"/>
    <w:rsid w:val="00381E64"/>
    <w:rsid w:val="003856E2"/>
    <w:rsid w:val="00385A2A"/>
    <w:rsid w:val="003868D7"/>
    <w:rsid w:val="00386BE0"/>
    <w:rsid w:val="0038769C"/>
    <w:rsid w:val="0039336E"/>
    <w:rsid w:val="00395DEA"/>
    <w:rsid w:val="003A0BC0"/>
    <w:rsid w:val="003A2CCE"/>
    <w:rsid w:val="003B301B"/>
    <w:rsid w:val="003B5345"/>
    <w:rsid w:val="003C5AC0"/>
    <w:rsid w:val="003D3388"/>
    <w:rsid w:val="003D40B3"/>
    <w:rsid w:val="003D4406"/>
    <w:rsid w:val="003D56BD"/>
    <w:rsid w:val="003E0EEC"/>
    <w:rsid w:val="003E13BA"/>
    <w:rsid w:val="003E156D"/>
    <w:rsid w:val="003E1F30"/>
    <w:rsid w:val="003E284A"/>
    <w:rsid w:val="003E4C2C"/>
    <w:rsid w:val="003E509F"/>
    <w:rsid w:val="003E60D7"/>
    <w:rsid w:val="003E6EC1"/>
    <w:rsid w:val="003F29D7"/>
    <w:rsid w:val="003F2D34"/>
    <w:rsid w:val="003F4B8D"/>
    <w:rsid w:val="003F6F3E"/>
    <w:rsid w:val="003F7F77"/>
    <w:rsid w:val="00401C22"/>
    <w:rsid w:val="0040393C"/>
    <w:rsid w:val="00404A6C"/>
    <w:rsid w:val="004101E7"/>
    <w:rsid w:val="00413279"/>
    <w:rsid w:val="00413B2F"/>
    <w:rsid w:val="00414AAB"/>
    <w:rsid w:val="00417237"/>
    <w:rsid w:val="004231FE"/>
    <w:rsid w:val="0042396A"/>
    <w:rsid w:val="004242C8"/>
    <w:rsid w:val="0042712F"/>
    <w:rsid w:val="004304E9"/>
    <w:rsid w:val="004311AD"/>
    <w:rsid w:val="00432A95"/>
    <w:rsid w:val="00433C08"/>
    <w:rsid w:val="00435049"/>
    <w:rsid w:val="0043530E"/>
    <w:rsid w:val="0043570F"/>
    <w:rsid w:val="004369AE"/>
    <w:rsid w:val="00437368"/>
    <w:rsid w:val="00437D43"/>
    <w:rsid w:val="00442BF9"/>
    <w:rsid w:val="00451F2D"/>
    <w:rsid w:val="00452C0F"/>
    <w:rsid w:val="00454103"/>
    <w:rsid w:val="00456683"/>
    <w:rsid w:val="00456DA2"/>
    <w:rsid w:val="004574E1"/>
    <w:rsid w:val="00457F90"/>
    <w:rsid w:val="00460029"/>
    <w:rsid w:val="0046442B"/>
    <w:rsid w:val="00464BC9"/>
    <w:rsid w:val="00466618"/>
    <w:rsid w:val="00470E45"/>
    <w:rsid w:val="00474DC6"/>
    <w:rsid w:val="00476811"/>
    <w:rsid w:val="00477BA8"/>
    <w:rsid w:val="00477D4F"/>
    <w:rsid w:val="00482290"/>
    <w:rsid w:val="00483143"/>
    <w:rsid w:val="00483B40"/>
    <w:rsid w:val="00484BEC"/>
    <w:rsid w:val="00484CC7"/>
    <w:rsid w:val="0048666D"/>
    <w:rsid w:val="004902BA"/>
    <w:rsid w:val="00492613"/>
    <w:rsid w:val="00492F72"/>
    <w:rsid w:val="00492F8F"/>
    <w:rsid w:val="004960A2"/>
    <w:rsid w:val="004971F4"/>
    <w:rsid w:val="00497F2F"/>
    <w:rsid w:val="004A5A97"/>
    <w:rsid w:val="004A5EDB"/>
    <w:rsid w:val="004B021E"/>
    <w:rsid w:val="004B0B28"/>
    <w:rsid w:val="004B1FA0"/>
    <w:rsid w:val="004B5061"/>
    <w:rsid w:val="004C1C2D"/>
    <w:rsid w:val="004C2D66"/>
    <w:rsid w:val="004C47B6"/>
    <w:rsid w:val="004D0769"/>
    <w:rsid w:val="004D130B"/>
    <w:rsid w:val="004D2D2B"/>
    <w:rsid w:val="004D2E1F"/>
    <w:rsid w:val="004D5CFC"/>
    <w:rsid w:val="004D6A37"/>
    <w:rsid w:val="004D7CC9"/>
    <w:rsid w:val="004E3008"/>
    <w:rsid w:val="004E4FA6"/>
    <w:rsid w:val="004E5FA7"/>
    <w:rsid w:val="004E68FB"/>
    <w:rsid w:val="004E6D08"/>
    <w:rsid w:val="004E70B3"/>
    <w:rsid w:val="004E7CAC"/>
    <w:rsid w:val="004F1482"/>
    <w:rsid w:val="004F4B7E"/>
    <w:rsid w:val="004F61F9"/>
    <w:rsid w:val="005001B4"/>
    <w:rsid w:val="00501015"/>
    <w:rsid w:val="00501128"/>
    <w:rsid w:val="00502DFC"/>
    <w:rsid w:val="005053A0"/>
    <w:rsid w:val="00505593"/>
    <w:rsid w:val="00505B25"/>
    <w:rsid w:val="00510E4F"/>
    <w:rsid w:val="00517E8B"/>
    <w:rsid w:val="00524702"/>
    <w:rsid w:val="00524E45"/>
    <w:rsid w:val="0052739D"/>
    <w:rsid w:val="00534628"/>
    <w:rsid w:val="00534F98"/>
    <w:rsid w:val="00540622"/>
    <w:rsid w:val="005414E9"/>
    <w:rsid w:val="00542998"/>
    <w:rsid w:val="00542D70"/>
    <w:rsid w:val="005507F6"/>
    <w:rsid w:val="00550E03"/>
    <w:rsid w:val="00554E37"/>
    <w:rsid w:val="00555059"/>
    <w:rsid w:val="005563F8"/>
    <w:rsid w:val="0056091C"/>
    <w:rsid w:val="005628BF"/>
    <w:rsid w:val="00563D49"/>
    <w:rsid w:val="00563DCA"/>
    <w:rsid w:val="00564A58"/>
    <w:rsid w:val="00566EF4"/>
    <w:rsid w:val="005707BA"/>
    <w:rsid w:val="00571C66"/>
    <w:rsid w:val="00572CE1"/>
    <w:rsid w:val="00572ECF"/>
    <w:rsid w:val="005730E1"/>
    <w:rsid w:val="0058243A"/>
    <w:rsid w:val="0058254B"/>
    <w:rsid w:val="005846A6"/>
    <w:rsid w:val="005863AD"/>
    <w:rsid w:val="00587169"/>
    <w:rsid w:val="00587275"/>
    <w:rsid w:val="005931EB"/>
    <w:rsid w:val="00593D16"/>
    <w:rsid w:val="00594DA7"/>
    <w:rsid w:val="00597B95"/>
    <w:rsid w:val="005A052E"/>
    <w:rsid w:val="005A05F7"/>
    <w:rsid w:val="005A3B80"/>
    <w:rsid w:val="005A3E92"/>
    <w:rsid w:val="005A42EA"/>
    <w:rsid w:val="005A53D5"/>
    <w:rsid w:val="005A7031"/>
    <w:rsid w:val="005B2496"/>
    <w:rsid w:val="005B28E1"/>
    <w:rsid w:val="005B348F"/>
    <w:rsid w:val="005B4E38"/>
    <w:rsid w:val="005B61A9"/>
    <w:rsid w:val="005B7760"/>
    <w:rsid w:val="005C0B28"/>
    <w:rsid w:val="005C19D4"/>
    <w:rsid w:val="005C316D"/>
    <w:rsid w:val="005C73FF"/>
    <w:rsid w:val="005C7563"/>
    <w:rsid w:val="005D0D1C"/>
    <w:rsid w:val="005D22E4"/>
    <w:rsid w:val="005D7B04"/>
    <w:rsid w:val="005E0ADE"/>
    <w:rsid w:val="005E1966"/>
    <w:rsid w:val="005E1EF6"/>
    <w:rsid w:val="005E431C"/>
    <w:rsid w:val="005F0D37"/>
    <w:rsid w:val="005F20BB"/>
    <w:rsid w:val="005F3254"/>
    <w:rsid w:val="005F4862"/>
    <w:rsid w:val="005F58F4"/>
    <w:rsid w:val="005F7511"/>
    <w:rsid w:val="00600841"/>
    <w:rsid w:val="0060297C"/>
    <w:rsid w:val="00604132"/>
    <w:rsid w:val="00604DBB"/>
    <w:rsid w:val="00605D08"/>
    <w:rsid w:val="00606BA5"/>
    <w:rsid w:val="00607390"/>
    <w:rsid w:val="0060761A"/>
    <w:rsid w:val="006102FC"/>
    <w:rsid w:val="006122B8"/>
    <w:rsid w:val="00615391"/>
    <w:rsid w:val="00621334"/>
    <w:rsid w:val="00621390"/>
    <w:rsid w:val="00621668"/>
    <w:rsid w:val="0062509D"/>
    <w:rsid w:val="00625584"/>
    <w:rsid w:val="006260FD"/>
    <w:rsid w:val="006263FC"/>
    <w:rsid w:val="00627A72"/>
    <w:rsid w:val="00630F8A"/>
    <w:rsid w:val="00631801"/>
    <w:rsid w:val="006321E2"/>
    <w:rsid w:val="00632DC0"/>
    <w:rsid w:val="00634D43"/>
    <w:rsid w:val="00636EFF"/>
    <w:rsid w:val="00637A75"/>
    <w:rsid w:val="00640E84"/>
    <w:rsid w:val="00641A79"/>
    <w:rsid w:val="00643466"/>
    <w:rsid w:val="00643DE8"/>
    <w:rsid w:val="00645706"/>
    <w:rsid w:val="006468E7"/>
    <w:rsid w:val="00647867"/>
    <w:rsid w:val="00647ABA"/>
    <w:rsid w:val="0065284B"/>
    <w:rsid w:val="006529FB"/>
    <w:rsid w:val="0065389E"/>
    <w:rsid w:val="00655DA6"/>
    <w:rsid w:val="00656EC7"/>
    <w:rsid w:val="00657C64"/>
    <w:rsid w:val="00663921"/>
    <w:rsid w:val="006649BB"/>
    <w:rsid w:val="00666630"/>
    <w:rsid w:val="006666A6"/>
    <w:rsid w:val="00666B9F"/>
    <w:rsid w:val="00666F35"/>
    <w:rsid w:val="00670410"/>
    <w:rsid w:val="00671996"/>
    <w:rsid w:val="0067410A"/>
    <w:rsid w:val="00674AC5"/>
    <w:rsid w:val="00675AB1"/>
    <w:rsid w:val="00676B0E"/>
    <w:rsid w:val="006821A9"/>
    <w:rsid w:val="00683DAF"/>
    <w:rsid w:val="00683DF1"/>
    <w:rsid w:val="006844AB"/>
    <w:rsid w:val="00684664"/>
    <w:rsid w:val="006848D8"/>
    <w:rsid w:val="00686E5D"/>
    <w:rsid w:val="00687804"/>
    <w:rsid w:val="00693453"/>
    <w:rsid w:val="00693EF6"/>
    <w:rsid w:val="00694BA0"/>
    <w:rsid w:val="00696887"/>
    <w:rsid w:val="006A02C0"/>
    <w:rsid w:val="006A0AB0"/>
    <w:rsid w:val="006A1993"/>
    <w:rsid w:val="006A23FF"/>
    <w:rsid w:val="006A272F"/>
    <w:rsid w:val="006A3137"/>
    <w:rsid w:val="006A56D0"/>
    <w:rsid w:val="006A59C0"/>
    <w:rsid w:val="006A6881"/>
    <w:rsid w:val="006A76D3"/>
    <w:rsid w:val="006B0891"/>
    <w:rsid w:val="006B0D6A"/>
    <w:rsid w:val="006B123D"/>
    <w:rsid w:val="006B127B"/>
    <w:rsid w:val="006B12DE"/>
    <w:rsid w:val="006B3CBD"/>
    <w:rsid w:val="006B6006"/>
    <w:rsid w:val="006B7398"/>
    <w:rsid w:val="006C2EF9"/>
    <w:rsid w:val="006C327D"/>
    <w:rsid w:val="006C3D4A"/>
    <w:rsid w:val="006C438B"/>
    <w:rsid w:val="006C5667"/>
    <w:rsid w:val="006C5668"/>
    <w:rsid w:val="006D3FD2"/>
    <w:rsid w:val="006D695A"/>
    <w:rsid w:val="006D707D"/>
    <w:rsid w:val="006D7BCA"/>
    <w:rsid w:val="006E1595"/>
    <w:rsid w:val="006E2352"/>
    <w:rsid w:val="006E3E22"/>
    <w:rsid w:val="006E614A"/>
    <w:rsid w:val="006E7F0A"/>
    <w:rsid w:val="006F036D"/>
    <w:rsid w:val="006F1698"/>
    <w:rsid w:val="006F3B6E"/>
    <w:rsid w:val="006F5803"/>
    <w:rsid w:val="0070027F"/>
    <w:rsid w:val="00701044"/>
    <w:rsid w:val="00702EC3"/>
    <w:rsid w:val="00713152"/>
    <w:rsid w:val="0071344D"/>
    <w:rsid w:val="00714EC0"/>
    <w:rsid w:val="007158CF"/>
    <w:rsid w:val="00717A4E"/>
    <w:rsid w:val="00720B37"/>
    <w:rsid w:val="00720C60"/>
    <w:rsid w:val="00720EFB"/>
    <w:rsid w:val="00721471"/>
    <w:rsid w:val="00722388"/>
    <w:rsid w:val="00722B2B"/>
    <w:rsid w:val="00723430"/>
    <w:rsid w:val="007255B9"/>
    <w:rsid w:val="00725D70"/>
    <w:rsid w:val="00726D1E"/>
    <w:rsid w:val="00727610"/>
    <w:rsid w:val="00730F47"/>
    <w:rsid w:val="00731335"/>
    <w:rsid w:val="00732965"/>
    <w:rsid w:val="00732B3C"/>
    <w:rsid w:val="007354DF"/>
    <w:rsid w:val="00737375"/>
    <w:rsid w:val="0074074A"/>
    <w:rsid w:val="00741639"/>
    <w:rsid w:val="00744A90"/>
    <w:rsid w:val="007455F6"/>
    <w:rsid w:val="00745C19"/>
    <w:rsid w:val="00747454"/>
    <w:rsid w:val="00750FE8"/>
    <w:rsid w:val="00752239"/>
    <w:rsid w:val="00755F10"/>
    <w:rsid w:val="007565F7"/>
    <w:rsid w:val="00757824"/>
    <w:rsid w:val="00760500"/>
    <w:rsid w:val="00760C3E"/>
    <w:rsid w:val="00763095"/>
    <w:rsid w:val="00764D67"/>
    <w:rsid w:val="00765138"/>
    <w:rsid w:val="00766322"/>
    <w:rsid w:val="00766636"/>
    <w:rsid w:val="007703B1"/>
    <w:rsid w:val="007718B2"/>
    <w:rsid w:val="00773E6B"/>
    <w:rsid w:val="007740F4"/>
    <w:rsid w:val="00775973"/>
    <w:rsid w:val="00776718"/>
    <w:rsid w:val="007808AD"/>
    <w:rsid w:val="00783EAE"/>
    <w:rsid w:val="00786320"/>
    <w:rsid w:val="007925EC"/>
    <w:rsid w:val="00792EF5"/>
    <w:rsid w:val="007939E6"/>
    <w:rsid w:val="0079597F"/>
    <w:rsid w:val="00795E7B"/>
    <w:rsid w:val="00796276"/>
    <w:rsid w:val="00796B2C"/>
    <w:rsid w:val="00796E48"/>
    <w:rsid w:val="007A0DCD"/>
    <w:rsid w:val="007A5BF4"/>
    <w:rsid w:val="007A7F04"/>
    <w:rsid w:val="007B2329"/>
    <w:rsid w:val="007B259F"/>
    <w:rsid w:val="007B47AD"/>
    <w:rsid w:val="007B47B3"/>
    <w:rsid w:val="007B6409"/>
    <w:rsid w:val="007B6E95"/>
    <w:rsid w:val="007C0E8F"/>
    <w:rsid w:val="007C3E3C"/>
    <w:rsid w:val="007C4849"/>
    <w:rsid w:val="007C5DF5"/>
    <w:rsid w:val="007C62F4"/>
    <w:rsid w:val="007C6E96"/>
    <w:rsid w:val="007D31FA"/>
    <w:rsid w:val="007D41FB"/>
    <w:rsid w:val="007D4BB9"/>
    <w:rsid w:val="007D4CBA"/>
    <w:rsid w:val="007D5B6F"/>
    <w:rsid w:val="007E4335"/>
    <w:rsid w:val="007E620B"/>
    <w:rsid w:val="007E6D08"/>
    <w:rsid w:val="007E79BB"/>
    <w:rsid w:val="007F09E7"/>
    <w:rsid w:val="007F15A2"/>
    <w:rsid w:val="007F1B85"/>
    <w:rsid w:val="007F23E7"/>
    <w:rsid w:val="007F2A4A"/>
    <w:rsid w:val="007F5A9B"/>
    <w:rsid w:val="007F6DC3"/>
    <w:rsid w:val="00800960"/>
    <w:rsid w:val="00800C1E"/>
    <w:rsid w:val="0080273D"/>
    <w:rsid w:val="0080337C"/>
    <w:rsid w:val="00804853"/>
    <w:rsid w:val="00804A2A"/>
    <w:rsid w:val="008070AA"/>
    <w:rsid w:val="00807832"/>
    <w:rsid w:val="00812D20"/>
    <w:rsid w:val="00813696"/>
    <w:rsid w:val="00814B95"/>
    <w:rsid w:val="00814FC8"/>
    <w:rsid w:val="0081519E"/>
    <w:rsid w:val="00815AEB"/>
    <w:rsid w:val="00816CD5"/>
    <w:rsid w:val="0082021C"/>
    <w:rsid w:val="00820F05"/>
    <w:rsid w:val="008235FE"/>
    <w:rsid w:val="00823B00"/>
    <w:rsid w:val="00827EBC"/>
    <w:rsid w:val="0083162B"/>
    <w:rsid w:val="00832E5A"/>
    <w:rsid w:val="0083377C"/>
    <w:rsid w:val="008337CE"/>
    <w:rsid w:val="008348E8"/>
    <w:rsid w:val="00834E22"/>
    <w:rsid w:val="00835445"/>
    <w:rsid w:val="00840FA2"/>
    <w:rsid w:val="0084131A"/>
    <w:rsid w:val="00842B8F"/>
    <w:rsid w:val="008431FA"/>
    <w:rsid w:val="00845EFA"/>
    <w:rsid w:val="0084723E"/>
    <w:rsid w:val="00853FB0"/>
    <w:rsid w:val="008566EF"/>
    <w:rsid w:val="00862643"/>
    <w:rsid w:val="0086312A"/>
    <w:rsid w:val="008631B6"/>
    <w:rsid w:val="00865531"/>
    <w:rsid w:val="00865F35"/>
    <w:rsid w:val="0086694F"/>
    <w:rsid w:val="008675E1"/>
    <w:rsid w:val="00870D12"/>
    <w:rsid w:val="00872BC0"/>
    <w:rsid w:val="008750AB"/>
    <w:rsid w:val="008778B4"/>
    <w:rsid w:val="00880E9A"/>
    <w:rsid w:val="008817B2"/>
    <w:rsid w:val="0088184C"/>
    <w:rsid w:val="00883288"/>
    <w:rsid w:val="00885E79"/>
    <w:rsid w:val="008861C5"/>
    <w:rsid w:val="00887547"/>
    <w:rsid w:val="00887F94"/>
    <w:rsid w:val="00892C3F"/>
    <w:rsid w:val="00894D5E"/>
    <w:rsid w:val="0089734E"/>
    <w:rsid w:val="00897D30"/>
    <w:rsid w:val="008A1D76"/>
    <w:rsid w:val="008A6017"/>
    <w:rsid w:val="008A65DC"/>
    <w:rsid w:val="008B01E3"/>
    <w:rsid w:val="008B0698"/>
    <w:rsid w:val="008B292D"/>
    <w:rsid w:val="008B7330"/>
    <w:rsid w:val="008C106F"/>
    <w:rsid w:val="008C1080"/>
    <w:rsid w:val="008C451F"/>
    <w:rsid w:val="008C4DC5"/>
    <w:rsid w:val="008C6BA6"/>
    <w:rsid w:val="008C6FCB"/>
    <w:rsid w:val="008D23CF"/>
    <w:rsid w:val="008D5C37"/>
    <w:rsid w:val="008D636B"/>
    <w:rsid w:val="008D70EA"/>
    <w:rsid w:val="008E0DCF"/>
    <w:rsid w:val="008E2A44"/>
    <w:rsid w:val="008E3C96"/>
    <w:rsid w:val="008E6E87"/>
    <w:rsid w:val="008E75C9"/>
    <w:rsid w:val="008F0143"/>
    <w:rsid w:val="008F24F8"/>
    <w:rsid w:val="008F58E7"/>
    <w:rsid w:val="00900012"/>
    <w:rsid w:val="009005F3"/>
    <w:rsid w:val="00900854"/>
    <w:rsid w:val="00900B78"/>
    <w:rsid w:val="009023A6"/>
    <w:rsid w:val="009028EE"/>
    <w:rsid w:val="00903904"/>
    <w:rsid w:val="00907669"/>
    <w:rsid w:val="00912974"/>
    <w:rsid w:val="00912F48"/>
    <w:rsid w:val="00916B8A"/>
    <w:rsid w:val="00920147"/>
    <w:rsid w:val="00922A2E"/>
    <w:rsid w:val="009233CF"/>
    <w:rsid w:val="00923A43"/>
    <w:rsid w:val="0092518E"/>
    <w:rsid w:val="00925565"/>
    <w:rsid w:val="0092692B"/>
    <w:rsid w:val="009309F4"/>
    <w:rsid w:val="00930C33"/>
    <w:rsid w:val="00931226"/>
    <w:rsid w:val="00933B00"/>
    <w:rsid w:val="0094038E"/>
    <w:rsid w:val="0094142A"/>
    <w:rsid w:val="0094361A"/>
    <w:rsid w:val="00945957"/>
    <w:rsid w:val="00946885"/>
    <w:rsid w:val="0095334D"/>
    <w:rsid w:val="00954D4B"/>
    <w:rsid w:val="00961738"/>
    <w:rsid w:val="00961F61"/>
    <w:rsid w:val="0096329D"/>
    <w:rsid w:val="00964C99"/>
    <w:rsid w:val="009652FA"/>
    <w:rsid w:val="0097190C"/>
    <w:rsid w:val="00972D19"/>
    <w:rsid w:val="0097332D"/>
    <w:rsid w:val="00973478"/>
    <w:rsid w:val="00976996"/>
    <w:rsid w:val="009834B6"/>
    <w:rsid w:val="0098518D"/>
    <w:rsid w:val="00985BF1"/>
    <w:rsid w:val="00987F09"/>
    <w:rsid w:val="00994C71"/>
    <w:rsid w:val="009960A7"/>
    <w:rsid w:val="009978BB"/>
    <w:rsid w:val="009A0611"/>
    <w:rsid w:val="009A1803"/>
    <w:rsid w:val="009A2839"/>
    <w:rsid w:val="009A3A9D"/>
    <w:rsid w:val="009A4992"/>
    <w:rsid w:val="009A7691"/>
    <w:rsid w:val="009A7813"/>
    <w:rsid w:val="009B154C"/>
    <w:rsid w:val="009B1D7F"/>
    <w:rsid w:val="009B2B4B"/>
    <w:rsid w:val="009B49F5"/>
    <w:rsid w:val="009B53FC"/>
    <w:rsid w:val="009B60E1"/>
    <w:rsid w:val="009B6A77"/>
    <w:rsid w:val="009B6BC3"/>
    <w:rsid w:val="009B6DB2"/>
    <w:rsid w:val="009C6784"/>
    <w:rsid w:val="009D1248"/>
    <w:rsid w:val="009D25C8"/>
    <w:rsid w:val="009D40F8"/>
    <w:rsid w:val="009D5F1C"/>
    <w:rsid w:val="009D7784"/>
    <w:rsid w:val="009E0749"/>
    <w:rsid w:val="009E1851"/>
    <w:rsid w:val="009E4613"/>
    <w:rsid w:val="009E4D69"/>
    <w:rsid w:val="009E6A7E"/>
    <w:rsid w:val="009F281F"/>
    <w:rsid w:val="009F3417"/>
    <w:rsid w:val="009F3971"/>
    <w:rsid w:val="009F671A"/>
    <w:rsid w:val="009F6B52"/>
    <w:rsid w:val="009F73D3"/>
    <w:rsid w:val="009F7C1A"/>
    <w:rsid w:val="009F7F34"/>
    <w:rsid w:val="009F7F83"/>
    <w:rsid w:val="00A01440"/>
    <w:rsid w:val="00A030D1"/>
    <w:rsid w:val="00A039FB"/>
    <w:rsid w:val="00A04208"/>
    <w:rsid w:val="00A04441"/>
    <w:rsid w:val="00A066DC"/>
    <w:rsid w:val="00A12CCD"/>
    <w:rsid w:val="00A13913"/>
    <w:rsid w:val="00A13D73"/>
    <w:rsid w:val="00A157E4"/>
    <w:rsid w:val="00A21726"/>
    <w:rsid w:val="00A219A4"/>
    <w:rsid w:val="00A23073"/>
    <w:rsid w:val="00A231BA"/>
    <w:rsid w:val="00A24C08"/>
    <w:rsid w:val="00A24D98"/>
    <w:rsid w:val="00A26A46"/>
    <w:rsid w:val="00A330CB"/>
    <w:rsid w:val="00A34538"/>
    <w:rsid w:val="00A36C9C"/>
    <w:rsid w:val="00A37D38"/>
    <w:rsid w:val="00A41C91"/>
    <w:rsid w:val="00A467F6"/>
    <w:rsid w:val="00A516CC"/>
    <w:rsid w:val="00A52525"/>
    <w:rsid w:val="00A52891"/>
    <w:rsid w:val="00A55A69"/>
    <w:rsid w:val="00A56E4F"/>
    <w:rsid w:val="00A57D30"/>
    <w:rsid w:val="00A6164C"/>
    <w:rsid w:val="00A6490C"/>
    <w:rsid w:val="00A71412"/>
    <w:rsid w:val="00A71DC9"/>
    <w:rsid w:val="00A72798"/>
    <w:rsid w:val="00A72EC9"/>
    <w:rsid w:val="00A730B3"/>
    <w:rsid w:val="00A74FCD"/>
    <w:rsid w:val="00A7737D"/>
    <w:rsid w:val="00A8101D"/>
    <w:rsid w:val="00A8194A"/>
    <w:rsid w:val="00A83A4D"/>
    <w:rsid w:val="00A83D90"/>
    <w:rsid w:val="00A85BAD"/>
    <w:rsid w:val="00A86DD8"/>
    <w:rsid w:val="00A952A9"/>
    <w:rsid w:val="00A970AD"/>
    <w:rsid w:val="00A9747F"/>
    <w:rsid w:val="00A97925"/>
    <w:rsid w:val="00AA09CA"/>
    <w:rsid w:val="00AA271A"/>
    <w:rsid w:val="00AA31EB"/>
    <w:rsid w:val="00AA3536"/>
    <w:rsid w:val="00AB06E8"/>
    <w:rsid w:val="00AB4F4E"/>
    <w:rsid w:val="00AB7BB9"/>
    <w:rsid w:val="00AC05DB"/>
    <w:rsid w:val="00AC0674"/>
    <w:rsid w:val="00AC1E6A"/>
    <w:rsid w:val="00AC29A9"/>
    <w:rsid w:val="00AD0061"/>
    <w:rsid w:val="00AD01F3"/>
    <w:rsid w:val="00AD03BF"/>
    <w:rsid w:val="00AD0625"/>
    <w:rsid w:val="00AD0E8D"/>
    <w:rsid w:val="00AD1D14"/>
    <w:rsid w:val="00AD20FE"/>
    <w:rsid w:val="00AD28A9"/>
    <w:rsid w:val="00AD2B16"/>
    <w:rsid w:val="00AD3512"/>
    <w:rsid w:val="00AD4BBD"/>
    <w:rsid w:val="00AD7C09"/>
    <w:rsid w:val="00AE0265"/>
    <w:rsid w:val="00AE31B4"/>
    <w:rsid w:val="00AF3B36"/>
    <w:rsid w:val="00AF7A75"/>
    <w:rsid w:val="00B004EA"/>
    <w:rsid w:val="00B019DC"/>
    <w:rsid w:val="00B07F6A"/>
    <w:rsid w:val="00B1096F"/>
    <w:rsid w:val="00B133E4"/>
    <w:rsid w:val="00B136B7"/>
    <w:rsid w:val="00B17871"/>
    <w:rsid w:val="00B22513"/>
    <w:rsid w:val="00B233A0"/>
    <w:rsid w:val="00B24404"/>
    <w:rsid w:val="00B24BD6"/>
    <w:rsid w:val="00B2651C"/>
    <w:rsid w:val="00B32B25"/>
    <w:rsid w:val="00B36D6C"/>
    <w:rsid w:val="00B454A4"/>
    <w:rsid w:val="00B47CA1"/>
    <w:rsid w:val="00B523E8"/>
    <w:rsid w:val="00B60A83"/>
    <w:rsid w:val="00B614AC"/>
    <w:rsid w:val="00B67D1F"/>
    <w:rsid w:val="00B70002"/>
    <w:rsid w:val="00B71323"/>
    <w:rsid w:val="00B71D60"/>
    <w:rsid w:val="00B72457"/>
    <w:rsid w:val="00B73DE6"/>
    <w:rsid w:val="00B83325"/>
    <w:rsid w:val="00B8358F"/>
    <w:rsid w:val="00B8516A"/>
    <w:rsid w:val="00B8684A"/>
    <w:rsid w:val="00B8689E"/>
    <w:rsid w:val="00B87A36"/>
    <w:rsid w:val="00B917D5"/>
    <w:rsid w:val="00B91DBA"/>
    <w:rsid w:val="00B92A82"/>
    <w:rsid w:val="00B95347"/>
    <w:rsid w:val="00B96A00"/>
    <w:rsid w:val="00BA10C6"/>
    <w:rsid w:val="00BA26E9"/>
    <w:rsid w:val="00BA3438"/>
    <w:rsid w:val="00BA53AE"/>
    <w:rsid w:val="00BA6872"/>
    <w:rsid w:val="00BB0B02"/>
    <w:rsid w:val="00BB11F5"/>
    <w:rsid w:val="00BB2710"/>
    <w:rsid w:val="00BB291B"/>
    <w:rsid w:val="00BB5E59"/>
    <w:rsid w:val="00BB694A"/>
    <w:rsid w:val="00BB6995"/>
    <w:rsid w:val="00BC1C28"/>
    <w:rsid w:val="00BC4F48"/>
    <w:rsid w:val="00BC60AF"/>
    <w:rsid w:val="00BC6921"/>
    <w:rsid w:val="00BD5B4E"/>
    <w:rsid w:val="00BD6723"/>
    <w:rsid w:val="00BD75EE"/>
    <w:rsid w:val="00BE1821"/>
    <w:rsid w:val="00BE5B36"/>
    <w:rsid w:val="00BE60CE"/>
    <w:rsid w:val="00BE74AD"/>
    <w:rsid w:val="00BF00DA"/>
    <w:rsid w:val="00BF1F59"/>
    <w:rsid w:val="00BF2288"/>
    <w:rsid w:val="00BF2849"/>
    <w:rsid w:val="00BF28B6"/>
    <w:rsid w:val="00BF4AA0"/>
    <w:rsid w:val="00BF4DB2"/>
    <w:rsid w:val="00BF5BD3"/>
    <w:rsid w:val="00BF5C10"/>
    <w:rsid w:val="00BF75CC"/>
    <w:rsid w:val="00BF7A7D"/>
    <w:rsid w:val="00C002DD"/>
    <w:rsid w:val="00C03D4D"/>
    <w:rsid w:val="00C04CCB"/>
    <w:rsid w:val="00C06A4C"/>
    <w:rsid w:val="00C072C3"/>
    <w:rsid w:val="00C115C8"/>
    <w:rsid w:val="00C11D27"/>
    <w:rsid w:val="00C1284E"/>
    <w:rsid w:val="00C136A1"/>
    <w:rsid w:val="00C138ED"/>
    <w:rsid w:val="00C155BC"/>
    <w:rsid w:val="00C174F0"/>
    <w:rsid w:val="00C20830"/>
    <w:rsid w:val="00C2428D"/>
    <w:rsid w:val="00C2473D"/>
    <w:rsid w:val="00C3237A"/>
    <w:rsid w:val="00C337BB"/>
    <w:rsid w:val="00C34B0A"/>
    <w:rsid w:val="00C35081"/>
    <w:rsid w:val="00C371C8"/>
    <w:rsid w:val="00C41A17"/>
    <w:rsid w:val="00C4486F"/>
    <w:rsid w:val="00C45185"/>
    <w:rsid w:val="00C468A7"/>
    <w:rsid w:val="00C51592"/>
    <w:rsid w:val="00C55634"/>
    <w:rsid w:val="00C55FD6"/>
    <w:rsid w:val="00C56602"/>
    <w:rsid w:val="00C57BB8"/>
    <w:rsid w:val="00C632C6"/>
    <w:rsid w:val="00C72571"/>
    <w:rsid w:val="00C728E1"/>
    <w:rsid w:val="00C7307E"/>
    <w:rsid w:val="00C74B1D"/>
    <w:rsid w:val="00C83345"/>
    <w:rsid w:val="00C838E8"/>
    <w:rsid w:val="00C85C00"/>
    <w:rsid w:val="00C85E2B"/>
    <w:rsid w:val="00C91334"/>
    <w:rsid w:val="00C91595"/>
    <w:rsid w:val="00C921E9"/>
    <w:rsid w:val="00C94879"/>
    <w:rsid w:val="00C97CDB"/>
    <w:rsid w:val="00CA14CF"/>
    <w:rsid w:val="00CA2D38"/>
    <w:rsid w:val="00CA4F85"/>
    <w:rsid w:val="00CA52DC"/>
    <w:rsid w:val="00CA71CD"/>
    <w:rsid w:val="00CB38AC"/>
    <w:rsid w:val="00CC1A09"/>
    <w:rsid w:val="00CC6928"/>
    <w:rsid w:val="00CC6991"/>
    <w:rsid w:val="00CC6BBC"/>
    <w:rsid w:val="00CD0E53"/>
    <w:rsid w:val="00CD139F"/>
    <w:rsid w:val="00CD1919"/>
    <w:rsid w:val="00CD55ED"/>
    <w:rsid w:val="00CE5066"/>
    <w:rsid w:val="00CE54A8"/>
    <w:rsid w:val="00CF1970"/>
    <w:rsid w:val="00CF1C79"/>
    <w:rsid w:val="00CF2F51"/>
    <w:rsid w:val="00CF38F4"/>
    <w:rsid w:val="00CF4287"/>
    <w:rsid w:val="00D00055"/>
    <w:rsid w:val="00D01E46"/>
    <w:rsid w:val="00D0358C"/>
    <w:rsid w:val="00D04490"/>
    <w:rsid w:val="00D06575"/>
    <w:rsid w:val="00D07639"/>
    <w:rsid w:val="00D12DC2"/>
    <w:rsid w:val="00D12DCD"/>
    <w:rsid w:val="00D15DCA"/>
    <w:rsid w:val="00D16C5E"/>
    <w:rsid w:val="00D17C64"/>
    <w:rsid w:val="00D22588"/>
    <w:rsid w:val="00D2671D"/>
    <w:rsid w:val="00D26DFE"/>
    <w:rsid w:val="00D277D8"/>
    <w:rsid w:val="00D3119A"/>
    <w:rsid w:val="00D32EEE"/>
    <w:rsid w:val="00D33A5F"/>
    <w:rsid w:val="00D35079"/>
    <w:rsid w:val="00D40B4D"/>
    <w:rsid w:val="00D429E5"/>
    <w:rsid w:val="00D42EF1"/>
    <w:rsid w:val="00D43C57"/>
    <w:rsid w:val="00D5463D"/>
    <w:rsid w:val="00D55899"/>
    <w:rsid w:val="00D55EBF"/>
    <w:rsid w:val="00D561ED"/>
    <w:rsid w:val="00D5790F"/>
    <w:rsid w:val="00D60770"/>
    <w:rsid w:val="00D61EF4"/>
    <w:rsid w:val="00D67725"/>
    <w:rsid w:val="00D72728"/>
    <w:rsid w:val="00D74573"/>
    <w:rsid w:val="00D74661"/>
    <w:rsid w:val="00D76489"/>
    <w:rsid w:val="00D7792C"/>
    <w:rsid w:val="00D83020"/>
    <w:rsid w:val="00D87848"/>
    <w:rsid w:val="00D87E4A"/>
    <w:rsid w:val="00D90985"/>
    <w:rsid w:val="00D92FF9"/>
    <w:rsid w:val="00D93D00"/>
    <w:rsid w:val="00D943E3"/>
    <w:rsid w:val="00D956FD"/>
    <w:rsid w:val="00D95DD5"/>
    <w:rsid w:val="00DA177C"/>
    <w:rsid w:val="00DA2D7D"/>
    <w:rsid w:val="00DA4310"/>
    <w:rsid w:val="00DA4A09"/>
    <w:rsid w:val="00DA698B"/>
    <w:rsid w:val="00DB0381"/>
    <w:rsid w:val="00DB0A92"/>
    <w:rsid w:val="00DB212A"/>
    <w:rsid w:val="00DB4D39"/>
    <w:rsid w:val="00DB76E9"/>
    <w:rsid w:val="00DB7F3E"/>
    <w:rsid w:val="00DC1415"/>
    <w:rsid w:val="00DC4F00"/>
    <w:rsid w:val="00DC5B0E"/>
    <w:rsid w:val="00DC6CEE"/>
    <w:rsid w:val="00DC73E0"/>
    <w:rsid w:val="00DD0CF9"/>
    <w:rsid w:val="00DD1B72"/>
    <w:rsid w:val="00DD2E13"/>
    <w:rsid w:val="00DE182A"/>
    <w:rsid w:val="00DE1850"/>
    <w:rsid w:val="00DE1C3B"/>
    <w:rsid w:val="00DE4D21"/>
    <w:rsid w:val="00DE5598"/>
    <w:rsid w:val="00DE5900"/>
    <w:rsid w:val="00DF1740"/>
    <w:rsid w:val="00DF34BE"/>
    <w:rsid w:val="00DF3C38"/>
    <w:rsid w:val="00DF4739"/>
    <w:rsid w:val="00DF722D"/>
    <w:rsid w:val="00E00D85"/>
    <w:rsid w:val="00E01124"/>
    <w:rsid w:val="00E0163E"/>
    <w:rsid w:val="00E020F1"/>
    <w:rsid w:val="00E046A0"/>
    <w:rsid w:val="00E0530D"/>
    <w:rsid w:val="00E1026B"/>
    <w:rsid w:val="00E114DC"/>
    <w:rsid w:val="00E122DF"/>
    <w:rsid w:val="00E12BB8"/>
    <w:rsid w:val="00E159A1"/>
    <w:rsid w:val="00E16CD5"/>
    <w:rsid w:val="00E172D0"/>
    <w:rsid w:val="00E17FF1"/>
    <w:rsid w:val="00E206E3"/>
    <w:rsid w:val="00E22435"/>
    <w:rsid w:val="00E22EA9"/>
    <w:rsid w:val="00E23AA4"/>
    <w:rsid w:val="00E24398"/>
    <w:rsid w:val="00E25056"/>
    <w:rsid w:val="00E25B67"/>
    <w:rsid w:val="00E2730A"/>
    <w:rsid w:val="00E30729"/>
    <w:rsid w:val="00E32945"/>
    <w:rsid w:val="00E32E14"/>
    <w:rsid w:val="00E337FA"/>
    <w:rsid w:val="00E352B9"/>
    <w:rsid w:val="00E42418"/>
    <w:rsid w:val="00E4492F"/>
    <w:rsid w:val="00E450FE"/>
    <w:rsid w:val="00E45503"/>
    <w:rsid w:val="00E5041D"/>
    <w:rsid w:val="00E50EDB"/>
    <w:rsid w:val="00E525CC"/>
    <w:rsid w:val="00E5420A"/>
    <w:rsid w:val="00E5439A"/>
    <w:rsid w:val="00E55CD1"/>
    <w:rsid w:val="00E5748B"/>
    <w:rsid w:val="00E62D7B"/>
    <w:rsid w:val="00E63212"/>
    <w:rsid w:val="00E638FB"/>
    <w:rsid w:val="00E63E53"/>
    <w:rsid w:val="00E6416A"/>
    <w:rsid w:val="00E6423A"/>
    <w:rsid w:val="00E65CF2"/>
    <w:rsid w:val="00E66DBC"/>
    <w:rsid w:val="00E67A03"/>
    <w:rsid w:val="00E67CF0"/>
    <w:rsid w:val="00E7068E"/>
    <w:rsid w:val="00E75A8A"/>
    <w:rsid w:val="00E80626"/>
    <w:rsid w:val="00E81885"/>
    <w:rsid w:val="00E81E5D"/>
    <w:rsid w:val="00E846F9"/>
    <w:rsid w:val="00E871E4"/>
    <w:rsid w:val="00E9539D"/>
    <w:rsid w:val="00E95467"/>
    <w:rsid w:val="00E96117"/>
    <w:rsid w:val="00E972C8"/>
    <w:rsid w:val="00EA25BE"/>
    <w:rsid w:val="00EA3EFF"/>
    <w:rsid w:val="00EA5ABB"/>
    <w:rsid w:val="00EB297B"/>
    <w:rsid w:val="00EB380F"/>
    <w:rsid w:val="00EB3A7C"/>
    <w:rsid w:val="00EB47FE"/>
    <w:rsid w:val="00EB4A01"/>
    <w:rsid w:val="00EB5341"/>
    <w:rsid w:val="00EB6D0D"/>
    <w:rsid w:val="00EC2221"/>
    <w:rsid w:val="00EC297E"/>
    <w:rsid w:val="00EC2DCC"/>
    <w:rsid w:val="00EC429E"/>
    <w:rsid w:val="00EC4F9B"/>
    <w:rsid w:val="00EC568D"/>
    <w:rsid w:val="00ED1599"/>
    <w:rsid w:val="00ED44F7"/>
    <w:rsid w:val="00ED5975"/>
    <w:rsid w:val="00ED5C5E"/>
    <w:rsid w:val="00ED69B8"/>
    <w:rsid w:val="00ED7617"/>
    <w:rsid w:val="00ED7F31"/>
    <w:rsid w:val="00EE144A"/>
    <w:rsid w:val="00EE1BA9"/>
    <w:rsid w:val="00EE2066"/>
    <w:rsid w:val="00EE6779"/>
    <w:rsid w:val="00EE6FBA"/>
    <w:rsid w:val="00EF13FA"/>
    <w:rsid w:val="00EF259F"/>
    <w:rsid w:val="00EF2FF5"/>
    <w:rsid w:val="00EF3E7A"/>
    <w:rsid w:val="00EF46E2"/>
    <w:rsid w:val="00EF7370"/>
    <w:rsid w:val="00F01248"/>
    <w:rsid w:val="00F01E9E"/>
    <w:rsid w:val="00F0280A"/>
    <w:rsid w:val="00F0362A"/>
    <w:rsid w:val="00F05877"/>
    <w:rsid w:val="00F05E99"/>
    <w:rsid w:val="00F07168"/>
    <w:rsid w:val="00F07388"/>
    <w:rsid w:val="00F0744F"/>
    <w:rsid w:val="00F11A61"/>
    <w:rsid w:val="00F12EBE"/>
    <w:rsid w:val="00F20E9E"/>
    <w:rsid w:val="00F21DA8"/>
    <w:rsid w:val="00F23FEF"/>
    <w:rsid w:val="00F25A56"/>
    <w:rsid w:val="00F274D4"/>
    <w:rsid w:val="00F27712"/>
    <w:rsid w:val="00F32C0C"/>
    <w:rsid w:val="00F33036"/>
    <w:rsid w:val="00F333D9"/>
    <w:rsid w:val="00F33CE9"/>
    <w:rsid w:val="00F36E17"/>
    <w:rsid w:val="00F37A24"/>
    <w:rsid w:val="00F40A8E"/>
    <w:rsid w:val="00F40FFE"/>
    <w:rsid w:val="00F41715"/>
    <w:rsid w:val="00F41839"/>
    <w:rsid w:val="00F41B47"/>
    <w:rsid w:val="00F42634"/>
    <w:rsid w:val="00F43605"/>
    <w:rsid w:val="00F43ED0"/>
    <w:rsid w:val="00F44413"/>
    <w:rsid w:val="00F447FB"/>
    <w:rsid w:val="00F44A2F"/>
    <w:rsid w:val="00F45D7B"/>
    <w:rsid w:val="00F470B4"/>
    <w:rsid w:val="00F5084B"/>
    <w:rsid w:val="00F526B4"/>
    <w:rsid w:val="00F52D43"/>
    <w:rsid w:val="00F53F72"/>
    <w:rsid w:val="00F5446C"/>
    <w:rsid w:val="00F550A3"/>
    <w:rsid w:val="00F56C99"/>
    <w:rsid w:val="00F56D22"/>
    <w:rsid w:val="00F57B80"/>
    <w:rsid w:val="00F57E0D"/>
    <w:rsid w:val="00F65E48"/>
    <w:rsid w:val="00F7002F"/>
    <w:rsid w:val="00F708C5"/>
    <w:rsid w:val="00F71191"/>
    <w:rsid w:val="00F71588"/>
    <w:rsid w:val="00F7394D"/>
    <w:rsid w:val="00F74385"/>
    <w:rsid w:val="00F74445"/>
    <w:rsid w:val="00F747DA"/>
    <w:rsid w:val="00F74ED5"/>
    <w:rsid w:val="00F75214"/>
    <w:rsid w:val="00F7642A"/>
    <w:rsid w:val="00F85B60"/>
    <w:rsid w:val="00F85D16"/>
    <w:rsid w:val="00F86D0E"/>
    <w:rsid w:val="00F86EE7"/>
    <w:rsid w:val="00F91EA8"/>
    <w:rsid w:val="00F92627"/>
    <w:rsid w:val="00F9562D"/>
    <w:rsid w:val="00F972B7"/>
    <w:rsid w:val="00FA0FB1"/>
    <w:rsid w:val="00FA21E2"/>
    <w:rsid w:val="00FA33D9"/>
    <w:rsid w:val="00FB1C07"/>
    <w:rsid w:val="00FB2498"/>
    <w:rsid w:val="00FB3C40"/>
    <w:rsid w:val="00FB5DAA"/>
    <w:rsid w:val="00FB5EB1"/>
    <w:rsid w:val="00FB6F5E"/>
    <w:rsid w:val="00FC3E2F"/>
    <w:rsid w:val="00FC53FF"/>
    <w:rsid w:val="00FC5C63"/>
    <w:rsid w:val="00FD093E"/>
    <w:rsid w:val="00FD46FB"/>
    <w:rsid w:val="00FD7108"/>
    <w:rsid w:val="00FE2EFE"/>
    <w:rsid w:val="00FE7414"/>
    <w:rsid w:val="00FF1A12"/>
    <w:rsid w:val="00FF2348"/>
    <w:rsid w:val="00FF3207"/>
    <w:rsid w:val="00FF3D6E"/>
    <w:rsid w:val="00FF6149"/>
    <w:rsid w:val="00FF6470"/>
    <w:rsid w:val="00FF7DC2"/>
    <w:rsid w:val="0F96E863"/>
    <w:rsid w:val="188B5888"/>
    <w:rsid w:val="241CCF59"/>
    <w:rsid w:val="25D04071"/>
    <w:rsid w:val="2ADE169B"/>
    <w:rsid w:val="347EC0D8"/>
    <w:rsid w:val="35D788FC"/>
    <w:rsid w:val="501CDE95"/>
    <w:rsid w:val="6345660B"/>
    <w:rsid w:val="672D01C1"/>
    <w:rsid w:val="7243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073C58F1-4B04-4C55-9E7F-0CE671EA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827EBC"/>
    <w:rPr>
      <w:rFonts w:ascii="Courier" w:hAnsi="Courier"/>
      <w:snapToGrid w:val="0"/>
      <w:sz w:val="24"/>
    </w:rPr>
  </w:style>
  <w:style w:type="character" w:styleId="UnresolvedMention">
    <w:name w:val="Unresolved Mention"/>
    <w:basedOn w:val="DefaultParagraphFont"/>
    <w:uiPriority w:val="99"/>
    <w:unhideWhenUsed/>
    <w:rsid w:val="00E62D7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62D7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7123E-7FB9-4690-92BE-FD1B8F05332C}"/>
      </w:docPartPr>
      <w:docPartBody>
        <w:p w:rsidR="00C96E38" w:rsidRDefault="00C96E3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E38"/>
    <w:rsid w:val="005372C3"/>
    <w:rsid w:val="00537FDB"/>
    <w:rsid w:val="005E2E29"/>
    <w:rsid w:val="00761FD6"/>
    <w:rsid w:val="00765668"/>
    <w:rsid w:val="00AE3DCB"/>
    <w:rsid w:val="00B07461"/>
    <w:rsid w:val="00B3449E"/>
    <w:rsid w:val="00BB7574"/>
    <w:rsid w:val="00C102A1"/>
    <w:rsid w:val="00C96E38"/>
    <w:rsid w:val="00E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EB273E788D942BDBEC711BBFB2B54" ma:contentTypeVersion="12" ma:contentTypeDescription="Create a new document." ma:contentTypeScope="" ma:versionID="cfda7f3f3aa46f337de3ad1f72a96072">
  <xsd:schema xmlns:xsd="http://www.w3.org/2001/XMLSchema" xmlns:xs="http://www.w3.org/2001/XMLSchema" xmlns:p="http://schemas.microsoft.com/office/2006/metadata/properties" xmlns:ns2="28237d16-543b-4e4c-a747-680f3d191d1b" xmlns:ns3="e66303bb-8168-4820-821d-6f3b56902712" targetNamespace="http://schemas.microsoft.com/office/2006/metadata/properties" ma:root="true" ma:fieldsID="49d490664c48227057825e7b52fd55c9" ns2:_="" ns3:_="">
    <xsd:import namespace="28237d16-543b-4e4c-a747-680f3d191d1b"/>
    <xsd:import namespace="e66303bb-8168-4820-821d-6f3b569027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37d16-543b-4e4c-a747-680f3d191d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2ba981b-a7d8-40e2-97c9-302b9a05d7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6303bb-8168-4820-821d-6f3b5690271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e8612b0-805d-46b0-9198-3cb4d8e9de7a}" ma:internalName="TaxCatchAll" ma:showField="CatchAllData" ma:web="e66303bb-8168-4820-821d-6f3b56902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6303bb-8168-4820-821d-6f3b56902712" xsi:nil="true"/>
    <lcf76f155ced4ddcb4097134ff3c332f xmlns="28237d16-543b-4e4c-a747-680f3d191d1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768641-35F1-4DEE-B361-3AE9D7D73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615799-434E-464C-B27A-167D68CFA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37d16-543b-4e4c-a747-680f3d191d1b"/>
    <ds:schemaRef ds:uri="e66303bb-8168-4820-821d-6f3b569027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6A2FE-58CB-40FA-B4C5-0EB5D34B405D}">
  <ds:schemaRefs>
    <ds:schemaRef ds:uri="http://schemas.microsoft.com/office/2006/documentManagement/types"/>
    <ds:schemaRef ds:uri="http://purl.org/dc/terms/"/>
    <ds:schemaRef ds:uri="e66303bb-8168-4820-821d-6f3b56902712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28237d16-543b-4e4c-a747-680f3d191d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1643</Words>
  <Characters>9369</Characters>
  <Application>Microsoft Office Word</Application>
  <DocSecurity>4</DocSecurity>
  <Lines>78</Lines>
  <Paragraphs>21</Paragraphs>
  <ScaleCrop>false</ScaleCrop>
  <Company>State of Indiana</Company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Jim Doucette</cp:lastModifiedBy>
  <cp:revision>436</cp:revision>
  <dcterms:created xsi:type="dcterms:W3CDTF">2023-02-22T11:32:00Z</dcterms:created>
  <dcterms:modified xsi:type="dcterms:W3CDTF">2023-08-22T16:17:00Z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0x010100795EB273E788D942BDBEC711BBFB2B54</vt:lpwstr>
  </property>
  <property fmtid="{D5CDD505-2E9C-101B-9397-08002B2CF9AE}" pid="3" name="Order">
    <vt:r8>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MediaServiceImageTags">
    <vt:lpwstr/>
  </property>
</Properties>
</file>